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0309D" w14:textId="77777777" w:rsidR="000673CF" w:rsidRDefault="000673CF">
      <w:pPr>
        <w:rPr>
          <w:b/>
          <w:bCs/>
          <w:sz w:val="28"/>
        </w:rPr>
      </w:pPr>
      <w:r>
        <w:rPr>
          <w:b/>
          <w:bCs/>
          <w:sz w:val="28"/>
        </w:rPr>
        <w:t>E</w:t>
      </w:r>
      <w:r>
        <w:rPr>
          <w:b/>
          <w:bCs/>
          <w:sz w:val="28"/>
        </w:rPr>
        <w:tab/>
        <w:t>Svardokumenter</w:t>
      </w:r>
    </w:p>
    <w:p w14:paraId="6E05DC8F" w14:textId="77777777" w:rsidR="000673CF" w:rsidRDefault="000673CF">
      <w:r>
        <w:rPr>
          <w:b/>
          <w:bCs/>
          <w:sz w:val="28"/>
        </w:rPr>
        <w:t xml:space="preserve">E2 </w:t>
      </w:r>
      <w:r w:rsidRPr="00AF53BA">
        <w:rPr>
          <w:b/>
          <w:bCs/>
          <w:sz w:val="28"/>
        </w:rPr>
        <w:t>Svardokument for vurdering av leverandørers kvalifikasjoner</w:t>
      </w:r>
    </w:p>
    <w:p w14:paraId="71EB5EDF" w14:textId="77777777" w:rsidR="000673CF" w:rsidRDefault="000673CF">
      <w:pPr>
        <w:rPr>
          <w:rFonts w:ascii="Arial" w:hAnsi="Arial" w:cs="Arial"/>
          <w:b/>
          <w:bCs/>
          <w:sz w:val="28"/>
        </w:rPr>
      </w:pPr>
    </w:p>
    <w:p w14:paraId="6DA373D7" w14:textId="77777777" w:rsidR="000673CF" w:rsidRDefault="000673CF">
      <w:pPr>
        <w:rPr>
          <w:rFonts w:ascii="Arial" w:hAnsi="Arial" w:cs="Arial"/>
          <w:b/>
          <w:bCs/>
          <w:sz w:val="28"/>
        </w:rPr>
      </w:pPr>
    </w:p>
    <w:p w14:paraId="329FEF6D" w14:textId="77777777" w:rsidR="000673CF" w:rsidRDefault="000673CF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Innhold</w:t>
      </w:r>
    </w:p>
    <w:p w14:paraId="3CB0E6DD" w14:textId="77777777" w:rsidR="000673CF" w:rsidRDefault="000673CF"/>
    <w:p w14:paraId="03533A32" w14:textId="5C19A9E4" w:rsidR="005E128D" w:rsidRPr="005841C0" w:rsidRDefault="000673CF">
      <w:pPr>
        <w:pStyle w:val="INNH1"/>
        <w:rPr>
          <w:rFonts w:ascii="Calibri" w:hAnsi="Calibri"/>
          <w:b w:val="0"/>
          <w:sz w:val="22"/>
          <w:szCs w:val="22"/>
          <w:lang w:eastAsia="nb-NO"/>
        </w:rPr>
      </w:pPr>
      <w:r>
        <w:fldChar w:fldCharType="begin"/>
      </w:r>
      <w:r>
        <w:instrText xml:space="preserve"> TOC \o "1-3" \h \z </w:instrText>
      </w:r>
      <w:r>
        <w:fldChar w:fldCharType="separate"/>
      </w:r>
      <w:hyperlink w:anchor="_Toc89865053" w:history="1">
        <w:r w:rsidR="005E128D" w:rsidRPr="002B3606">
          <w:rPr>
            <w:rStyle w:val="Hyperkobling"/>
          </w:rPr>
          <w:t>1</w:t>
        </w:r>
        <w:r w:rsidR="005E128D" w:rsidRPr="005841C0">
          <w:rPr>
            <w:rFonts w:ascii="Calibri" w:hAnsi="Calibri"/>
            <w:b w:val="0"/>
            <w:sz w:val="22"/>
            <w:szCs w:val="22"/>
            <w:lang w:eastAsia="nb-NO"/>
          </w:rPr>
          <w:tab/>
        </w:r>
        <w:r w:rsidR="005E128D" w:rsidRPr="002B3606">
          <w:rPr>
            <w:rStyle w:val="Hyperkobling"/>
          </w:rPr>
          <w:t>Dokumentasjon av kvalifikasjoner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_Toc89865053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2</w:t>
        </w:r>
        <w:r w:rsidR="005E128D">
          <w:rPr>
            <w:webHidden/>
          </w:rPr>
          <w:fldChar w:fldCharType="end"/>
        </w:r>
      </w:hyperlink>
    </w:p>
    <w:p w14:paraId="2AEC5579" w14:textId="6DADCE0E" w:rsidR="005E128D" w:rsidRPr="005841C0" w:rsidRDefault="006E4D61">
      <w:pPr>
        <w:pStyle w:val="INNH1"/>
        <w:rPr>
          <w:rFonts w:ascii="Calibri" w:hAnsi="Calibri"/>
          <w:b w:val="0"/>
          <w:sz w:val="22"/>
          <w:szCs w:val="22"/>
          <w:lang w:eastAsia="nb-NO"/>
        </w:rPr>
      </w:pPr>
      <w:hyperlink w:anchor="_Toc89865054" w:history="1">
        <w:r w:rsidR="005E128D" w:rsidRPr="002B3606">
          <w:rPr>
            <w:rStyle w:val="Hyperkobling"/>
          </w:rPr>
          <w:t>2</w:t>
        </w:r>
        <w:r w:rsidR="005E128D" w:rsidRPr="005841C0">
          <w:rPr>
            <w:rFonts w:ascii="Calibri" w:hAnsi="Calibri"/>
            <w:b w:val="0"/>
            <w:sz w:val="22"/>
            <w:szCs w:val="22"/>
            <w:lang w:eastAsia="nb-NO"/>
          </w:rPr>
          <w:tab/>
        </w:r>
        <w:r w:rsidR="005E128D" w:rsidRPr="002B3606">
          <w:rPr>
            <w:rStyle w:val="Hyperkobling"/>
          </w:rPr>
          <w:t>Det europeiske egenerklæringsskjemaet (ESPD)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_Toc89865054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2</w:t>
        </w:r>
        <w:r w:rsidR="005E128D">
          <w:rPr>
            <w:webHidden/>
          </w:rPr>
          <w:fldChar w:fldCharType="end"/>
        </w:r>
      </w:hyperlink>
    </w:p>
    <w:p w14:paraId="4797DD79" w14:textId="2EFCAF73" w:rsidR="005E128D" w:rsidRPr="005841C0" w:rsidRDefault="006E4D61">
      <w:pPr>
        <w:pStyle w:val="INNH1"/>
        <w:rPr>
          <w:rFonts w:ascii="Calibri" w:hAnsi="Calibri"/>
          <w:b w:val="0"/>
          <w:sz w:val="22"/>
          <w:szCs w:val="22"/>
          <w:lang w:eastAsia="nb-NO"/>
        </w:rPr>
      </w:pPr>
      <w:hyperlink w:anchor="_Toc89865055" w:history="1">
        <w:r w:rsidR="005E128D" w:rsidRPr="002B3606">
          <w:rPr>
            <w:rStyle w:val="Hyperkobling"/>
          </w:rPr>
          <w:t>3</w:t>
        </w:r>
        <w:r w:rsidR="005E128D" w:rsidRPr="005841C0">
          <w:rPr>
            <w:rFonts w:ascii="Calibri" w:hAnsi="Calibri"/>
            <w:b w:val="0"/>
            <w:sz w:val="22"/>
            <w:szCs w:val="22"/>
            <w:lang w:eastAsia="nb-NO"/>
          </w:rPr>
          <w:tab/>
        </w:r>
        <w:r w:rsidR="005E128D" w:rsidRPr="002B3606">
          <w:rPr>
            <w:rStyle w:val="Hyperkobling"/>
          </w:rPr>
          <w:t>Leverandørens organisatoriske og juridiske stilling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_Toc89865055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3</w:t>
        </w:r>
        <w:r w:rsidR="005E128D">
          <w:rPr>
            <w:webHidden/>
          </w:rPr>
          <w:fldChar w:fldCharType="end"/>
        </w:r>
      </w:hyperlink>
    </w:p>
    <w:p w14:paraId="2818459F" w14:textId="63A9B0D7" w:rsidR="005E128D" w:rsidRPr="005841C0" w:rsidRDefault="006E4D61">
      <w:pPr>
        <w:pStyle w:val="INNH2"/>
        <w:rPr>
          <w:rFonts w:ascii="Calibri" w:hAnsi="Calibri"/>
          <w:b w:val="0"/>
          <w:sz w:val="22"/>
          <w:szCs w:val="22"/>
          <w:lang w:val="nb-NO" w:eastAsia="nb-NO"/>
        </w:rPr>
      </w:pPr>
      <w:hyperlink w:anchor="_Toc89865056" w:history="1">
        <w:r w:rsidR="005E128D" w:rsidRPr="002B3606">
          <w:rPr>
            <w:rStyle w:val="Hyperkobling"/>
          </w:rPr>
          <w:t>3.1</w:t>
        </w:r>
        <w:r w:rsidR="005E128D" w:rsidRPr="005841C0">
          <w:rPr>
            <w:rFonts w:ascii="Calibri" w:hAnsi="Calibri"/>
            <w:b w:val="0"/>
            <w:sz w:val="22"/>
            <w:szCs w:val="22"/>
            <w:lang w:val="nb-NO" w:eastAsia="nb-NO"/>
          </w:rPr>
          <w:tab/>
        </w:r>
        <w:r w:rsidR="005E128D" w:rsidRPr="002B3606">
          <w:rPr>
            <w:rStyle w:val="Hyperkobling"/>
          </w:rPr>
          <w:t>Lovlig etablert foretak – kapittel B2 punkt 2.2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_Toc89865056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3</w:t>
        </w:r>
        <w:r w:rsidR="005E128D">
          <w:rPr>
            <w:webHidden/>
          </w:rPr>
          <w:fldChar w:fldCharType="end"/>
        </w:r>
      </w:hyperlink>
    </w:p>
    <w:p w14:paraId="4633B65C" w14:textId="68D49593" w:rsidR="005E128D" w:rsidRPr="005841C0" w:rsidRDefault="006E4D61">
      <w:pPr>
        <w:pStyle w:val="INNH2"/>
        <w:rPr>
          <w:rFonts w:ascii="Calibri" w:hAnsi="Calibri"/>
          <w:b w:val="0"/>
          <w:sz w:val="22"/>
          <w:szCs w:val="22"/>
          <w:lang w:val="nb-NO" w:eastAsia="nb-NO"/>
        </w:rPr>
      </w:pPr>
      <w:hyperlink w:anchor="_Toc89865057" w:history="1">
        <w:r w:rsidR="005E128D" w:rsidRPr="002B3606">
          <w:rPr>
            <w:rStyle w:val="Hyperkobling"/>
          </w:rPr>
          <w:t>3.2</w:t>
        </w:r>
        <w:r w:rsidR="005E128D" w:rsidRPr="005841C0">
          <w:rPr>
            <w:rFonts w:ascii="Calibri" w:hAnsi="Calibri"/>
            <w:b w:val="0"/>
            <w:sz w:val="22"/>
            <w:szCs w:val="22"/>
            <w:lang w:val="nb-NO" w:eastAsia="nb-NO"/>
          </w:rPr>
          <w:tab/>
        </w:r>
        <w:r w:rsidR="005E128D" w:rsidRPr="002B3606">
          <w:rPr>
            <w:rStyle w:val="Hyperkobling"/>
          </w:rPr>
          <w:t>Generell informasjon om leverandøren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_Toc89865057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3</w:t>
        </w:r>
        <w:r w:rsidR="005E128D">
          <w:rPr>
            <w:webHidden/>
          </w:rPr>
          <w:fldChar w:fldCharType="end"/>
        </w:r>
      </w:hyperlink>
    </w:p>
    <w:p w14:paraId="48E7B9D8" w14:textId="7D8DE8F0" w:rsidR="005E128D" w:rsidRPr="005841C0" w:rsidRDefault="006E4D61">
      <w:pPr>
        <w:pStyle w:val="INNH2"/>
        <w:rPr>
          <w:rFonts w:ascii="Calibri" w:hAnsi="Calibri"/>
          <w:b w:val="0"/>
          <w:sz w:val="22"/>
          <w:szCs w:val="22"/>
          <w:lang w:val="nb-NO" w:eastAsia="nb-NO"/>
        </w:rPr>
      </w:pPr>
      <w:hyperlink w:anchor="_Toc89865058" w:history="1">
        <w:r w:rsidR="005E128D" w:rsidRPr="002B3606">
          <w:rPr>
            <w:rStyle w:val="Hyperkobling"/>
          </w:rPr>
          <w:t>3.3</w:t>
        </w:r>
        <w:r w:rsidR="005E128D" w:rsidRPr="005841C0">
          <w:rPr>
            <w:rFonts w:ascii="Calibri" w:hAnsi="Calibri"/>
            <w:b w:val="0"/>
            <w:sz w:val="22"/>
            <w:szCs w:val="22"/>
            <w:lang w:val="nb-NO" w:eastAsia="nb-NO"/>
          </w:rPr>
          <w:tab/>
        </w:r>
        <w:r w:rsidR="005E128D" w:rsidRPr="002B3606">
          <w:rPr>
            <w:rStyle w:val="Hyperkobling"/>
          </w:rPr>
          <w:t>Leverandørens struktur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_Toc89865058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3</w:t>
        </w:r>
        <w:r w:rsidR="005E128D">
          <w:rPr>
            <w:webHidden/>
          </w:rPr>
          <w:fldChar w:fldCharType="end"/>
        </w:r>
      </w:hyperlink>
    </w:p>
    <w:p w14:paraId="7CD165D0" w14:textId="7F7E8758" w:rsidR="005E128D" w:rsidRPr="005841C0" w:rsidRDefault="006E4D61">
      <w:pPr>
        <w:pStyle w:val="INNH2"/>
        <w:rPr>
          <w:rFonts w:ascii="Calibri" w:hAnsi="Calibri"/>
          <w:b w:val="0"/>
          <w:sz w:val="22"/>
          <w:szCs w:val="22"/>
          <w:lang w:val="nb-NO" w:eastAsia="nb-NO"/>
        </w:rPr>
      </w:pPr>
      <w:hyperlink w:anchor="_Toc89865059" w:history="1">
        <w:r w:rsidR="005E128D" w:rsidRPr="002B3606">
          <w:rPr>
            <w:rStyle w:val="Hyperkobling"/>
          </w:rPr>
          <w:t>3.4</w:t>
        </w:r>
        <w:r w:rsidR="005E128D" w:rsidRPr="005841C0">
          <w:rPr>
            <w:rFonts w:ascii="Calibri" w:hAnsi="Calibri"/>
            <w:b w:val="0"/>
            <w:sz w:val="22"/>
            <w:szCs w:val="22"/>
            <w:lang w:val="nb-NO" w:eastAsia="nb-NO"/>
          </w:rPr>
          <w:tab/>
        </w:r>
        <w:r w:rsidR="005E128D" w:rsidRPr="002B3606">
          <w:rPr>
            <w:rStyle w:val="Hyperkobling"/>
          </w:rPr>
          <w:t>Fullmaktserklæring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_Toc89865059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3</w:t>
        </w:r>
        <w:r w:rsidR="005E128D">
          <w:rPr>
            <w:webHidden/>
          </w:rPr>
          <w:fldChar w:fldCharType="end"/>
        </w:r>
      </w:hyperlink>
    </w:p>
    <w:p w14:paraId="083BCE4F" w14:textId="01C56DB9" w:rsidR="005E128D" w:rsidRPr="005841C0" w:rsidRDefault="006E4D61">
      <w:pPr>
        <w:pStyle w:val="INNH2"/>
        <w:rPr>
          <w:rFonts w:ascii="Calibri" w:hAnsi="Calibri"/>
          <w:b w:val="0"/>
          <w:sz w:val="22"/>
          <w:szCs w:val="22"/>
          <w:lang w:val="nb-NO" w:eastAsia="nb-NO"/>
        </w:rPr>
      </w:pPr>
      <w:hyperlink w:anchor="_Toc89865060" w:history="1">
        <w:r w:rsidR="005E128D" w:rsidRPr="002B3606">
          <w:rPr>
            <w:rStyle w:val="Hyperkobling"/>
          </w:rPr>
          <w:t>3.5</w:t>
        </w:r>
        <w:r w:rsidR="005E128D" w:rsidRPr="005841C0">
          <w:rPr>
            <w:rFonts w:ascii="Calibri" w:hAnsi="Calibri"/>
            <w:b w:val="0"/>
            <w:sz w:val="22"/>
            <w:szCs w:val="22"/>
            <w:lang w:val="nb-NO" w:eastAsia="nb-NO"/>
          </w:rPr>
          <w:tab/>
        </w:r>
        <w:r w:rsidR="005E128D" w:rsidRPr="002B3606">
          <w:rPr>
            <w:rStyle w:val="Hyperkobling"/>
          </w:rPr>
          <w:t>Leverandører som deltar i fellesskap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_Toc89865060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4</w:t>
        </w:r>
        <w:r w:rsidR="005E128D">
          <w:rPr>
            <w:webHidden/>
          </w:rPr>
          <w:fldChar w:fldCharType="end"/>
        </w:r>
      </w:hyperlink>
    </w:p>
    <w:p w14:paraId="796655FB" w14:textId="1F3932DF" w:rsidR="005E128D" w:rsidRPr="005841C0" w:rsidRDefault="006E4D61">
      <w:pPr>
        <w:pStyle w:val="INNH2"/>
        <w:rPr>
          <w:rFonts w:ascii="Calibri" w:hAnsi="Calibri"/>
          <w:b w:val="0"/>
          <w:sz w:val="22"/>
          <w:szCs w:val="22"/>
          <w:lang w:val="nb-NO" w:eastAsia="nb-NO"/>
        </w:rPr>
      </w:pPr>
      <w:hyperlink w:anchor="_Toc89865061" w:history="1">
        <w:r w:rsidR="005E128D" w:rsidRPr="002B3606">
          <w:rPr>
            <w:rStyle w:val="Hyperkobling"/>
          </w:rPr>
          <w:t>3.6</w:t>
        </w:r>
        <w:r w:rsidR="005E128D" w:rsidRPr="005841C0">
          <w:rPr>
            <w:rFonts w:ascii="Calibri" w:hAnsi="Calibri"/>
            <w:b w:val="0"/>
            <w:sz w:val="22"/>
            <w:szCs w:val="22"/>
            <w:lang w:val="nb-NO" w:eastAsia="nb-NO"/>
          </w:rPr>
          <w:tab/>
        </w:r>
        <w:r w:rsidR="005E128D" w:rsidRPr="002B3606">
          <w:rPr>
            <w:rStyle w:val="Hyperkobling"/>
          </w:rPr>
          <w:t>Støtte fra andre virksomheter for oppfyllelse av kvalifikasjonskrav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_Toc89865061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4</w:t>
        </w:r>
        <w:r w:rsidR="005E128D">
          <w:rPr>
            <w:webHidden/>
          </w:rPr>
          <w:fldChar w:fldCharType="end"/>
        </w:r>
      </w:hyperlink>
    </w:p>
    <w:p w14:paraId="65FD819B" w14:textId="47C25E0F" w:rsidR="005E128D" w:rsidRPr="005841C0" w:rsidRDefault="006E4D61">
      <w:pPr>
        <w:pStyle w:val="INNH1"/>
        <w:rPr>
          <w:rFonts w:ascii="Calibri" w:hAnsi="Calibri"/>
          <w:b w:val="0"/>
          <w:sz w:val="22"/>
          <w:szCs w:val="22"/>
          <w:lang w:eastAsia="nb-NO"/>
        </w:rPr>
      </w:pPr>
      <w:hyperlink w:anchor="_Toc89865062" w:history="1">
        <w:r w:rsidR="005E128D" w:rsidRPr="002B3606">
          <w:rPr>
            <w:rStyle w:val="Hyperkobling"/>
          </w:rPr>
          <w:t>4</w:t>
        </w:r>
        <w:r w:rsidR="005E128D" w:rsidRPr="005841C0">
          <w:rPr>
            <w:rFonts w:ascii="Calibri" w:hAnsi="Calibri"/>
            <w:b w:val="0"/>
            <w:sz w:val="22"/>
            <w:szCs w:val="22"/>
            <w:lang w:eastAsia="nb-NO"/>
          </w:rPr>
          <w:tab/>
        </w:r>
        <w:r w:rsidR="005E128D" w:rsidRPr="002B3606">
          <w:rPr>
            <w:rStyle w:val="Hyperkobling"/>
          </w:rPr>
          <w:t>Leverandørens økonomiske og finansielle kapasitet – kapittel B2 punkt 2.3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_Toc89865062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5</w:t>
        </w:r>
        <w:r w:rsidR="005E128D">
          <w:rPr>
            <w:webHidden/>
          </w:rPr>
          <w:fldChar w:fldCharType="end"/>
        </w:r>
      </w:hyperlink>
    </w:p>
    <w:p w14:paraId="4962083A" w14:textId="2EB62335" w:rsidR="005E128D" w:rsidRPr="005841C0" w:rsidRDefault="006E4D61">
      <w:pPr>
        <w:pStyle w:val="INNH1"/>
        <w:rPr>
          <w:rFonts w:ascii="Calibri" w:hAnsi="Calibri"/>
          <w:b w:val="0"/>
          <w:sz w:val="22"/>
          <w:szCs w:val="22"/>
          <w:lang w:eastAsia="nb-NO"/>
        </w:rPr>
      </w:pPr>
      <w:hyperlink w:anchor="_Toc89865063" w:history="1">
        <w:r w:rsidR="005E128D" w:rsidRPr="002B3606">
          <w:rPr>
            <w:rStyle w:val="Hyperkobling"/>
          </w:rPr>
          <w:t>5</w:t>
        </w:r>
        <w:r w:rsidR="005E128D" w:rsidRPr="005841C0">
          <w:rPr>
            <w:rFonts w:ascii="Calibri" w:hAnsi="Calibri"/>
            <w:b w:val="0"/>
            <w:sz w:val="22"/>
            <w:szCs w:val="22"/>
            <w:lang w:eastAsia="nb-NO"/>
          </w:rPr>
          <w:tab/>
        </w:r>
        <w:r w:rsidR="005E128D" w:rsidRPr="002B3606">
          <w:rPr>
            <w:rStyle w:val="Hyperkobling"/>
          </w:rPr>
          <w:t>Leverandørens tekniske og faglige kvalifikasjoner – kapittel B2 punkt 2.4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_Toc89865063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6</w:t>
        </w:r>
        <w:r w:rsidR="005E128D">
          <w:rPr>
            <w:webHidden/>
          </w:rPr>
          <w:fldChar w:fldCharType="end"/>
        </w:r>
      </w:hyperlink>
    </w:p>
    <w:p w14:paraId="50E268A5" w14:textId="0BD4BE1F" w:rsidR="005E128D" w:rsidRPr="005841C0" w:rsidRDefault="006E4D61">
      <w:pPr>
        <w:pStyle w:val="INNH2"/>
        <w:rPr>
          <w:rFonts w:ascii="Calibri" w:hAnsi="Calibri"/>
          <w:b w:val="0"/>
          <w:sz w:val="22"/>
          <w:szCs w:val="22"/>
          <w:lang w:val="nb-NO" w:eastAsia="nb-NO"/>
        </w:rPr>
      </w:pPr>
      <w:hyperlink w:anchor="_Toc89865064" w:history="1">
        <w:r w:rsidR="005E128D" w:rsidRPr="002B3606">
          <w:rPr>
            <w:rStyle w:val="Hyperkobling"/>
          </w:rPr>
          <w:t>5.1</w:t>
        </w:r>
        <w:r w:rsidR="005E128D" w:rsidRPr="005841C0">
          <w:rPr>
            <w:rFonts w:ascii="Calibri" w:hAnsi="Calibri"/>
            <w:b w:val="0"/>
            <w:sz w:val="22"/>
            <w:szCs w:val="22"/>
            <w:lang w:val="nb-NO" w:eastAsia="nb-NO"/>
          </w:rPr>
          <w:tab/>
        </w:r>
        <w:r w:rsidR="005E128D" w:rsidRPr="002B3606">
          <w:rPr>
            <w:rStyle w:val="Hyperkobling"/>
          </w:rPr>
          <w:t>Relevant erfaring – kapittel B2 punkt 2.4.1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_Toc89865064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6</w:t>
        </w:r>
        <w:r w:rsidR="005E128D">
          <w:rPr>
            <w:webHidden/>
          </w:rPr>
          <w:fldChar w:fldCharType="end"/>
        </w:r>
      </w:hyperlink>
    </w:p>
    <w:p w14:paraId="18D55809" w14:textId="145CA6C6" w:rsidR="005E128D" w:rsidRPr="005841C0" w:rsidRDefault="006E4D61">
      <w:pPr>
        <w:pStyle w:val="INNH2"/>
        <w:rPr>
          <w:rFonts w:ascii="Calibri" w:hAnsi="Calibri"/>
          <w:b w:val="0"/>
          <w:sz w:val="22"/>
          <w:szCs w:val="22"/>
          <w:lang w:val="nb-NO" w:eastAsia="nb-NO"/>
        </w:rPr>
      </w:pPr>
      <w:hyperlink w:anchor="_Toc89865065" w:history="1">
        <w:r w:rsidR="005E128D" w:rsidRPr="002B3606">
          <w:rPr>
            <w:rStyle w:val="Hyperkobling"/>
          </w:rPr>
          <w:t>5.2</w:t>
        </w:r>
        <w:r w:rsidR="005E128D" w:rsidRPr="005841C0">
          <w:rPr>
            <w:rFonts w:ascii="Calibri" w:hAnsi="Calibri"/>
            <w:b w:val="0"/>
            <w:sz w:val="22"/>
            <w:szCs w:val="22"/>
            <w:lang w:val="nb-NO" w:eastAsia="nb-NO"/>
          </w:rPr>
          <w:tab/>
        </w:r>
        <w:r w:rsidR="005E128D" w:rsidRPr="002B3606">
          <w:rPr>
            <w:rStyle w:val="Hyperkobling"/>
          </w:rPr>
          <w:t>Byggherrers erfaringer – kapittel B2 punkt 2.4.2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_Toc89865065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7</w:t>
        </w:r>
        <w:r w:rsidR="005E128D">
          <w:rPr>
            <w:webHidden/>
          </w:rPr>
          <w:fldChar w:fldCharType="end"/>
        </w:r>
      </w:hyperlink>
    </w:p>
    <w:p w14:paraId="4B9F1FCB" w14:textId="34F84BEA" w:rsidR="005E128D" w:rsidRPr="005841C0" w:rsidRDefault="006E4D61">
      <w:pPr>
        <w:pStyle w:val="INNH1"/>
        <w:rPr>
          <w:rFonts w:ascii="Calibri" w:hAnsi="Calibri"/>
          <w:b w:val="0"/>
          <w:sz w:val="22"/>
          <w:szCs w:val="22"/>
          <w:lang w:eastAsia="nb-NO"/>
        </w:rPr>
      </w:pPr>
      <w:hyperlink w:anchor="_Toc89865066" w:history="1">
        <w:r w:rsidR="005E128D" w:rsidRPr="002B3606">
          <w:rPr>
            <w:rStyle w:val="Hyperkobling"/>
          </w:rPr>
          <w:t>6</w:t>
        </w:r>
        <w:r w:rsidR="005E128D" w:rsidRPr="005841C0">
          <w:rPr>
            <w:rFonts w:ascii="Calibri" w:hAnsi="Calibri"/>
            <w:b w:val="0"/>
            <w:sz w:val="22"/>
            <w:szCs w:val="22"/>
            <w:lang w:eastAsia="nb-NO"/>
          </w:rPr>
          <w:tab/>
        </w:r>
        <w:r w:rsidR="005E128D" w:rsidRPr="002B3606">
          <w:rPr>
            <w:rStyle w:val="Hyperkobling"/>
          </w:rPr>
          <w:t>Ledelsessystemer for arbeidsmiljø, miljø og kvalitet – kapittel B2 punkt 2.5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_Toc89865066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8</w:t>
        </w:r>
        <w:r w:rsidR="005E128D">
          <w:rPr>
            <w:webHidden/>
          </w:rPr>
          <w:fldChar w:fldCharType="end"/>
        </w:r>
      </w:hyperlink>
    </w:p>
    <w:p w14:paraId="32939660" w14:textId="54991869" w:rsidR="005E128D" w:rsidRPr="005841C0" w:rsidRDefault="006E4D61">
      <w:pPr>
        <w:pStyle w:val="INNH2"/>
        <w:rPr>
          <w:rFonts w:ascii="Calibri" w:hAnsi="Calibri"/>
          <w:b w:val="0"/>
          <w:sz w:val="22"/>
          <w:szCs w:val="22"/>
          <w:lang w:val="nb-NO" w:eastAsia="nb-NO"/>
        </w:rPr>
      </w:pPr>
      <w:hyperlink w:anchor="_Toc89865067" w:history="1">
        <w:r w:rsidR="005E128D" w:rsidRPr="002B3606">
          <w:rPr>
            <w:rStyle w:val="Hyperkobling"/>
          </w:rPr>
          <w:t>6.1 Arbeidsmiljø - kapittel B2 punkt 2.5.1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_Toc89865067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8</w:t>
        </w:r>
        <w:r w:rsidR="005E128D">
          <w:rPr>
            <w:webHidden/>
          </w:rPr>
          <w:fldChar w:fldCharType="end"/>
        </w:r>
      </w:hyperlink>
    </w:p>
    <w:p w14:paraId="62FC9C5E" w14:textId="26BCB6AD" w:rsidR="005E128D" w:rsidRPr="005841C0" w:rsidRDefault="006E4D61">
      <w:pPr>
        <w:pStyle w:val="INNH3"/>
        <w:rPr>
          <w:rFonts w:ascii="Calibri" w:hAnsi="Calibri"/>
          <w:sz w:val="22"/>
          <w:szCs w:val="22"/>
          <w:lang w:eastAsia="nb-NO"/>
        </w:rPr>
      </w:pPr>
      <w:hyperlink w:anchor="_Toc89865068" w:history="1">
        <w:r w:rsidR="005E128D" w:rsidRPr="002B3606">
          <w:rPr>
            <w:rStyle w:val="Hyperkobling"/>
          </w:rPr>
          <w:t>6.1.1</w:t>
        </w:r>
        <w:r w:rsidR="005E128D" w:rsidRPr="005841C0">
          <w:rPr>
            <w:rFonts w:ascii="Calibri" w:hAnsi="Calibri"/>
            <w:sz w:val="22"/>
            <w:szCs w:val="22"/>
            <w:lang w:eastAsia="nb-NO"/>
          </w:rPr>
          <w:tab/>
        </w:r>
        <w:r w:rsidR="005E128D" w:rsidRPr="002B3606">
          <w:rPr>
            <w:rStyle w:val="Hyperkobling"/>
          </w:rPr>
          <w:t>SHA system – kapittel B2 punkt 2.5.1.1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_Toc89865068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8</w:t>
        </w:r>
        <w:r w:rsidR="005E128D">
          <w:rPr>
            <w:webHidden/>
          </w:rPr>
          <w:fldChar w:fldCharType="end"/>
        </w:r>
      </w:hyperlink>
    </w:p>
    <w:p w14:paraId="1007A488" w14:textId="193015B5" w:rsidR="005E128D" w:rsidRPr="005841C0" w:rsidRDefault="006E4D61">
      <w:pPr>
        <w:pStyle w:val="INNH3"/>
        <w:rPr>
          <w:rFonts w:ascii="Calibri" w:hAnsi="Calibri"/>
          <w:sz w:val="22"/>
          <w:szCs w:val="22"/>
          <w:lang w:eastAsia="nb-NO"/>
        </w:rPr>
      </w:pPr>
      <w:hyperlink w:anchor="_Toc89865069" w:history="1">
        <w:r w:rsidR="005E128D" w:rsidRPr="002B3606">
          <w:rPr>
            <w:rStyle w:val="Hyperkobling"/>
          </w:rPr>
          <w:t>6.1.2</w:t>
        </w:r>
        <w:r w:rsidR="005E128D" w:rsidRPr="005841C0">
          <w:rPr>
            <w:rFonts w:ascii="Calibri" w:hAnsi="Calibri"/>
            <w:sz w:val="22"/>
            <w:szCs w:val="22"/>
            <w:lang w:eastAsia="nb-NO"/>
          </w:rPr>
          <w:tab/>
        </w:r>
        <w:r w:rsidR="005E128D" w:rsidRPr="002B3606">
          <w:rPr>
            <w:rStyle w:val="Hyperkobling"/>
          </w:rPr>
          <w:t>Ulykkesfrekvens (H1-verdi) – kapittel B2 punkt 2.5.1.2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_Toc89865069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8</w:t>
        </w:r>
        <w:r w:rsidR="005E128D">
          <w:rPr>
            <w:webHidden/>
          </w:rPr>
          <w:fldChar w:fldCharType="end"/>
        </w:r>
      </w:hyperlink>
    </w:p>
    <w:p w14:paraId="103FBBD8" w14:textId="633CDD27" w:rsidR="005E128D" w:rsidRPr="005841C0" w:rsidRDefault="006E4D61">
      <w:pPr>
        <w:pStyle w:val="INNH2"/>
        <w:rPr>
          <w:rFonts w:ascii="Calibri" w:hAnsi="Calibri"/>
          <w:b w:val="0"/>
          <w:sz w:val="22"/>
          <w:szCs w:val="22"/>
          <w:lang w:val="nb-NO" w:eastAsia="nb-NO"/>
        </w:rPr>
      </w:pPr>
      <w:hyperlink w:anchor="_Toc89865070" w:history="1">
        <w:r w:rsidR="005E128D" w:rsidRPr="002B3606">
          <w:rPr>
            <w:rStyle w:val="Hyperkobling"/>
          </w:rPr>
          <w:t>6.2</w:t>
        </w:r>
        <w:r w:rsidR="005E128D" w:rsidRPr="005841C0">
          <w:rPr>
            <w:rFonts w:ascii="Calibri" w:hAnsi="Calibri"/>
            <w:b w:val="0"/>
            <w:sz w:val="22"/>
            <w:szCs w:val="22"/>
            <w:lang w:val="nb-NO" w:eastAsia="nb-NO"/>
          </w:rPr>
          <w:tab/>
        </w:r>
        <w:r w:rsidR="005E128D" w:rsidRPr="002B3606">
          <w:rPr>
            <w:rStyle w:val="Hyperkobling"/>
          </w:rPr>
          <w:t>Miljø - kapittel B2 punkt 2.5.2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_Toc89865070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8</w:t>
        </w:r>
        <w:r w:rsidR="005E128D">
          <w:rPr>
            <w:webHidden/>
          </w:rPr>
          <w:fldChar w:fldCharType="end"/>
        </w:r>
      </w:hyperlink>
    </w:p>
    <w:p w14:paraId="7815F70D" w14:textId="17775826" w:rsidR="005E128D" w:rsidRPr="005841C0" w:rsidRDefault="006E4D61">
      <w:pPr>
        <w:pStyle w:val="INNH2"/>
        <w:rPr>
          <w:rFonts w:ascii="Calibri" w:hAnsi="Calibri"/>
          <w:b w:val="0"/>
          <w:sz w:val="22"/>
          <w:szCs w:val="22"/>
          <w:lang w:val="nb-NO" w:eastAsia="nb-NO"/>
        </w:rPr>
      </w:pPr>
      <w:hyperlink w:anchor="_Toc89865071" w:history="1">
        <w:r w:rsidR="005E128D" w:rsidRPr="002B3606">
          <w:rPr>
            <w:rStyle w:val="Hyperkobling"/>
          </w:rPr>
          <w:t>6.3</w:t>
        </w:r>
        <w:r w:rsidR="005E128D" w:rsidRPr="005841C0">
          <w:rPr>
            <w:rFonts w:ascii="Calibri" w:hAnsi="Calibri"/>
            <w:b w:val="0"/>
            <w:sz w:val="22"/>
            <w:szCs w:val="22"/>
            <w:lang w:val="nb-NO" w:eastAsia="nb-NO"/>
          </w:rPr>
          <w:tab/>
        </w:r>
        <w:r w:rsidR="005E128D" w:rsidRPr="002B3606">
          <w:rPr>
            <w:rStyle w:val="Hyperkobling"/>
          </w:rPr>
          <w:t>Kvalitet - kapittel B2 punkt 2.5.3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_Toc89865071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8</w:t>
        </w:r>
        <w:r w:rsidR="005E128D">
          <w:rPr>
            <w:webHidden/>
          </w:rPr>
          <w:fldChar w:fldCharType="end"/>
        </w:r>
      </w:hyperlink>
    </w:p>
    <w:p w14:paraId="7DB3A6A7" w14:textId="26BDE847" w:rsidR="005E128D" w:rsidRPr="005841C0" w:rsidRDefault="006E4D61">
      <w:pPr>
        <w:pStyle w:val="INNH1"/>
        <w:rPr>
          <w:rFonts w:ascii="Calibri" w:hAnsi="Calibri"/>
          <w:b w:val="0"/>
          <w:sz w:val="22"/>
          <w:szCs w:val="22"/>
          <w:lang w:eastAsia="nb-NO"/>
        </w:rPr>
      </w:pPr>
      <w:hyperlink w:anchor="_Toc89865072" w:history="1">
        <w:r w:rsidR="005E128D" w:rsidRPr="002B3606">
          <w:rPr>
            <w:rStyle w:val="Hyperkobling"/>
          </w:rPr>
          <w:t>7</w:t>
        </w:r>
        <w:r w:rsidR="005E128D" w:rsidRPr="005841C0">
          <w:rPr>
            <w:rFonts w:ascii="Calibri" w:hAnsi="Calibri"/>
            <w:b w:val="0"/>
            <w:sz w:val="22"/>
            <w:szCs w:val="22"/>
            <w:lang w:eastAsia="nb-NO"/>
          </w:rPr>
          <w:tab/>
        </w:r>
        <w:r w:rsidR="005E128D" w:rsidRPr="002B3606">
          <w:rPr>
            <w:rStyle w:val="Hyperkobling"/>
          </w:rPr>
          <w:t>Skatteattest – kapittel B2 punkt 3.2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_Toc89865072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9</w:t>
        </w:r>
        <w:r w:rsidR="005E128D">
          <w:rPr>
            <w:webHidden/>
          </w:rPr>
          <w:fldChar w:fldCharType="end"/>
        </w:r>
      </w:hyperlink>
    </w:p>
    <w:p w14:paraId="700D5B76" w14:textId="24F16F45" w:rsidR="005E128D" w:rsidRPr="005841C0" w:rsidRDefault="006E4D61">
      <w:pPr>
        <w:pStyle w:val="INNH1"/>
        <w:rPr>
          <w:rFonts w:ascii="Calibri" w:hAnsi="Calibri"/>
          <w:b w:val="0"/>
          <w:sz w:val="22"/>
          <w:szCs w:val="22"/>
          <w:lang w:eastAsia="nb-NO"/>
        </w:rPr>
      </w:pPr>
      <w:hyperlink w:anchor="_Toc89865073" w:history="1">
        <w:r w:rsidR="005E128D" w:rsidRPr="002B3606">
          <w:rPr>
            <w:rStyle w:val="Hyperkobling"/>
          </w:rPr>
          <w:t>8</w:t>
        </w:r>
        <w:r w:rsidR="005E128D" w:rsidRPr="005841C0">
          <w:rPr>
            <w:rFonts w:ascii="Calibri" w:hAnsi="Calibri"/>
            <w:b w:val="0"/>
            <w:sz w:val="22"/>
            <w:szCs w:val="22"/>
            <w:lang w:eastAsia="nb-NO"/>
          </w:rPr>
          <w:tab/>
        </w:r>
        <w:r w:rsidR="005E128D" w:rsidRPr="002B3606">
          <w:rPr>
            <w:rStyle w:val="Hyperkobling"/>
          </w:rPr>
          <w:t>Vedlegg</w:t>
        </w:r>
        <w:r w:rsidR="005E128D">
          <w:rPr>
            <w:webHidden/>
          </w:rPr>
          <w:tab/>
        </w:r>
        <w:r w:rsidR="005E128D">
          <w:rPr>
            <w:webHidden/>
          </w:rPr>
          <w:fldChar w:fldCharType="begin"/>
        </w:r>
        <w:r w:rsidR="005E128D">
          <w:rPr>
            <w:webHidden/>
          </w:rPr>
          <w:instrText xml:space="preserve"> PAGEREF _Toc89865073 \h </w:instrText>
        </w:r>
        <w:r w:rsidR="005E128D">
          <w:rPr>
            <w:webHidden/>
          </w:rPr>
        </w:r>
        <w:r w:rsidR="005E128D">
          <w:rPr>
            <w:webHidden/>
          </w:rPr>
          <w:fldChar w:fldCharType="separate"/>
        </w:r>
        <w:r w:rsidR="005E128D">
          <w:rPr>
            <w:webHidden/>
          </w:rPr>
          <w:t>9</w:t>
        </w:r>
        <w:r w:rsidR="005E128D">
          <w:rPr>
            <w:webHidden/>
          </w:rPr>
          <w:fldChar w:fldCharType="end"/>
        </w:r>
      </w:hyperlink>
    </w:p>
    <w:p w14:paraId="035AC3FC" w14:textId="4B7AB561" w:rsidR="000673CF" w:rsidRDefault="000673CF">
      <w:r>
        <w:fldChar w:fldCharType="end"/>
      </w:r>
    </w:p>
    <w:p w14:paraId="4C1D5F68" w14:textId="77777777" w:rsidR="000673CF" w:rsidRDefault="000673CF" w:rsidP="009C1634">
      <w:pPr>
        <w:pStyle w:val="Overskrift1"/>
        <w:numPr>
          <w:ilvl w:val="0"/>
          <w:numId w:val="0"/>
        </w:numPr>
      </w:pPr>
      <w:r>
        <w:br w:type="page"/>
      </w:r>
      <w:bookmarkStart w:id="0" w:name="_Toc471312100"/>
      <w:bookmarkStart w:id="1" w:name="_Toc89865053"/>
      <w:r w:rsidR="009C1634">
        <w:lastRenderedPageBreak/>
        <w:t>1</w:t>
      </w:r>
      <w:r w:rsidR="009C1634">
        <w:tab/>
      </w:r>
      <w:r>
        <w:t>Dokumentasjon av</w:t>
      </w:r>
      <w:r w:rsidRPr="007E61BD">
        <w:t xml:space="preserve"> </w:t>
      </w:r>
      <w:r>
        <w:t>kvalifikasjoner</w:t>
      </w:r>
      <w:bookmarkEnd w:id="0"/>
      <w:bookmarkEnd w:id="1"/>
    </w:p>
    <w:p w14:paraId="1DE1EFDA" w14:textId="77777777" w:rsidR="000673CF" w:rsidRDefault="000673CF" w:rsidP="000673CF">
      <w:bookmarkStart w:id="2" w:name="_Toc264355095"/>
      <w:r>
        <w:t xml:space="preserve">Herværende skjema skal, sammen med ESPD skjemaet, fylles ut av den enkelte leverandør. </w:t>
      </w:r>
    </w:p>
    <w:p w14:paraId="7FBB3437" w14:textId="77777777" w:rsidR="000273B0" w:rsidRDefault="000273B0" w:rsidP="000273B0">
      <w:r w:rsidRPr="00C521FB">
        <w:t xml:space="preserve">Opplysninger om tilbyder skal gis </w:t>
      </w:r>
      <w:r>
        <w:t>med redigering og struktur som er angitt i dette kapitlet.</w:t>
      </w:r>
    </w:p>
    <w:p w14:paraId="4BCF20C2" w14:textId="77777777" w:rsidR="000673CF" w:rsidRPr="00C521FB" w:rsidRDefault="000673CF" w:rsidP="000673CF"/>
    <w:p w14:paraId="64289934" w14:textId="77777777" w:rsidR="000673CF" w:rsidRPr="00C97C3F" w:rsidRDefault="009C1634" w:rsidP="009C1634">
      <w:pPr>
        <w:pStyle w:val="Overskrift1"/>
        <w:numPr>
          <w:ilvl w:val="0"/>
          <w:numId w:val="0"/>
        </w:numPr>
      </w:pPr>
      <w:bookmarkStart w:id="3" w:name="_Toc479154578"/>
      <w:bookmarkStart w:id="4" w:name="_Toc482368542"/>
      <w:bookmarkStart w:id="5" w:name="_Toc89865054"/>
      <w:r>
        <w:t>2</w:t>
      </w:r>
      <w:r>
        <w:tab/>
      </w:r>
      <w:r w:rsidR="000673CF" w:rsidRPr="00C97C3F">
        <w:t>Det europeiske egenerklæringsskjemaet (ESPD)</w:t>
      </w:r>
      <w:bookmarkEnd w:id="3"/>
      <w:bookmarkEnd w:id="4"/>
      <w:bookmarkEnd w:id="5"/>
    </w:p>
    <w:p w14:paraId="048A3ADC" w14:textId="77777777" w:rsidR="000673CF" w:rsidRDefault="000673CF" w:rsidP="000673CF">
      <w:r>
        <w:t>Leverandørene skal fylle ut det elektroniske egenerklæringsskjemaet for offentlige anskaffelser (ESPD) som er gjort gjeldende</w:t>
      </w:r>
      <w:r w:rsidRPr="00E2616D">
        <w:t xml:space="preserve"> </w:t>
      </w:r>
      <w:r>
        <w:t>i konkurransen, jf. kapittel B2 punkt 6.1.</w:t>
      </w:r>
    </w:p>
    <w:p w14:paraId="4600AAAA" w14:textId="77777777" w:rsidR="000673CF" w:rsidRDefault="000673CF" w:rsidP="000673CF"/>
    <w:p w14:paraId="22A0240F" w14:textId="77777777" w:rsidR="000673CF" w:rsidRDefault="000673CF" w:rsidP="000673CF">
      <w:r>
        <w:t>Dersom flere leverandører deltar i konkurransen i fellesskap eller leverandøren støtter seg på et annet foretak for å oppfylle kvalifikasjonskravene skal det, i tillegg til leverandørens eget utfylte skjema, leveres et komplett</w:t>
      </w:r>
      <w:r w:rsidRPr="00E35D4A">
        <w:t xml:space="preserve"> </w:t>
      </w:r>
      <w:r>
        <w:t xml:space="preserve">utfylt ESPD-skjema for hver enkelt av leverandøren i felleskapet eller for hver leverandør som bidrar til oppfyllelse av ett eller flere kvalifikasjonskrav. </w:t>
      </w:r>
    </w:p>
    <w:p w14:paraId="7494274B" w14:textId="77777777" w:rsidR="000673CF" w:rsidRDefault="000673CF" w:rsidP="000673CF"/>
    <w:p w14:paraId="72B44BE6" w14:textId="77777777" w:rsidR="000673CF" w:rsidRDefault="000673CF" w:rsidP="000673CF">
      <w:r>
        <w:t>ESPD-f</w:t>
      </w:r>
      <w:r w:rsidR="009F1522">
        <w:t>ilen er gjort tilgjengelig v</w:t>
      </w:r>
      <w:r w:rsidR="009F1522" w:rsidRPr="009F1522">
        <w:t>ia EU-supply</w:t>
      </w:r>
      <w:r w:rsidRPr="009F1522">
        <w:t>.</w:t>
      </w:r>
      <w:r w:rsidRPr="00CE4465">
        <w:rPr>
          <w:shd w:val="clear" w:color="auto" w:fill="D9D9D9"/>
        </w:rPr>
        <w:t xml:space="preserve"> </w:t>
      </w:r>
    </w:p>
    <w:p w14:paraId="09D0A6E0" w14:textId="77777777" w:rsidR="000673CF" w:rsidRDefault="000673CF" w:rsidP="000673CF"/>
    <w:p w14:paraId="249E9DA4" w14:textId="77777777" w:rsidR="000673CF" w:rsidRDefault="000673CF" w:rsidP="000673CF"/>
    <w:p w14:paraId="7412743E" w14:textId="77777777" w:rsidR="000673CF" w:rsidRDefault="000673CF" w:rsidP="000673CF"/>
    <w:p w14:paraId="03025C4C" w14:textId="77777777" w:rsidR="000673CF" w:rsidRDefault="000673CF" w:rsidP="000673CF"/>
    <w:p w14:paraId="0C9B8722" w14:textId="77777777" w:rsidR="000673CF" w:rsidRDefault="000673CF" w:rsidP="000673CF"/>
    <w:p w14:paraId="459BEDAF" w14:textId="77777777" w:rsidR="000673CF" w:rsidRDefault="000673CF" w:rsidP="000673CF"/>
    <w:p w14:paraId="09FA243E" w14:textId="77777777" w:rsidR="000673CF" w:rsidRDefault="000673CF" w:rsidP="000673CF"/>
    <w:p w14:paraId="5C4D0243" w14:textId="77777777" w:rsidR="000673CF" w:rsidRDefault="000673CF" w:rsidP="000673CF"/>
    <w:p w14:paraId="115CB6D5" w14:textId="77777777" w:rsidR="000673CF" w:rsidRDefault="000673CF" w:rsidP="000673CF"/>
    <w:p w14:paraId="2CDED1D6" w14:textId="77777777" w:rsidR="000673CF" w:rsidRDefault="000673CF" w:rsidP="000673CF"/>
    <w:p w14:paraId="7B24CB04" w14:textId="77777777" w:rsidR="000673CF" w:rsidRDefault="000673CF" w:rsidP="000673CF"/>
    <w:p w14:paraId="4D8D5535" w14:textId="77777777" w:rsidR="000673CF" w:rsidRDefault="000673CF" w:rsidP="000673CF"/>
    <w:p w14:paraId="420ABCBA" w14:textId="77777777" w:rsidR="000673CF" w:rsidRDefault="000673CF" w:rsidP="000673CF"/>
    <w:p w14:paraId="30F709AE" w14:textId="77777777" w:rsidR="000673CF" w:rsidRDefault="000673CF" w:rsidP="000673CF"/>
    <w:p w14:paraId="103B3773" w14:textId="77777777" w:rsidR="000673CF" w:rsidRDefault="000673CF" w:rsidP="000673CF"/>
    <w:p w14:paraId="4ACAE515" w14:textId="77777777" w:rsidR="000673CF" w:rsidRDefault="000673CF" w:rsidP="000673CF"/>
    <w:p w14:paraId="64C33A35" w14:textId="77777777" w:rsidR="000673CF" w:rsidRDefault="000673CF" w:rsidP="000673CF">
      <w:pPr>
        <w:pStyle w:val="Overskrift1"/>
        <w:keepLines/>
        <w:numPr>
          <w:ilvl w:val="0"/>
          <w:numId w:val="0"/>
        </w:numPr>
        <w:spacing w:before="240" w:after="120"/>
        <w:jc w:val="both"/>
        <w:sectPr w:rsidR="000673CF" w:rsidSect="002C221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418" w:right="1418" w:bottom="1418" w:left="992" w:header="709" w:footer="709" w:gutter="0"/>
          <w:cols w:space="708"/>
          <w:docGrid w:linePitch="326"/>
        </w:sectPr>
      </w:pPr>
      <w:bookmarkStart w:id="6" w:name="_Toc303535943"/>
      <w:bookmarkStart w:id="7" w:name="_Toc349380651"/>
      <w:bookmarkStart w:id="8" w:name="_Toc405283432"/>
      <w:bookmarkStart w:id="9" w:name="_Toc477340220"/>
      <w:bookmarkStart w:id="10" w:name="_Toc477353240"/>
      <w:bookmarkStart w:id="11" w:name="_Toc478030297"/>
    </w:p>
    <w:p w14:paraId="309CEC74" w14:textId="77777777" w:rsidR="000673CF" w:rsidRPr="006A16DB" w:rsidRDefault="009C1634" w:rsidP="009C1634">
      <w:pPr>
        <w:pStyle w:val="Overskrift1"/>
        <w:keepLines/>
        <w:numPr>
          <w:ilvl w:val="0"/>
          <w:numId w:val="0"/>
        </w:numPr>
        <w:spacing w:before="240" w:after="120"/>
        <w:jc w:val="both"/>
      </w:pPr>
      <w:bookmarkStart w:id="12" w:name="_Toc89865055"/>
      <w:r>
        <w:lastRenderedPageBreak/>
        <w:t>3</w:t>
      </w:r>
      <w:r>
        <w:tab/>
      </w:r>
      <w:r w:rsidR="000673CF" w:rsidRPr="006A16DB">
        <w:t>Leverandørens organisatoriske og juridiske stilling</w:t>
      </w:r>
      <w:bookmarkEnd w:id="6"/>
      <w:bookmarkEnd w:id="7"/>
      <w:bookmarkEnd w:id="8"/>
      <w:bookmarkEnd w:id="9"/>
      <w:bookmarkEnd w:id="10"/>
      <w:bookmarkEnd w:id="11"/>
      <w:bookmarkEnd w:id="12"/>
    </w:p>
    <w:p w14:paraId="0F27F8E2" w14:textId="77777777" w:rsidR="00135CF0" w:rsidRDefault="009C1634" w:rsidP="009C1634">
      <w:pPr>
        <w:pStyle w:val="Overskrift2"/>
        <w:numPr>
          <w:ilvl w:val="0"/>
          <w:numId w:val="0"/>
        </w:numPr>
      </w:pPr>
      <w:bookmarkStart w:id="13" w:name="_Toc89865056"/>
      <w:bookmarkStart w:id="14" w:name="_Toc303535944"/>
      <w:bookmarkStart w:id="15" w:name="_Toc349380652"/>
      <w:bookmarkStart w:id="16" w:name="_Toc405283433"/>
      <w:bookmarkStart w:id="17" w:name="_Toc477340221"/>
      <w:bookmarkStart w:id="18" w:name="_Toc477353241"/>
      <w:bookmarkStart w:id="19" w:name="_Toc478030298"/>
      <w:r>
        <w:t>3.1</w:t>
      </w:r>
      <w:r>
        <w:tab/>
      </w:r>
      <w:r w:rsidR="00135CF0">
        <w:t>Lovlig etablert foretak</w:t>
      </w:r>
      <w:r w:rsidR="00FC6B90">
        <w:t xml:space="preserve"> – kapittel B2 punkt 2.2</w:t>
      </w:r>
      <w:bookmarkEnd w:id="13"/>
    </w:p>
    <w:p w14:paraId="0B83A84F" w14:textId="77777777" w:rsidR="00135CF0" w:rsidRPr="009333EA" w:rsidRDefault="00135CF0" w:rsidP="00135CF0">
      <w:pPr>
        <w:rPr>
          <w:rFonts w:cs="Arial"/>
          <w:szCs w:val="22"/>
        </w:rPr>
      </w:pPr>
      <w:r>
        <w:t>Her vedlegges firmaa</w:t>
      </w:r>
      <w:r w:rsidRPr="00C97C3F">
        <w:t>ttest fra Foretaksregistret</w:t>
      </w:r>
      <w:r>
        <w:t xml:space="preserve">. </w:t>
      </w:r>
      <w:r w:rsidRPr="00FB040C">
        <w:rPr>
          <w:rFonts w:cs="Arial"/>
          <w:szCs w:val="22"/>
        </w:rPr>
        <w:t>Utenlandske l</w:t>
      </w:r>
      <w:r>
        <w:rPr>
          <w:rFonts w:cs="Arial"/>
          <w:szCs w:val="22"/>
        </w:rPr>
        <w:t xml:space="preserve">everandører skal isteden levere </w:t>
      </w:r>
      <w:r w:rsidRPr="00FB040C">
        <w:rPr>
          <w:rFonts w:cs="Arial"/>
          <w:szCs w:val="22"/>
        </w:rPr>
        <w:t>tilsvarende attest b</w:t>
      </w:r>
      <w:r w:rsidRPr="00864274">
        <w:rPr>
          <w:rFonts w:cs="Arial"/>
          <w:szCs w:val="22"/>
        </w:rPr>
        <w:t>estemt ved lovgivningen i den stat leverandøren er etablert</w:t>
      </w:r>
      <w:r>
        <w:rPr>
          <w:rFonts w:cs="Arial"/>
          <w:szCs w:val="22"/>
        </w:rPr>
        <w:t>.</w:t>
      </w:r>
    </w:p>
    <w:p w14:paraId="54DC86A3" w14:textId="77777777" w:rsidR="000673CF" w:rsidRPr="00831460" w:rsidRDefault="009C1634" w:rsidP="009C1634">
      <w:pPr>
        <w:pStyle w:val="Overskrift2"/>
        <w:numPr>
          <w:ilvl w:val="0"/>
          <w:numId w:val="0"/>
        </w:numPr>
        <w:spacing w:before="240" w:after="240"/>
        <w:jc w:val="both"/>
      </w:pPr>
      <w:bookmarkStart w:id="20" w:name="_Toc89865057"/>
      <w:r>
        <w:t>3.2</w:t>
      </w:r>
      <w:r>
        <w:tab/>
      </w:r>
      <w:r w:rsidR="000673CF" w:rsidRPr="00831460">
        <w:t xml:space="preserve">Generell informasjon om </w:t>
      </w:r>
      <w:bookmarkEnd w:id="14"/>
      <w:bookmarkEnd w:id="15"/>
      <w:bookmarkEnd w:id="16"/>
      <w:bookmarkEnd w:id="17"/>
      <w:bookmarkEnd w:id="18"/>
      <w:r w:rsidR="000673CF" w:rsidRPr="00831460">
        <w:t>leverandøren</w:t>
      </w:r>
      <w:bookmarkEnd w:id="19"/>
      <w:bookmarkEnd w:id="20"/>
    </w:p>
    <w:p w14:paraId="2B25EDF0" w14:textId="77777777" w:rsidR="000673CF" w:rsidRPr="006A16DB" w:rsidRDefault="000673CF" w:rsidP="000673CF">
      <w:r w:rsidRPr="006A16DB">
        <w:t>Leverandør</w:t>
      </w:r>
      <w:r>
        <w:t>en:</w:t>
      </w:r>
      <w:r w:rsidRPr="006A16DB">
        <w:tab/>
      </w:r>
      <w:r w:rsidRPr="006A16DB">
        <w:tab/>
      </w:r>
      <w:r w:rsidRPr="006A16DB">
        <w:tab/>
      </w:r>
      <w:r w:rsidRPr="006A16DB">
        <w:tab/>
      </w:r>
      <w:r w:rsidRPr="006A16DB">
        <w:tab/>
      </w:r>
      <w:r w:rsidRPr="006A16DB">
        <w:tab/>
      </w:r>
      <w:r w:rsidRPr="006A16DB">
        <w:tab/>
      </w:r>
      <w:r w:rsidRPr="006A16DB">
        <w:tab/>
      </w:r>
      <w:r>
        <w:t xml:space="preserve">                                                           </w:t>
      </w:r>
      <w:r>
        <w:tab/>
      </w:r>
      <w:r w:rsidRPr="006A16DB">
        <w:t>Autorisert representant (person) for leverandør</w:t>
      </w:r>
      <w:r>
        <w:t>en:</w:t>
      </w:r>
    </w:p>
    <w:tbl>
      <w:tblPr>
        <w:tblW w:w="13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3969"/>
        <w:gridCol w:w="567"/>
        <w:gridCol w:w="1418"/>
        <w:gridCol w:w="4819"/>
      </w:tblGrid>
      <w:tr w:rsidR="000673CF" w:rsidRPr="006A16DB" w14:paraId="737C71D4" w14:textId="77777777" w:rsidTr="000673CF">
        <w:tc>
          <w:tcPr>
            <w:tcW w:w="2622" w:type="dxa"/>
            <w:shd w:val="clear" w:color="auto" w:fill="auto"/>
          </w:tcPr>
          <w:p w14:paraId="6925D80B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>Navn</w:t>
            </w:r>
          </w:p>
        </w:tc>
        <w:tc>
          <w:tcPr>
            <w:tcW w:w="3969" w:type="dxa"/>
          </w:tcPr>
          <w:p w14:paraId="6BDDFF40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3E96319C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22FA1526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>Navn</w:t>
            </w:r>
          </w:p>
        </w:tc>
        <w:tc>
          <w:tcPr>
            <w:tcW w:w="4819" w:type="dxa"/>
            <w:shd w:val="clear" w:color="auto" w:fill="auto"/>
          </w:tcPr>
          <w:p w14:paraId="6F0A26B9" w14:textId="77777777" w:rsidR="000673CF" w:rsidRPr="006A16DB" w:rsidRDefault="000673CF" w:rsidP="000673CF">
            <w:pPr>
              <w:rPr>
                <w:sz w:val="20"/>
              </w:rPr>
            </w:pPr>
          </w:p>
        </w:tc>
      </w:tr>
      <w:tr w:rsidR="000673CF" w:rsidRPr="006A16DB" w14:paraId="5ACA5339" w14:textId="77777777" w:rsidTr="000673CF">
        <w:tc>
          <w:tcPr>
            <w:tcW w:w="2622" w:type="dxa"/>
            <w:shd w:val="clear" w:color="auto" w:fill="auto"/>
          </w:tcPr>
          <w:p w14:paraId="0827BE24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>Adresse</w:t>
            </w:r>
          </w:p>
        </w:tc>
        <w:tc>
          <w:tcPr>
            <w:tcW w:w="3969" w:type="dxa"/>
          </w:tcPr>
          <w:p w14:paraId="77B622BF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215FF805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79BA8A64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>Adresse</w:t>
            </w:r>
          </w:p>
        </w:tc>
        <w:tc>
          <w:tcPr>
            <w:tcW w:w="4819" w:type="dxa"/>
            <w:shd w:val="clear" w:color="auto" w:fill="auto"/>
          </w:tcPr>
          <w:p w14:paraId="045C0F79" w14:textId="77777777" w:rsidR="000673CF" w:rsidRPr="006A16DB" w:rsidRDefault="000673CF" w:rsidP="000673CF">
            <w:pPr>
              <w:rPr>
                <w:sz w:val="20"/>
              </w:rPr>
            </w:pPr>
          </w:p>
        </w:tc>
      </w:tr>
      <w:tr w:rsidR="000673CF" w:rsidRPr="006A16DB" w14:paraId="35C56154" w14:textId="77777777" w:rsidTr="000673CF">
        <w:tc>
          <w:tcPr>
            <w:tcW w:w="2622" w:type="dxa"/>
            <w:shd w:val="clear" w:color="auto" w:fill="auto"/>
          </w:tcPr>
          <w:p w14:paraId="1EE78960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>Telefon</w:t>
            </w:r>
          </w:p>
        </w:tc>
        <w:tc>
          <w:tcPr>
            <w:tcW w:w="3969" w:type="dxa"/>
          </w:tcPr>
          <w:p w14:paraId="338DEF48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67217AF7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0A773F75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>Telefon</w:t>
            </w:r>
          </w:p>
        </w:tc>
        <w:tc>
          <w:tcPr>
            <w:tcW w:w="4819" w:type="dxa"/>
            <w:shd w:val="clear" w:color="auto" w:fill="auto"/>
          </w:tcPr>
          <w:p w14:paraId="1BCA2A4C" w14:textId="77777777" w:rsidR="000673CF" w:rsidRPr="006A16DB" w:rsidRDefault="000673CF" w:rsidP="000673CF">
            <w:pPr>
              <w:rPr>
                <w:sz w:val="20"/>
              </w:rPr>
            </w:pPr>
          </w:p>
        </w:tc>
      </w:tr>
      <w:tr w:rsidR="000673CF" w:rsidRPr="006A16DB" w14:paraId="7B253C53" w14:textId="77777777" w:rsidTr="000673CF">
        <w:tc>
          <w:tcPr>
            <w:tcW w:w="2622" w:type="dxa"/>
            <w:shd w:val="clear" w:color="auto" w:fill="auto"/>
          </w:tcPr>
          <w:p w14:paraId="7033A470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>Telefaks</w:t>
            </w:r>
          </w:p>
        </w:tc>
        <w:tc>
          <w:tcPr>
            <w:tcW w:w="3969" w:type="dxa"/>
          </w:tcPr>
          <w:p w14:paraId="08383D20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708D9F68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04294E1F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>Telefaks</w:t>
            </w:r>
          </w:p>
        </w:tc>
        <w:tc>
          <w:tcPr>
            <w:tcW w:w="4819" w:type="dxa"/>
            <w:shd w:val="clear" w:color="auto" w:fill="auto"/>
          </w:tcPr>
          <w:p w14:paraId="3FA6C01F" w14:textId="77777777" w:rsidR="000673CF" w:rsidRPr="006A16DB" w:rsidRDefault="000673CF" w:rsidP="000673CF">
            <w:pPr>
              <w:rPr>
                <w:sz w:val="20"/>
              </w:rPr>
            </w:pPr>
          </w:p>
        </w:tc>
      </w:tr>
      <w:tr w:rsidR="000673CF" w:rsidRPr="006A16DB" w14:paraId="32DE6397" w14:textId="77777777" w:rsidTr="000673CF">
        <w:tc>
          <w:tcPr>
            <w:tcW w:w="2622" w:type="dxa"/>
            <w:shd w:val="clear" w:color="auto" w:fill="auto"/>
          </w:tcPr>
          <w:p w14:paraId="5E883EE7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>E-post</w:t>
            </w:r>
          </w:p>
        </w:tc>
        <w:tc>
          <w:tcPr>
            <w:tcW w:w="3969" w:type="dxa"/>
          </w:tcPr>
          <w:p w14:paraId="2BE1FC69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179D0F7B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7F679229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>E-post</w:t>
            </w:r>
          </w:p>
        </w:tc>
        <w:tc>
          <w:tcPr>
            <w:tcW w:w="4819" w:type="dxa"/>
            <w:shd w:val="clear" w:color="auto" w:fill="auto"/>
          </w:tcPr>
          <w:p w14:paraId="435F1CBD" w14:textId="77777777" w:rsidR="000673CF" w:rsidRPr="006A16DB" w:rsidRDefault="000673CF" w:rsidP="000673CF">
            <w:pPr>
              <w:rPr>
                <w:sz w:val="20"/>
              </w:rPr>
            </w:pPr>
          </w:p>
        </w:tc>
      </w:tr>
    </w:tbl>
    <w:p w14:paraId="189F6509" w14:textId="77777777" w:rsidR="000673CF" w:rsidRPr="00831460" w:rsidRDefault="009C1634" w:rsidP="009C1634">
      <w:pPr>
        <w:pStyle w:val="Overskrift2"/>
        <w:numPr>
          <w:ilvl w:val="0"/>
          <w:numId w:val="0"/>
        </w:numPr>
        <w:spacing w:before="240" w:after="240"/>
        <w:jc w:val="both"/>
      </w:pPr>
      <w:bookmarkStart w:id="21" w:name="_Toc117305969"/>
      <w:bookmarkStart w:id="22" w:name="_Toc303535945"/>
      <w:bookmarkStart w:id="23" w:name="_Toc349380653"/>
      <w:bookmarkStart w:id="24" w:name="_Toc405283434"/>
      <w:bookmarkStart w:id="25" w:name="_Toc477340222"/>
      <w:bookmarkStart w:id="26" w:name="_Toc477353242"/>
      <w:bookmarkStart w:id="27" w:name="_Toc478030299"/>
      <w:bookmarkStart w:id="28" w:name="_Toc89865058"/>
      <w:bookmarkEnd w:id="21"/>
      <w:r>
        <w:t>3.3</w:t>
      </w:r>
      <w:r>
        <w:tab/>
      </w:r>
      <w:r w:rsidR="000673CF" w:rsidRPr="00831460">
        <w:t>Leverandørens struktur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35F3C131" w14:textId="77777777" w:rsidR="000673CF" w:rsidRDefault="000673CF" w:rsidP="000673CF">
      <w:r w:rsidRPr="006A16DB">
        <w:t>Vennligst kryss av nedenfor for leverandørens struktur.</w:t>
      </w:r>
    </w:p>
    <w:p w14:paraId="6347541C" w14:textId="77777777" w:rsidR="000673CF" w:rsidRPr="006A16DB" w:rsidRDefault="000673CF" w:rsidP="000673C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7"/>
        <w:gridCol w:w="430"/>
        <w:gridCol w:w="1701"/>
        <w:gridCol w:w="425"/>
        <w:gridCol w:w="1701"/>
        <w:gridCol w:w="426"/>
        <w:gridCol w:w="1700"/>
        <w:gridCol w:w="425"/>
      </w:tblGrid>
      <w:tr w:rsidR="000673CF" w:rsidRPr="006A16DB" w14:paraId="185D4968" w14:textId="77777777" w:rsidTr="000673CF">
        <w:tc>
          <w:tcPr>
            <w:tcW w:w="1767" w:type="dxa"/>
            <w:tcBorders>
              <w:top w:val="nil"/>
              <w:left w:val="nil"/>
              <w:bottom w:val="nil"/>
            </w:tcBorders>
          </w:tcPr>
          <w:p w14:paraId="427291CF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>Enkeltstående firma</w:t>
            </w:r>
            <w:r>
              <w:rPr>
                <w:sz w:val="20"/>
              </w:rPr>
              <w:t>:</w:t>
            </w:r>
          </w:p>
        </w:tc>
        <w:tc>
          <w:tcPr>
            <w:tcW w:w="430" w:type="dxa"/>
          </w:tcPr>
          <w:p w14:paraId="405091A8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DF0C39A" w14:textId="77777777" w:rsidR="000673CF" w:rsidRPr="006A16DB" w:rsidRDefault="000673CF" w:rsidP="000673CF">
            <w:pPr>
              <w:rPr>
                <w:sz w:val="20"/>
              </w:rPr>
            </w:pPr>
            <w:r>
              <w:rPr>
                <w:sz w:val="20"/>
              </w:rPr>
              <w:t xml:space="preserve">          </w:t>
            </w:r>
            <w:r w:rsidRPr="006A16DB">
              <w:rPr>
                <w:sz w:val="20"/>
              </w:rPr>
              <w:t>Konsortium</w:t>
            </w:r>
            <w:r>
              <w:rPr>
                <w:sz w:val="20"/>
              </w:rPr>
              <w:t>:</w:t>
            </w:r>
          </w:p>
        </w:tc>
        <w:tc>
          <w:tcPr>
            <w:tcW w:w="425" w:type="dxa"/>
          </w:tcPr>
          <w:p w14:paraId="488CE886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0C14700" w14:textId="77777777" w:rsidR="000673CF" w:rsidRPr="006A16DB" w:rsidRDefault="000673CF" w:rsidP="000673CF">
            <w:pPr>
              <w:rPr>
                <w:sz w:val="20"/>
              </w:rPr>
            </w:pPr>
            <w:r>
              <w:rPr>
                <w:sz w:val="20"/>
              </w:rPr>
              <w:t xml:space="preserve">        </w:t>
            </w:r>
            <w:r w:rsidRPr="006A16DB">
              <w:rPr>
                <w:sz w:val="20"/>
              </w:rPr>
              <w:t>Joint Venture</w:t>
            </w:r>
            <w:r>
              <w:rPr>
                <w:sz w:val="20"/>
              </w:rPr>
              <w:t>:</w:t>
            </w:r>
          </w:p>
        </w:tc>
        <w:tc>
          <w:tcPr>
            <w:tcW w:w="426" w:type="dxa"/>
          </w:tcPr>
          <w:p w14:paraId="71CDC189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7D868C3E" w14:textId="77777777" w:rsidR="000673CF" w:rsidRPr="006A16DB" w:rsidRDefault="000673CF" w:rsidP="000673CF">
            <w:pPr>
              <w:rPr>
                <w:sz w:val="20"/>
              </w:rPr>
            </w:pPr>
            <w:r>
              <w:rPr>
                <w:sz w:val="20"/>
              </w:rPr>
              <w:t xml:space="preserve">                    </w:t>
            </w:r>
            <w:r w:rsidRPr="006A16DB">
              <w:rPr>
                <w:sz w:val="20"/>
              </w:rPr>
              <w:t>Annet</w:t>
            </w:r>
            <w:r>
              <w:rPr>
                <w:sz w:val="20"/>
              </w:rPr>
              <w:t>:</w:t>
            </w:r>
          </w:p>
        </w:tc>
        <w:tc>
          <w:tcPr>
            <w:tcW w:w="425" w:type="dxa"/>
          </w:tcPr>
          <w:p w14:paraId="2DBF20E2" w14:textId="77777777" w:rsidR="000673CF" w:rsidRPr="006A16DB" w:rsidRDefault="000673CF" w:rsidP="000673CF">
            <w:pPr>
              <w:pStyle w:val="Topptekst"/>
              <w:rPr>
                <w:sz w:val="20"/>
              </w:rPr>
            </w:pPr>
          </w:p>
        </w:tc>
      </w:tr>
    </w:tbl>
    <w:p w14:paraId="4DD5E350" w14:textId="77777777" w:rsidR="000673CF" w:rsidRPr="006A16DB" w:rsidRDefault="000673CF" w:rsidP="000673CF"/>
    <w:p w14:paraId="217E474F" w14:textId="77777777" w:rsidR="000673CF" w:rsidRPr="006A16DB" w:rsidRDefault="000673CF" w:rsidP="000673CF">
      <w:r w:rsidRPr="006A16DB">
        <w:t xml:space="preserve">Dersom </w:t>
      </w:r>
      <w:r>
        <w:t>"</w:t>
      </w:r>
      <w:r w:rsidRPr="006A16DB">
        <w:t>Annet</w:t>
      </w:r>
      <w:r>
        <w:t>"</w:t>
      </w:r>
      <w:r w:rsidRPr="006A16DB">
        <w:t xml:space="preserve"> – vennligst spesifiser: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42"/>
      </w:tblGrid>
      <w:tr w:rsidR="000673CF" w:rsidRPr="006A16DB" w14:paraId="11AAA746" w14:textId="77777777" w:rsidTr="000673CF">
        <w:tc>
          <w:tcPr>
            <w:tcW w:w="14142" w:type="dxa"/>
          </w:tcPr>
          <w:p w14:paraId="048273F9" w14:textId="77777777" w:rsidR="000673CF" w:rsidRPr="006A16DB" w:rsidRDefault="000673CF" w:rsidP="000673CF"/>
          <w:p w14:paraId="1BA7DBDE" w14:textId="77777777" w:rsidR="000673CF" w:rsidRPr="006A16DB" w:rsidRDefault="000673CF" w:rsidP="000673CF"/>
        </w:tc>
      </w:tr>
    </w:tbl>
    <w:p w14:paraId="5ADFD0D1" w14:textId="77777777" w:rsidR="000673CF" w:rsidRPr="00831460" w:rsidRDefault="009C1634" w:rsidP="009C1634">
      <w:pPr>
        <w:pStyle w:val="Overskrift2"/>
        <w:numPr>
          <w:ilvl w:val="0"/>
          <w:numId w:val="0"/>
        </w:numPr>
        <w:spacing w:before="240" w:after="240"/>
        <w:jc w:val="both"/>
      </w:pPr>
      <w:bookmarkStart w:id="29" w:name="_Toc303535946"/>
      <w:bookmarkStart w:id="30" w:name="_Toc349380654"/>
      <w:bookmarkStart w:id="31" w:name="_Toc405283435"/>
      <w:bookmarkStart w:id="32" w:name="_Toc477340223"/>
      <w:bookmarkStart w:id="33" w:name="_Toc477353243"/>
      <w:bookmarkStart w:id="34" w:name="_Toc478030300"/>
      <w:bookmarkStart w:id="35" w:name="_Toc89865059"/>
      <w:r>
        <w:t>3.4</w:t>
      </w:r>
      <w:r>
        <w:tab/>
      </w:r>
      <w:r w:rsidR="000673CF" w:rsidRPr="00831460">
        <w:t>Fullmaktserklæring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575AB818" w14:textId="4F7CE9C1" w:rsidR="000673CF" w:rsidRPr="006A16DB" w:rsidRDefault="000673CF" w:rsidP="000673CF">
      <w:r w:rsidRPr="006A16DB">
        <w:t>Jeg/vi bekrefter herved at representanten angitt ovenfor</w:t>
      </w:r>
      <w:r w:rsidR="003552C1">
        <w:t xml:space="preserve"> (punkt 3.2)</w:t>
      </w:r>
      <w:r w:rsidRPr="006A16DB">
        <w:t xml:space="preserve"> er autorisert til å representere leverandøren ove</w:t>
      </w:r>
      <w:r>
        <w:t>r</w:t>
      </w:r>
      <w:r w:rsidRPr="006A16DB">
        <w:t xml:space="preserve">for oppdragsgiver.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5"/>
        <w:gridCol w:w="3535"/>
        <w:gridCol w:w="3536"/>
        <w:gridCol w:w="3536"/>
      </w:tblGrid>
      <w:tr w:rsidR="000673CF" w:rsidRPr="006A16DB" w14:paraId="65E4EB0A" w14:textId="77777777" w:rsidTr="000673CF">
        <w:tc>
          <w:tcPr>
            <w:tcW w:w="3535" w:type="dxa"/>
            <w:shd w:val="clear" w:color="auto" w:fill="D9D9D9"/>
          </w:tcPr>
          <w:p w14:paraId="4E554636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 xml:space="preserve">Navn på </w:t>
            </w:r>
            <w:r>
              <w:rPr>
                <w:sz w:val="20"/>
              </w:rPr>
              <w:t>aktør</w:t>
            </w:r>
          </w:p>
        </w:tc>
        <w:tc>
          <w:tcPr>
            <w:tcW w:w="3535" w:type="dxa"/>
            <w:shd w:val="clear" w:color="auto" w:fill="D9D9D9"/>
          </w:tcPr>
          <w:p w14:paraId="3873691F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 xml:space="preserve">Signatur </w:t>
            </w:r>
          </w:p>
        </w:tc>
        <w:tc>
          <w:tcPr>
            <w:tcW w:w="3536" w:type="dxa"/>
            <w:shd w:val="clear" w:color="auto" w:fill="D9D9D9"/>
          </w:tcPr>
          <w:p w14:paraId="3E94AC7E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>Navn (blokkbokstaver)</w:t>
            </w:r>
          </w:p>
        </w:tc>
        <w:tc>
          <w:tcPr>
            <w:tcW w:w="3536" w:type="dxa"/>
            <w:shd w:val="clear" w:color="auto" w:fill="D9D9D9"/>
          </w:tcPr>
          <w:p w14:paraId="68AA3CA1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>Tittel</w:t>
            </w:r>
          </w:p>
        </w:tc>
      </w:tr>
      <w:tr w:rsidR="000673CF" w:rsidRPr="006A16DB" w14:paraId="6C3745E9" w14:textId="77777777" w:rsidTr="000673CF">
        <w:tc>
          <w:tcPr>
            <w:tcW w:w="3535" w:type="dxa"/>
          </w:tcPr>
          <w:p w14:paraId="1A19D6D2" w14:textId="77777777" w:rsidR="000673CF" w:rsidRDefault="000673CF" w:rsidP="000673CF">
            <w:pPr>
              <w:rPr>
                <w:sz w:val="20"/>
              </w:rPr>
            </w:pPr>
          </w:p>
          <w:p w14:paraId="6C52F740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3535" w:type="dxa"/>
          </w:tcPr>
          <w:p w14:paraId="45E43E99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3536" w:type="dxa"/>
          </w:tcPr>
          <w:p w14:paraId="6042403B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3536" w:type="dxa"/>
          </w:tcPr>
          <w:p w14:paraId="68A710AA" w14:textId="77777777" w:rsidR="000673CF" w:rsidRPr="006A16DB" w:rsidRDefault="000673CF" w:rsidP="000673CF">
            <w:pPr>
              <w:rPr>
                <w:sz w:val="20"/>
              </w:rPr>
            </w:pPr>
          </w:p>
        </w:tc>
      </w:tr>
    </w:tbl>
    <w:p w14:paraId="1F81FB06" w14:textId="77777777" w:rsidR="000673CF" w:rsidRPr="00AC68D2" w:rsidRDefault="009C1634" w:rsidP="009C1634">
      <w:pPr>
        <w:pStyle w:val="Overskrift2"/>
        <w:numPr>
          <w:ilvl w:val="0"/>
          <w:numId w:val="0"/>
        </w:numPr>
        <w:spacing w:before="240" w:after="240"/>
        <w:jc w:val="both"/>
      </w:pPr>
      <w:bookmarkStart w:id="36" w:name="_Toc303535951"/>
      <w:bookmarkStart w:id="37" w:name="_Toc349380659"/>
      <w:bookmarkStart w:id="38" w:name="_Toc405283440"/>
      <w:bookmarkStart w:id="39" w:name="_Toc477340228"/>
      <w:bookmarkStart w:id="40" w:name="_Toc477353248"/>
      <w:bookmarkStart w:id="41" w:name="_Toc478030303"/>
      <w:bookmarkStart w:id="42" w:name="_Toc89865060"/>
      <w:r>
        <w:lastRenderedPageBreak/>
        <w:t>3.5</w:t>
      </w:r>
      <w:r>
        <w:tab/>
      </w:r>
      <w:r w:rsidR="000673CF">
        <w:t>L</w:t>
      </w:r>
      <w:r w:rsidR="000673CF" w:rsidRPr="00AC68D2">
        <w:t>everandøre</w:t>
      </w:r>
      <w:bookmarkEnd w:id="36"/>
      <w:bookmarkEnd w:id="37"/>
      <w:bookmarkEnd w:id="38"/>
      <w:bookmarkEnd w:id="39"/>
      <w:bookmarkEnd w:id="40"/>
      <w:bookmarkEnd w:id="41"/>
      <w:r w:rsidR="000673CF">
        <w:t>r som deltar i fellesskap</w:t>
      </w:r>
      <w:bookmarkEnd w:id="42"/>
    </w:p>
    <w:p w14:paraId="5887E6ED" w14:textId="2F390CDD" w:rsidR="000673CF" w:rsidRPr="006A16DB" w:rsidRDefault="000673CF" w:rsidP="000673CF">
      <w:r>
        <w:t xml:space="preserve">Leverandører som deltar i </w:t>
      </w:r>
      <w:r w:rsidR="002F2122">
        <w:t>fellesskap,</w:t>
      </w:r>
      <w:r>
        <w:t xml:space="preserve"> må fylle ut </w:t>
      </w:r>
      <w:r w:rsidRPr="006A16DB">
        <w:t>føl</w:t>
      </w:r>
      <w:r>
        <w:t>gende informasjon</w:t>
      </w:r>
      <w:r w:rsidRPr="006A16DB">
        <w:t>:</w:t>
      </w:r>
    </w:p>
    <w:p w14:paraId="70B2F274" w14:textId="77777777" w:rsidR="000673CF" w:rsidRPr="006A16DB" w:rsidRDefault="000673CF" w:rsidP="000673CF"/>
    <w:tbl>
      <w:tblPr>
        <w:tblW w:w="14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2338"/>
        <w:gridCol w:w="3686"/>
        <w:gridCol w:w="6025"/>
      </w:tblGrid>
      <w:tr w:rsidR="000673CF" w:rsidRPr="006A16DB" w14:paraId="0371AF42" w14:textId="77777777" w:rsidTr="000673CF">
        <w:trPr>
          <w:tblHeader/>
        </w:trPr>
        <w:tc>
          <w:tcPr>
            <w:tcW w:w="2338" w:type="dxa"/>
            <w:shd w:val="clear" w:color="auto" w:fill="D9D9D9"/>
          </w:tcPr>
          <w:p w14:paraId="1C0C3C9C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 xml:space="preserve">Firmanavn </w:t>
            </w:r>
          </w:p>
        </w:tc>
        <w:tc>
          <w:tcPr>
            <w:tcW w:w="2338" w:type="dxa"/>
            <w:shd w:val="clear" w:color="auto" w:fill="D9D9D9"/>
          </w:tcPr>
          <w:p w14:paraId="1C7DF8E0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>Nasjonalitet</w:t>
            </w:r>
          </w:p>
        </w:tc>
        <w:tc>
          <w:tcPr>
            <w:tcW w:w="3686" w:type="dxa"/>
            <w:shd w:val="clear" w:color="auto" w:fill="D9D9D9"/>
          </w:tcPr>
          <w:p w14:paraId="27C178CD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>Adresse, organisasjonsnummer</w:t>
            </w:r>
          </w:p>
        </w:tc>
        <w:tc>
          <w:tcPr>
            <w:tcW w:w="6025" w:type="dxa"/>
            <w:shd w:val="clear" w:color="auto" w:fill="D9D9D9"/>
          </w:tcPr>
          <w:p w14:paraId="444418A1" w14:textId="77777777" w:rsidR="000673CF" w:rsidRPr="006A16DB" w:rsidRDefault="000673CF" w:rsidP="000673CF">
            <w:pPr>
              <w:rPr>
                <w:sz w:val="20"/>
              </w:rPr>
            </w:pPr>
            <w:r w:rsidRPr="006A16DB">
              <w:rPr>
                <w:sz w:val="20"/>
              </w:rPr>
              <w:t xml:space="preserve">Rolle (arbeidsoppgaver og fagområde) </w:t>
            </w:r>
            <w:r>
              <w:rPr>
                <w:sz w:val="20"/>
              </w:rPr>
              <w:t>hos</w:t>
            </w:r>
            <w:r w:rsidRPr="006A16DB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i arbeidsfellesskapet </w:t>
            </w:r>
          </w:p>
        </w:tc>
      </w:tr>
      <w:tr w:rsidR="000673CF" w:rsidRPr="006A16DB" w14:paraId="7D4B1C9B" w14:textId="77777777" w:rsidTr="000673CF">
        <w:tc>
          <w:tcPr>
            <w:tcW w:w="2338" w:type="dxa"/>
          </w:tcPr>
          <w:p w14:paraId="3B5D377E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2338" w:type="dxa"/>
          </w:tcPr>
          <w:p w14:paraId="02269F50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3686" w:type="dxa"/>
          </w:tcPr>
          <w:p w14:paraId="1EBA7EEE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6025" w:type="dxa"/>
          </w:tcPr>
          <w:p w14:paraId="73A43326" w14:textId="77777777" w:rsidR="000673CF" w:rsidRPr="006A16DB" w:rsidRDefault="000673CF" w:rsidP="000673CF">
            <w:pPr>
              <w:rPr>
                <w:sz w:val="20"/>
              </w:rPr>
            </w:pPr>
          </w:p>
        </w:tc>
      </w:tr>
      <w:tr w:rsidR="000673CF" w:rsidRPr="006A16DB" w14:paraId="2F207685" w14:textId="77777777" w:rsidTr="000673CF">
        <w:tc>
          <w:tcPr>
            <w:tcW w:w="2338" w:type="dxa"/>
          </w:tcPr>
          <w:p w14:paraId="4595646A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2338" w:type="dxa"/>
          </w:tcPr>
          <w:p w14:paraId="0F3A04F6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3686" w:type="dxa"/>
          </w:tcPr>
          <w:p w14:paraId="3FDD0BA9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6025" w:type="dxa"/>
          </w:tcPr>
          <w:p w14:paraId="1E153860" w14:textId="77777777" w:rsidR="000673CF" w:rsidRPr="006A16DB" w:rsidRDefault="000673CF" w:rsidP="000673CF">
            <w:pPr>
              <w:rPr>
                <w:sz w:val="20"/>
              </w:rPr>
            </w:pPr>
          </w:p>
        </w:tc>
      </w:tr>
      <w:tr w:rsidR="000673CF" w:rsidRPr="006A16DB" w14:paraId="7E22B320" w14:textId="77777777" w:rsidTr="000673CF">
        <w:tc>
          <w:tcPr>
            <w:tcW w:w="2338" w:type="dxa"/>
          </w:tcPr>
          <w:p w14:paraId="0B6F9646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2338" w:type="dxa"/>
          </w:tcPr>
          <w:p w14:paraId="52E4B99F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3686" w:type="dxa"/>
          </w:tcPr>
          <w:p w14:paraId="2BB1D976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6025" w:type="dxa"/>
          </w:tcPr>
          <w:p w14:paraId="60F04F65" w14:textId="77777777" w:rsidR="000673CF" w:rsidRPr="006A16DB" w:rsidRDefault="000673CF" w:rsidP="000673CF">
            <w:pPr>
              <w:rPr>
                <w:sz w:val="20"/>
              </w:rPr>
            </w:pPr>
          </w:p>
        </w:tc>
      </w:tr>
      <w:tr w:rsidR="000673CF" w:rsidRPr="006A16DB" w14:paraId="0C9581D4" w14:textId="77777777" w:rsidTr="000673CF">
        <w:tc>
          <w:tcPr>
            <w:tcW w:w="2338" w:type="dxa"/>
          </w:tcPr>
          <w:p w14:paraId="143EBFE0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2338" w:type="dxa"/>
          </w:tcPr>
          <w:p w14:paraId="4653A18F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3686" w:type="dxa"/>
          </w:tcPr>
          <w:p w14:paraId="1169B2BC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6025" w:type="dxa"/>
          </w:tcPr>
          <w:p w14:paraId="1EFA8A39" w14:textId="77777777" w:rsidR="000673CF" w:rsidRPr="006A16DB" w:rsidRDefault="000673CF" w:rsidP="000673CF">
            <w:pPr>
              <w:rPr>
                <w:sz w:val="20"/>
              </w:rPr>
            </w:pPr>
          </w:p>
        </w:tc>
      </w:tr>
      <w:tr w:rsidR="000673CF" w:rsidRPr="006A16DB" w14:paraId="0095DD83" w14:textId="77777777" w:rsidTr="000673CF">
        <w:tc>
          <w:tcPr>
            <w:tcW w:w="2338" w:type="dxa"/>
          </w:tcPr>
          <w:p w14:paraId="5EA262AD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2338" w:type="dxa"/>
          </w:tcPr>
          <w:p w14:paraId="16B07DB0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3686" w:type="dxa"/>
          </w:tcPr>
          <w:p w14:paraId="0BD27F90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6025" w:type="dxa"/>
          </w:tcPr>
          <w:p w14:paraId="25747AC0" w14:textId="77777777" w:rsidR="000673CF" w:rsidRPr="006A16DB" w:rsidRDefault="000673CF" w:rsidP="000673CF">
            <w:pPr>
              <w:rPr>
                <w:sz w:val="20"/>
              </w:rPr>
            </w:pPr>
          </w:p>
        </w:tc>
      </w:tr>
      <w:tr w:rsidR="000673CF" w:rsidRPr="006A16DB" w14:paraId="65628527" w14:textId="77777777" w:rsidTr="000673CF">
        <w:tc>
          <w:tcPr>
            <w:tcW w:w="2338" w:type="dxa"/>
          </w:tcPr>
          <w:p w14:paraId="105FA231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2338" w:type="dxa"/>
          </w:tcPr>
          <w:p w14:paraId="3FDDDCBC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3686" w:type="dxa"/>
          </w:tcPr>
          <w:p w14:paraId="3D6A00B6" w14:textId="77777777" w:rsidR="000673CF" w:rsidRPr="006A16DB" w:rsidRDefault="000673CF" w:rsidP="000673CF">
            <w:pPr>
              <w:rPr>
                <w:sz w:val="20"/>
              </w:rPr>
            </w:pPr>
          </w:p>
        </w:tc>
        <w:tc>
          <w:tcPr>
            <w:tcW w:w="6025" w:type="dxa"/>
          </w:tcPr>
          <w:p w14:paraId="26AA1132" w14:textId="77777777" w:rsidR="000673CF" w:rsidRPr="006A16DB" w:rsidRDefault="000673CF" w:rsidP="000673CF">
            <w:pPr>
              <w:rPr>
                <w:sz w:val="20"/>
              </w:rPr>
            </w:pPr>
          </w:p>
        </w:tc>
      </w:tr>
    </w:tbl>
    <w:p w14:paraId="0F9B08C8" w14:textId="77777777" w:rsidR="00B80AAD" w:rsidRPr="00B80AAD" w:rsidRDefault="00B80AAD" w:rsidP="00B80AAD"/>
    <w:p w14:paraId="49AC8B71" w14:textId="77777777" w:rsidR="000673CF" w:rsidRPr="00EA01F4" w:rsidRDefault="009C1634" w:rsidP="00EA01F4">
      <w:pPr>
        <w:pStyle w:val="Overskrift2"/>
        <w:numPr>
          <w:ilvl w:val="0"/>
          <w:numId w:val="0"/>
        </w:numPr>
        <w:spacing w:before="240" w:after="240"/>
        <w:jc w:val="both"/>
      </w:pPr>
      <w:bookmarkStart w:id="43" w:name="_Toc89865061"/>
      <w:r w:rsidRPr="00EA01F4">
        <w:t>3.6</w:t>
      </w:r>
      <w:r w:rsidRPr="00EA01F4">
        <w:tab/>
      </w:r>
      <w:r w:rsidR="008F7162" w:rsidRPr="00EA01F4">
        <w:t>Støtte fra andre virksomheter for</w:t>
      </w:r>
      <w:r w:rsidR="000673CF" w:rsidRPr="00EA01F4">
        <w:t xml:space="preserve"> oppfylle</w:t>
      </w:r>
      <w:r w:rsidR="008F7162" w:rsidRPr="00EA01F4">
        <w:t>lse av</w:t>
      </w:r>
      <w:r w:rsidR="000673CF" w:rsidRPr="00EA01F4">
        <w:t xml:space="preserve"> kvalifikasjonskrav</w:t>
      </w:r>
      <w:bookmarkEnd w:id="43"/>
    </w:p>
    <w:p w14:paraId="7B6E3D06" w14:textId="77777777" w:rsidR="000673CF" w:rsidRDefault="000673CF" w:rsidP="00EA01F4">
      <w:r w:rsidRPr="00EA01F4">
        <w:t>Mal for forpliktelseserklæring er vedlagt dette dokumentet som vedlegg 1</w:t>
      </w:r>
      <w:r w:rsidR="009333EA" w:rsidRPr="00EA01F4">
        <w:t>.</w:t>
      </w:r>
      <w:r>
        <w:t xml:space="preserve"> </w:t>
      </w:r>
    </w:p>
    <w:p w14:paraId="4F27FA40" w14:textId="77777777" w:rsidR="00027A79" w:rsidRDefault="00027A79" w:rsidP="00EA01F4"/>
    <w:p w14:paraId="4BB858D1" w14:textId="77777777" w:rsidR="00027A79" w:rsidRDefault="00027A79" w:rsidP="00EA01F4"/>
    <w:p w14:paraId="7A343585" w14:textId="77777777" w:rsidR="00027A79" w:rsidRDefault="00027A79" w:rsidP="00EA01F4"/>
    <w:p w14:paraId="3FF6293A" w14:textId="77777777" w:rsidR="00027A79" w:rsidRDefault="00027A79" w:rsidP="00EA01F4"/>
    <w:p w14:paraId="61985DED" w14:textId="77777777" w:rsidR="00027A79" w:rsidRDefault="00027A79" w:rsidP="00EA01F4"/>
    <w:p w14:paraId="2D582E5B" w14:textId="77777777" w:rsidR="00027A79" w:rsidRDefault="00027A79" w:rsidP="00EA01F4"/>
    <w:p w14:paraId="2AF72A0F" w14:textId="77777777" w:rsidR="00027A79" w:rsidRDefault="00027A79" w:rsidP="00EA01F4"/>
    <w:p w14:paraId="6715427C" w14:textId="77777777" w:rsidR="00027A79" w:rsidRDefault="00027A79" w:rsidP="00EA01F4"/>
    <w:p w14:paraId="35A4825D" w14:textId="77777777" w:rsidR="00027A79" w:rsidRDefault="00027A79" w:rsidP="00EA01F4"/>
    <w:p w14:paraId="0329F22C" w14:textId="77777777" w:rsidR="00027A79" w:rsidRDefault="00027A79" w:rsidP="00EA01F4"/>
    <w:p w14:paraId="7B3C20ED" w14:textId="77777777" w:rsidR="00027A79" w:rsidRDefault="00027A79" w:rsidP="00EA01F4"/>
    <w:p w14:paraId="4CC824FA" w14:textId="77777777" w:rsidR="00027A79" w:rsidRDefault="00027A79" w:rsidP="00EA01F4"/>
    <w:p w14:paraId="353F658F" w14:textId="77777777" w:rsidR="00027A79" w:rsidRDefault="00027A79" w:rsidP="00EA01F4"/>
    <w:p w14:paraId="5C27F783" w14:textId="77777777" w:rsidR="00027A79" w:rsidRDefault="00027A79" w:rsidP="00EA01F4"/>
    <w:p w14:paraId="044F5142" w14:textId="77777777" w:rsidR="00027A79" w:rsidRDefault="00027A79" w:rsidP="00EA01F4"/>
    <w:p w14:paraId="71ECFD55" w14:textId="77777777" w:rsidR="00027A79" w:rsidRDefault="00027A79" w:rsidP="00EA01F4"/>
    <w:p w14:paraId="2BBF941A" w14:textId="77777777" w:rsidR="00D05C64" w:rsidRDefault="00D05C64" w:rsidP="00D05C64">
      <w:bookmarkStart w:id="44" w:name="_Toc303535957"/>
      <w:bookmarkStart w:id="45" w:name="_Toc349380666"/>
      <w:bookmarkStart w:id="46" w:name="_Toc405283447"/>
      <w:bookmarkStart w:id="47" w:name="_Toc477340232"/>
      <w:bookmarkStart w:id="48" w:name="_Toc477353252"/>
      <w:bookmarkStart w:id="49" w:name="_Toc478030307"/>
    </w:p>
    <w:p w14:paraId="6FA16469" w14:textId="77777777" w:rsidR="006630F0" w:rsidRDefault="009C1634" w:rsidP="009C1634">
      <w:pPr>
        <w:pStyle w:val="Overskrift1"/>
        <w:keepLines/>
        <w:numPr>
          <w:ilvl w:val="0"/>
          <w:numId w:val="0"/>
        </w:numPr>
        <w:spacing w:before="240" w:after="120"/>
        <w:jc w:val="both"/>
      </w:pPr>
      <w:bookmarkStart w:id="50" w:name="_Toc89865062"/>
      <w:r>
        <w:t>4</w:t>
      </w:r>
      <w:r>
        <w:tab/>
      </w:r>
      <w:r w:rsidR="006630F0">
        <w:t>Leverandørens økonomiske og finansielle kapasitet</w:t>
      </w:r>
      <w:r w:rsidR="00B80AAD">
        <w:t xml:space="preserve"> – kapittel B2 punkt 2.3</w:t>
      </w:r>
      <w:bookmarkEnd w:id="50"/>
    </w:p>
    <w:p w14:paraId="1D960E7A" w14:textId="77777777" w:rsidR="00374169" w:rsidRDefault="00B80AAD" w:rsidP="00037D1D">
      <w:r>
        <w:t xml:space="preserve">Leverandøren skal </w:t>
      </w:r>
      <w:r w:rsidR="00037D1D" w:rsidRPr="00037D1D">
        <w:t>fylle ut</w:t>
      </w:r>
      <w:r w:rsidR="00562A00">
        <w:t xml:space="preserve"> skjemaet inntatt nedenfor. For øvrig vises det til </w:t>
      </w:r>
      <w:r>
        <w:t>dokumentasjonskravene angitt i kapittel B2 punkt 2.3</w:t>
      </w:r>
      <w:r w:rsidR="00037D1D">
        <w:t>.</w:t>
      </w:r>
    </w:p>
    <w:p w14:paraId="20B61B64" w14:textId="77777777" w:rsidR="002C2217" w:rsidRPr="00037D1D" w:rsidRDefault="002C2217" w:rsidP="00037D1D"/>
    <w:p w14:paraId="0545803B" w14:textId="77777777" w:rsidR="00037D1D" w:rsidRDefault="00037D1D" w:rsidP="00037D1D">
      <w:r>
        <w:t>Egenkapital tas fra siste innberettede regnskap. Det tas ikke med egenkapital fra konsern-, mor- eller datterselskaper.</w:t>
      </w:r>
      <w:r w:rsidRPr="00037D1D">
        <w:t xml:space="preserve"> </w:t>
      </w:r>
      <w:r>
        <w:t>Dersom det er vesentlige endringer i tilbyders egenkapital ved tilbudsfrist, skal dokumentasjon av dette også vedlegges her.</w:t>
      </w:r>
    </w:p>
    <w:p w14:paraId="5655140D" w14:textId="77777777" w:rsidR="00037D1D" w:rsidRDefault="00037D1D" w:rsidP="00037D1D"/>
    <w:p w14:paraId="18EF0E8B" w14:textId="77777777" w:rsidR="00B80AAD" w:rsidRDefault="00B80AAD" w:rsidP="00037D1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0"/>
        <w:gridCol w:w="2613"/>
        <w:gridCol w:w="4274"/>
      </w:tblGrid>
      <w:tr w:rsidR="00037D1D" w14:paraId="52340D5F" w14:textId="77777777" w:rsidTr="00037D1D">
        <w:trPr>
          <w:trHeight w:val="454"/>
        </w:trPr>
        <w:tc>
          <w:tcPr>
            <w:tcW w:w="1890" w:type="dxa"/>
            <w:vAlign w:val="center"/>
          </w:tcPr>
          <w:p w14:paraId="260D997A" w14:textId="77777777" w:rsidR="00037D1D" w:rsidRDefault="00037D1D" w:rsidP="00574FE4">
            <w:r>
              <w:t xml:space="preserve">Egenkapital </w:t>
            </w:r>
          </w:p>
        </w:tc>
        <w:tc>
          <w:tcPr>
            <w:tcW w:w="2613" w:type="dxa"/>
            <w:vAlign w:val="center"/>
          </w:tcPr>
          <w:p w14:paraId="72C5B2E3" w14:textId="77777777" w:rsidR="00037D1D" w:rsidRDefault="00037D1D" w:rsidP="00574FE4">
            <w:r>
              <w:t>År:</w:t>
            </w:r>
          </w:p>
        </w:tc>
        <w:tc>
          <w:tcPr>
            <w:tcW w:w="4274" w:type="dxa"/>
            <w:vAlign w:val="center"/>
          </w:tcPr>
          <w:p w14:paraId="256C98F1" w14:textId="77777777" w:rsidR="00037D1D" w:rsidRDefault="00037D1D" w:rsidP="00574FE4"/>
        </w:tc>
      </w:tr>
    </w:tbl>
    <w:p w14:paraId="31F1DBB7" w14:textId="77777777" w:rsidR="00B80AAD" w:rsidRPr="005676E4" w:rsidRDefault="00B80AAD" w:rsidP="00037D1D">
      <w:pPr>
        <w:rPr>
          <w:highlight w:val="lightGray"/>
        </w:rPr>
      </w:pPr>
    </w:p>
    <w:p w14:paraId="2686CC08" w14:textId="77777777" w:rsidR="00037D1D" w:rsidRPr="00EA01F4" w:rsidRDefault="00037D1D" w:rsidP="00037D1D">
      <w:r w:rsidRPr="00EA01F4">
        <w:t xml:space="preserve">Det skal gis opplysninger om tilbyders totale omsetning og omsetning i forbindelse med relevante arbeider for hvert av de tre siste regnskapsårene. Med relevante arbeider menes her arbeider av samme type som konkurransegrunnlaget omfatter. </w:t>
      </w:r>
    </w:p>
    <w:p w14:paraId="1C4E0C80" w14:textId="77777777" w:rsidR="00037D1D" w:rsidRPr="00EA01F4" w:rsidRDefault="00037D1D" w:rsidP="00037D1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2966"/>
        <w:gridCol w:w="4327"/>
      </w:tblGrid>
      <w:tr w:rsidR="00037D1D" w14:paraId="09E049FA" w14:textId="77777777" w:rsidTr="00037D1D">
        <w:trPr>
          <w:trHeight w:val="510"/>
        </w:trPr>
        <w:tc>
          <w:tcPr>
            <w:tcW w:w="1462" w:type="dxa"/>
            <w:vAlign w:val="center"/>
          </w:tcPr>
          <w:p w14:paraId="794249D0" w14:textId="77777777" w:rsidR="00037D1D" w:rsidRPr="00EA01F4" w:rsidRDefault="00037D1D" w:rsidP="00574FE4">
            <w:pPr>
              <w:jc w:val="center"/>
            </w:pPr>
            <w:r w:rsidRPr="00EA01F4">
              <w:t>År</w:t>
            </w:r>
          </w:p>
        </w:tc>
        <w:tc>
          <w:tcPr>
            <w:tcW w:w="2966" w:type="dxa"/>
            <w:vAlign w:val="center"/>
          </w:tcPr>
          <w:p w14:paraId="7F169D0E" w14:textId="77777777" w:rsidR="00037D1D" w:rsidRPr="00EA01F4" w:rsidRDefault="00037D1D" w:rsidP="00574FE4">
            <w:pPr>
              <w:jc w:val="center"/>
            </w:pPr>
            <w:r w:rsidRPr="00EA01F4">
              <w:t>Tilbyders totale omsetning</w:t>
            </w:r>
          </w:p>
        </w:tc>
        <w:tc>
          <w:tcPr>
            <w:tcW w:w="4327" w:type="dxa"/>
            <w:vAlign w:val="center"/>
          </w:tcPr>
          <w:p w14:paraId="219422E4" w14:textId="77777777" w:rsidR="00037D1D" w:rsidRPr="00EA01F4" w:rsidRDefault="00037D1D" w:rsidP="00574FE4">
            <w:pPr>
              <w:jc w:val="center"/>
            </w:pPr>
            <w:r w:rsidRPr="00EA01F4">
              <w:t xml:space="preserve">Omsetning i forbindelse med </w:t>
            </w:r>
          </w:p>
          <w:p w14:paraId="4B0B4198" w14:textId="77777777" w:rsidR="00037D1D" w:rsidRDefault="00037D1D" w:rsidP="00574FE4">
            <w:pPr>
              <w:jc w:val="center"/>
            </w:pPr>
            <w:r w:rsidRPr="00EA01F4">
              <w:t>relevante arbeider</w:t>
            </w:r>
          </w:p>
        </w:tc>
      </w:tr>
      <w:tr w:rsidR="00037D1D" w14:paraId="38A4C59D" w14:textId="77777777" w:rsidTr="00037D1D">
        <w:trPr>
          <w:trHeight w:val="510"/>
        </w:trPr>
        <w:tc>
          <w:tcPr>
            <w:tcW w:w="1462" w:type="dxa"/>
            <w:vAlign w:val="center"/>
          </w:tcPr>
          <w:p w14:paraId="7C82A28E" w14:textId="77777777" w:rsidR="00037D1D" w:rsidRDefault="00037D1D" w:rsidP="00574FE4">
            <w:pPr>
              <w:jc w:val="center"/>
            </w:pPr>
          </w:p>
        </w:tc>
        <w:tc>
          <w:tcPr>
            <w:tcW w:w="2966" w:type="dxa"/>
            <w:vAlign w:val="center"/>
          </w:tcPr>
          <w:p w14:paraId="3AA31E44" w14:textId="77777777" w:rsidR="00037D1D" w:rsidRDefault="00037D1D" w:rsidP="00574FE4">
            <w:pPr>
              <w:jc w:val="center"/>
            </w:pPr>
          </w:p>
        </w:tc>
        <w:tc>
          <w:tcPr>
            <w:tcW w:w="4327" w:type="dxa"/>
            <w:vAlign w:val="center"/>
          </w:tcPr>
          <w:p w14:paraId="1ECCFA23" w14:textId="77777777" w:rsidR="00037D1D" w:rsidRDefault="00037D1D" w:rsidP="00574FE4">
            <w:pPr>
              <w:jc w:val="center"/>
            </w:pPr>
          </w:p>
        </w:tc>
      </w:tr>
      <w:tr w:rsidR="00037D1D" w14:paraId="5E582DC9" w14:textId="77777777" w:rsidTr="00037D1D">
        <w:trPr>
          <w:trHeight w:val="510"/>
        </w:trPr>
        <w:tc>
          <w:tcPr>
            <w:tcW w:w="1462" w:type="dxa"/>
            <w:vAlign w:val="center"/>
          </w:tcPr>
          <w:p w14:paraId="243DFB04" w14:textId="77777777" w:rsidR="00037D1D" w:rsidRDefault="00037D1D" w:rsidP="00574FE4">
            <w:pPr>
              <w:jc w:val="center"/>
            </w:pPr>
          </w:p>
        </w:tc>
        <w:tc>
          <w:tcPr>
            <w:tcW w:w="2966" w:type="dxa"/>
            <w:vAlign w:val="center"/>
          </w:tcPr>
          <w:p w14:paraId="78D3A044" w14:textId="77777777" w:rsidR="00037D1D" w:rsidRDefault="00037D1D" w:rsidP="00574FE4">
            <w:pPr>
              <w:jc w:val="center"/>
            </w:pPr>
          </w:p>
        </w:tc>
        <w:tc>
          <w:tcPr>
            <w:tcW w:w="4327" w:type="dxa"/>
            <w:vAlign w:val="center"/>
          </w:tcPr>
          <w:p w14:paraId="69B84C68" w14:textId="77777777" w:rsidR="00037D1D" w:rsidRDefault="00037D1D" w:rsidP="00574FE4">
            <w:pPr>
              <w:jc w:val="center"/>
            </w:pPr>
          </w:p>
        </w:tc>
      </w:tr>
      <w:tr w:rsidR="00037D1D" w14:paraId="0CC544A4" w14:textId="77777777" w:rsidTr="00037D1D">
        <w:trPr>
          <w:trHeight w:val="510"/>
        </w:trPr>
        <w:tc>
          <w:tcPr>
            <w:tcW w:w="1462" w:type="dxa"/>
            <w:vAlign w:val="center"/>
          </w:tcPr>
          <w:p w14:paraId="77E16975" w14:textId="77777777" w:rsidR="00037D1D" w:rsidRDefault="00037D1D" w:rsidP="00574FE4">
            <w:pPr>
              <w:jc w:val="center"/>
            </w:pPr>
          </w:p>
        </w:tc>
        <w:tc>
          <w:tcPr>
            <w:tcW w:w="2966" w:type="dxa"/>
            <w:vAlign w:val="center"/>
          </w:tcPr>
          <w:p w14:paraId="1D97ADDC" w14:textId="77777777" w:rsidR="00037D1D" w:rsidRDefault="00037D1D" w:rsidP="00574FE4">
            <w:pPr>
              <w:jc w:val="center"/>
            </w:pPr>
          </w:p>
        </w:tc>
        <w:tc>
          <w:tcPr>
            <w:tcW w:w="4327" w:type="dxa"/>
            <w:vAlign w:val="center"/>
          </w:tcPr>
          <w:p w14:paraId="5EF58A3E" w14:textId="77777777" w:rsidR="00037D1D" w:rsidRDefault="00037D1D" w:rsidP="00574FE4">
            <w:pPr>
              <w:jc w:val="center"/>
            </w:pPr>
          </w:p>
        </w:tc>
      </w:tr>
    </w:tbl>
    <w:p w14:paraId="06E7126F" w14:textId="77777777" w:rsidR="00037D1D" w:rsidRDefault="00037D1D" w:rsidP="006630F0"/>
    <w:p w14:paraId="4FB633C6" w14:textId="77777777" w:rsidR="002C2217" w:rsidRDefault="002C2217" w:rsidP="002C221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2410"/>
        <w:gridCol w:w="4274"/>
      </w:tblGrid>
      <w:tr w:rsidR="00263AEA" w14:paraId="7A418DF5" w14:textId="77777777" w:rsidTr="00263AEA">
        <w:trPr>
          <w:trHeight w:val="454"/>
        </w:trPr>
        <w:tc>
          <w:tcPr>
            <w:tcW w:w="2093" w:type="dxa"/>
            <w:vAlign w:val="center"/>
          </w:tcPr>
          <w:p w14:paraId="1B6E3295" w14:textId="1BB784F0" w:rsidR="00263AEA" w:rsidRDefault="00263AEA" w:rsidP="001E0802">
            <w:r>
              <w:t xml:space="preserve">Egenkapitalandel </w:t>
            </w:r>
          </w:p>
        </w:tc>
        <w:tc>
          <w:tcPr>
            <w:tcW w:w="2410" w:type="dxa"/>
            <w:vAlign w:val="center"/>
          </w:tcPr>
          <w:p w14:paraId="6D975199" w14:textId="77777777" w:rsidR="00263AEA" w:rsidRDefault="00263AEA" w:rsidP="001E0802">
            <w:r>
              <w:t>År:</w:t>
            </w:r>
          </w:p>
        </w:tc>
        <w:tc>
          <w:tcPr>
            <w:tcW w:w="4274" w:type="dxa"/>
            <w:vAlign w:val="center"/>
          </w:tcPr>
          <w:p w14:paraId="612241C2" w14:textId="77777777" w:rsidR="00263AEA" w:rsidRDefault="00263AEA" w:rsidP="001E0802"/>
        </w:tc>
      </w:tr>
    </w:tbl>
    <w:p w14:paraId="1BED1CF5" w14:textId="77777777" w:rsidR="00D05C64" w:rsidRDefault="00D05C64" w:rsidP="002C2217"/>
    <w:p w14:paraId="727C974D" w14:textId="77777777" w:rsidR="00D05C64" w:rsidRDefault="00D05C64" w:rsidP="002C2217"/>
    <w:p w14:paraId="1E8B0F53" w14:textId="310B4576" w:rsidR="00B80AAD" w:rsidRDefault="00B80AAD" w:rsidP="002C2217"/>
    <w:p w14:paraId="18749058" w14:textId="77777777" w:rsidR="006C7294" w:rsidRDefault="006C7294" w:rsidP="002C2217"/>
    <w:p w14:paraId="57D7961A" w14:textId="77777777" w:rsidR="00027A79" w:rsidRDefault="00027A79" w:rsidP="002C2217"/>
    <w:p w14:paraId="04A65112" w14:textId="77777777" w:rsidR="000673CF" w:rsidRPr="006A16DB" w:rsidRDefault="009C1634" w:rsidP="009C1634">
      <w:pPr>
        <w:pStyle w:val="Overskrift1"/>
        <w:keepLines/>
        <w:numPr>
          <w:ilvl w:val="0"/>
          <w:numId w:val="0"/>
        </w:numPr>
        <w:spacing w:before="240" w:after="120"/>
        <w:jc w:val="both"/>
      </w:pPr>
      <w:bookmarkStart w:id="51" w:name="_Toc89865063"/>
      <w:r>
        <w:t>5</w:t>
      </w:r>
      <w:r>
        <w:tab/>
      </w:r>
      <w:r w:rsidR="006630F0">
        <w:t>Leverandørens</w:t>
      </w:r>
      <w:r w:rsidR="000673CF" w:rsidRPr="006A16DB">
        <w:t xml:space="preserve"> tekniske og faglige kvalifikasjoner</w:t>
      </w:r>
      <w:bookmarkEnd w:id="44"/>
      <w:bookmarkEnd w:id="45"/>
      <w:bookmarkEnd w:id="46"/>
      <w:bookmarkEnd w:id="47"/>
      <w:bookmarkEnd w:id="48"/>
      <w:bookmarkEnd w:id="49"/>
      <w:r w:rsidR="00B80AAD">
        <w:t xml:space="preserve"> – kapittel B2 punkt 2.4</w:t>
      </w:r>
      <w:bookmarkEnd w:id="51"/>
    </w:p>
    <w:p w14:paraId="7B80C90C" w14:textId="77777777" w:rsidR="000673CF" w:rsidRPr="00DC51E1" w:rsidRDefault="009C1634" w:rsidP="009C1634">
      <w:pPr>
        <w:pStyle w:val="Overskrift2"/>
        <w:numPr>
          <w:ilvl w:val="0"/>
          <w:numId w:val="0"/>
        </w:numPr>
        <w:spacing w:before="240" w:after="240"/>
        <w:jc w:val="both"/>
      </w:pPr>
      <w:bookmarkStart w:id="52" w:name="_Toc89865064"/>
      <w:r>
        <w:t>5.1</w:t>
      </w:r>
      <w:r>
        <w:tab/>
      </w:r>
      <w:r w:rsidR="007A4B3B">
        <w:t>Relevant erfaring</w:t>
      </w:r>
      <w:r w:rsidR="00B80AAD">
        <w:t xml:space="preserve"> – kapittel B2 punkt 2.4.1</w:t>
      </w:r>
      <w:bookmarkEnd w:id="52"/>
      <w:r w:rsidR="00B80AAD">
        <w:t xml:space="preserve"> </w:t>
      </w:r>
    </w:p>
    <w:p w14:paraId="16ADC354" w14:textId="77777777" w:rsidR="001170A6" w:rsidRDefault="001170A6" w:rsidP="001170A6">
      <w:r>
        <w:t>Oversikt over de 3-5 siste og mest relevante tilsvarende oppdrag gjennomført eller under gjennomførelse i løpet av de siste 5 år. Opplysninger kan også gis på eget skjema.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2268"/>
        <w:gridCol w:w="2268"/>
        <w:gridCol w:w="2268"/>
        <w:gridCol w:w="2268"/>
        <w:gridCol w:w="2268"/>
      </w:tblGrid>
      <w:tr w:rsidR="009C5010" w14:paraId="775036FB" w14:textId="77777777" w:rsidTr="001A6639">
        <w:trPr>
          <w:trHeight w:val="567"/>
        </w:trPr>
        <w:tc>
          <w:tcPr>
            <w:tcW w:w="3227" w:type="dxa"/>
            <w:vAlign w:val="center"/>
          </w:tcPr>
          <w:p w14:paraId="232B2BA2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A35AF95" w14:textId="77777777" w:rsidR="009C5010" w:rsidRDefault="009C5010" w:rsidP="00574F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089DB6C8" w14:textId="77777777" w:rsidR="009C5010" w:rsidRDefault="009C5010" w:rsidP="00574F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2579CD5B" w14:textId="77777777" w:rsidR="009C5010" w:rsidRDefault="009C5010" w:rsidP="00574F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4CC7E676" w14:textId="77777777" w:rsidR="009C5010" w:rsidRDefault="009C5010" w:rsidP="00574F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2BE124DF" w14:textId="77777777" w:rsidR="009C5010" w:rsidRDefault="009C5010" w:rsidP="00574F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</w:tr>
      <w:tr w:rsidR="009C5010" w14:paraId="4F11F1DC" w14:textId="77777777" w:rsidTr="001A6639">
        <w:trPr>
          <w:trHeight w:val="340"/>
        </w:trPr>
        <w:tc>
          <w:tcPr>
            <w:tcW w:w="3227" w:type="dxa"/>
            <w:vAlign w:val="center"/>
          </w:tcPr>
          <w:p w14:paraId="5B5A2F52" w14:textId="77777777" w:rsidR="009C5010" w:rsidRDefault="009C5010" w:rsidP="00574F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Oppdragets navn</w:t>
            </w:r>
          </w:p>
        </w:tc>
        <w:tc>
          <w:tcPr>
            <w:tcW w:w="2268" w:type="dxa"/>
            <w:vAlign w:val="center"/>
          </w:tcPr>
          <w:p w14:paraId="2DD64B9C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11F6BF4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D7D1FAB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434CD85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8BD3E75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</w:tr>
      <w:tr w:rsidR="009C5010" w14:paraId="5DE22DDB" w14:textId="77777777" w:rsidTr="001A6639">
        <w:trPr>
          <w:trHeight w:val="340"/>
        </w:trPr>
        <w:tc>
          <w:tcPr>
            <w:tcW w:w="3227" w:type="dxa"/>
            <w:vAlign w:val="center"/>
          </w:tcPr>
          <w:p w14:paraId="7E785936" w14:textId="77777777" w:rsidR="009C5010" w:rsidRDefault="009C5010" w:rsidP="00574F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Sted</w:t>
            </w:r>
          </w:p>
        </w:tc>
        <w:tc>
          <w:tcPr>
            <w:tcW w:w="2268" w:type="dxa"/>
            <w:vAlign w:val="center"/>
          </w:tcPr>
          <w:p w14:paraId="6A037A14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26F4F13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3393E68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61BDF97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65D8C74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</w:tr>
      <w:tr w:rsidR="009C5010" w14:paraId="2143D79E" w14:textId="77777777" w:rsidTr="001A6639">
        <w:trPr>
          <w:trHeight w:val="340"/>
        </w:trPr>
        <w:tc>
          <w:tcPr>
            <w:tcW w:w="3227" w:type="dxa"/>
            <w:vAlign w:val="center"/>
          </w:tcPr>
          <w:p w14:paraId="49062418" w14:textId="77777777" w:rsidR="009C5010" w:rsidRDefault="009C5010" w:rsidP="00574F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Oppdragsgiver</w:t>
            </w:r>
          </w:p>
        </w:tc>
        <w:tc>
          <w:tcPr>
            <w:tcW w:w="2268" w:type="dxa"/>
            <w:vAlign w:val="center"/>
          </w:tcPr>
          <w:p w14:paraId="0BA37806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94046B7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1E5875D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D86CD0E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7757CDB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</w:tr>
      <w:tr w:rsidR="009C5010" w14:paraId="1E03C81E" w14:textId="77777777" w:rsidTr="001A6639">
        <w:trPr>
          <w:trHeight w:val="567"/>
        </w:trPr>
        <w:tc>
          <w:tcPr>
            <w:tcW w:w="3227" w:type="dxa"/>
            <w:vAlign w:val="center"/>
          </w:tcPr>
          <w:p w14:paraId="42B39E1E" w14:textId="77777777" w:rsidR="009C5010" w:rsidRDefault="009C5010" w:rsidP="00574FE4">
            <w:pPr>
              <w:rPr>
                <w:sz w:val="22"/>
                <w:szCs w:val="22"/>
              </w:rPr>
            </w:pPr>
            <w:r w:rsidRPr="009C5010">
              <w:rPr>
                <w:sz w:val="22"/>
                <w:szCs w:val="22"/>
              </w:rPr>
              <w:t>Referanseperson (navn, stilling/tittel i referanseprosjektet, telefon og e-post)</w:t>
            </w:r>
          </w:p>
        </w:tc>
        <w:tc>
          <w:tcPr>
            <w:tcW w:w="2268" w:type="dxa"/>
            <w:vAlign w:val="center"/>
          </w:tcPr>
          <w:p w14:paraId="7FC5B6F1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F0837C8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950D3CA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CD9C7F3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9D86768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</w:tr>
      <w:tr w:rsidR="009C5010" w14:paraId="5B185571" w14:textId="77777777" w:rsidTr="001A6639">
        <w:trPr>
          <w:trHeight w:val="340"/>
        </w:trPr>
        <w:tc>
          <w:tcPr>
            <w:tcW w:w="3227" w:type="dxa"/>
            <w:vAlign w:val="center"/>
          </w:tcPr>
          <w:p w14:paraId="1220D761" w14:textId="77777777" w:rsidR="009C5010" w:rsidRDefault="009C5010" w:rsidP="001A66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Tid for utførelse</w:t>
            </w:r>
            <w:r w:rsidR="001A6639"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>(fra-til) ååmm</w:t>
            </w:r>
          </w:p>
        </w:tc>
        <w:tc>
          <w:tcPr>
            <w:tcW w:w="2268" w:type="dxa"/>
            <w:vAlign w:val="center"/>
          </w:tcPr>
          <w:p w14:paraId="10F36BB9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578569F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49FF75D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7E19051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36A2B9F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</w:tr>
      <w:tr w:rsidR="009C5010" w:rsidRPr="00A84D67" w14:paraId="51121ADB" w14:textId="77777777" w:rsidTr="001A6639">
        <w:trPr>
          <w:trHeight w:val="340"/>
        </w:trPr>
        <w:tc>
          <w:tcPr>
            <w:tcW w:w="3227" w:type="dxa"/>
            <w:vAlign w:val="center"/>
          </w:tcPr>
          <w:p w14:paraId="4F92B25B" w14:textId="77777777" w:rsidR="009C5010" w:rsidRPr="00A84D67" w:rsidRDefault="001A6639" w:rsidP="001A6639">
            <w:pPr>
              <w:rPr>
                <w:sz w:val="22"/>
                <w:szCs w:val="22"/>
                <w:lang w:val="nn-NO"/>
              </w:rPr>
            </w:pPr>
            <w:r w:rsidRPr="00A84D67">
              <w:rPr>
                <w:sz w:val="22"/>
                <w:szCs w:val="22"/>
                <w:lang w:val="nn-NO"/>
              </w:rPr>
              <w:t>Verdi i</w:t>
            </w:r>
            <w:r w:rsidR="009C5010" w:rsidRPr="00A84D67">
              <w:rPr>
                <w:sz w:val="22"/>
                <w:szCs w:val="22"/>
                <w:lang w:val="nn-NO"/>
              </w:rPr>
              <w:t xml:space="preserve"> mill. kr. inkl. mva</w:t>
            </w:r>
          </w:p>
        </w:tc>
        <w:tc>
          <w:tcPr>
            <w:tcW w:w="2268" w:type="dxa"/>
            <w:vAlign w:val="center"/>
          </w:tcPr>
          <w:p w14:paraId="49D132E3" w14:textId="77777777" w:rsidR="009C5010" w:rsidRPr="00A84D67" w:rsidRDefault="009C5010" w:rsidP="00574FE4">
            <w:pPr>
              <w:rPr>
                <w:sz w:val="22"/>
                <w:szCs w:val="22"/>
                <w:lang w:val="nn-NO"/>
              </w:rPr>
            </w:pPr>
          </w:p>
        </w:tc>
        <w:tc>
          <w:tcPr>
            <w:tcW w:w="2268" w:type="dxa"/>
            <w:vAlign w:val="center"/>
          </w:tcPr>
          <w:p w14:paraId="799A0288" w14:textId="77777777" w:rsidR="009C5010" w:rsidRPr="00A84D67" w:rsidRDefault="009C5010" w:rsidP="00574FE4">
            <w:pPr>
              <w:rPr>
                <w:sz w:val="22"/>
                <w:szCs w:val="22"/>
                <w:lang w:val="nn-NO"/>
              </w:rPr>
            </w:pPr>
          </w:p>
        </w:tc>
        <w:tc>
          <w:tcPr>
            <w:tcW w:w="2268" w:type="dxa"/>
            <w:vAlign w:val="center"/>
          </w:tcPr>
          <w:p w14:paraId="246013F8" w14:textId="77777777" w:rsidR="009C5010" w:rsidRPr="00A84D67" w:rsidRDefault="009C5010" w:rsidP="00574FE4">
            <w:pPr>
              <w:rPr>
                <w:sz w:val="22"/>
                <w:szCs w:val="22"/>
                <w:lang w:val="nn-NO"/>
              </w:rPr>
            </w:pPr>
          </w:p>
        </w:tc>
        <w:tc>
          <w:tcPr>
            <w:tcW w:w="2268" w:type="dxa"/>
            <w:vAlign w:val="center"/>
          </w:tcPr>
          <w:p w14:paraId="14EACE9D" w14:textId="77777777" w:rsidR="009C5010" w:rsidRPr="00A84D67" w:rsidRDefault="009C5010" w:rsidP="00574FE4">
            <w:pPr>
              <w:rPr>
                <w:sz w:val="22"/>
                <w:szCs w:val="22"/>
                <w:lang w:val="nn-NO"/>
              </w:rPr>
            </w:pPr>
          </w:p>
        </w:tc>
        <w:tc>
          <w:tcPr>
            <w:tcW w:w="2268" w:type="dxa"/>
            <w:vAlign w:val="center"/>
          </w:tcPr>
          <w:p w14:paraId="0F051562" w14:textId="77777777" w:rsidR="009C5010" w:rsidRPr="00A84D67" w:rsidRDefault="009C5010" w:rsidP="00574FE4">
            <w:pPr>
              <w:rPr>
                <w:sz w:val="22"/>
                <w:szCs w:val="22"/>
                <w:lang w:val="nn-NO"/>
              </w:rPr>
            </w:pPr>
          </w:p>
        </w:tc>
      </w:tr>
      <w:tr w:rsidR="009C5010" w14:paraId="704A07BE" w14:textId="77777777" w:rsidTr="001A6639">
        <w:trPr>
          <w:trHeight w:val="340"/>
        </w:trPr>
        <w:tc>
          <w:tcPr>
            <w:tcW w:w="3227" w:type="dxa"/>
            <w:vAlign w:val="center"/>
          </w:tcPr>
          <w:p w14:paraId="3E9D1D9F" w14:textId="77777777" w:rsidR="009C5010" w:rsidRDefault="009C5010" w:rsidP="00574F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Totalt antall årsverk</w:t>
            </w:r>
          </w:p>
        </w:tc>
        <w:tc>
          <w:tcPr>
            <w:tcW w:w="2268" w:type="dxa"/>
            <w:vAlign w:val="center"/>
          </w:tcPr>
          <w:p w14:paraId="2C864357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5D22DA2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B2D6F33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90FDF13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0EDDD27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</w:tr>
      <w:tr w:rsidR="009C5010" w14:paraId="41A48452" w14:textId="77777777" w:rsidTr="001A6639">
        <w:trPr>
          <w:trHeight w:val="340"/>
        </w:trPr>
        <w:tc>
          <w:tcPr>
            <w:tcW w:w="3227" w:type="dxa"/>
            <w:vAlign w:val="center"/>
          </w:tcPr>
          <w:p w14:paraId="6317F77C" w14:textId="77777777" w:rsidR="009C5010" w:rsidRDefault="009C5010" w:rsidP="00574F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Herav egne arbeidstakere</w:t>
            </w:r>
          </w:p>
        </w:tc>
        <w:tc>
          <w:tcPr>
            <w:tcW w:w="2268" w:type="dxa"/>
            <w:vAlign w:val="center"/>
          </w:tcPr>
          <w:p w14:paraId="297E4CCE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D553EDE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A59C826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1606399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9D9BFEB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</w:tr>
      <w:tr w:rsidR="009C5010" w14:paraId="47749A4D" w14:textId="77777777" w:rsidTr="001A6639">
        <w:trPr>
          <w:trHeight w:val="340"/>
        </w:trPr>
        <w:tc>
          <w:tcPr>
            <w:tcW w:w="3227" w:type="dxa"/>
            <w:vAlign w:val="center"/>
          </w:tcPr>
          <w:p w14:paraId="5F75117B" w14:textId="77777777" w:rsidR="009C5010" w:rsidRDefault="009C5010" w:rsidP="00574F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Herav i underentreprise</w:t>
            </w:r>
          </w:p>
        </w:tc>
        <w:tc>
          <w:tcPr>
            <w:tcW w:w="2268" w:type="dxa"/>
            <w:vAlign w:val="center"/>
          </w:tcPr>
          <w:p w14:paraId="292C97C4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EC70C40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52DC91F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88963E1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9C9A2B9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</w:tr>
      <w:tr w:rsidR="009C5010" w14:paraId="2A34911A" w14:textId="77777777" w:rsidTr="001A6639">
        <w:trPr>
          <w:trHeight w:val="2154"/>
        </w:trPr>
        <w:tc>
          <w:tcPr>
            <w:tcW w:w="3227" w:type="dxa"/>
            <w:vAlign w:val="center"/>
          </w:tcPr>
          <w:p w14:paraId="5F5068FE" w14:textId="77777777" w:rsidR="009C5010" w:rsidRDefault="009C5010" w:rsidP="00574F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Kort beskrivelse av oppdraget</w:t>
            </w:r>
            <w:r w:rsidR="00CB43D3">
              <w:rPr>
                <w:sz w:val="22"/>
                <w:szCs w:val="22"/>
              </w:rPr>
              <w:t xml:space="preserve"> inkl.</w:t>
            </w:r>
            <w:r>
              <w:rPr>
                <w:sz w:val="22"/>
                <w:szCs w:val="22"/>
              </w:rPr>
              <w:t xml:space="preserve"> hvilke arbeider som ble utført av leverandøren selv og hvilke arbeider som ble utført av underleverandører</w:t>
            </w:r>
          </w:p>
        </w:tc>
        <w:tc>
          <w:tcPr>
            <w:tcW w:w="2268" w:type="dxa"/>
            <w:vAlign w:val="center"/>
          </w:tcPr>
          <w:p w14:paraId="2AD8BD21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7DC6132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C899C92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6486BFA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3630E9E" w14:textId="77777777" w:rsidR="009C5010" w:rsidRDefault="009C5010" w:rsidP="00574FE4">
            <w:pPr>
              <w:rPr>
                <w:sz w:val="22"/>
                <w:szCs w:val="22"/>
              </w:rPr>
            </w:pPr>
          </w:p>
        </w:tc>
      </w:tr>
    </w:tbl>
    <w:p w14:paraId="5924745C" w14:textId="77777777" w:rsidR="003552C1" w:rsidRDefault="003552C1" w:rsidP="003552C1"/>
    <w:p w14:paraId="230834F2" w14:textId="6347EB8D" w:rsidR="000673CF" w:rsidRPr="00AC68D2" w:rsidRDefault="009C1634" w:rsidP="009C1634">
      <w:pPr>
        <w:pStyle w:val="Overskrift2"/>
        <w:numPr>
          <w:ilvl w:val="0"/>
          <w:numId w:val="0"/>
        </w:numPr>
      </w:pPr>
      <w:bookmarkStart w:id="53" w:name="_Toc89865065"/>
      <w:r>
        <w:t>5.2</w:t>
      </w:r>
      <w:r>
        <w:tab/>
      </w:r>
      <w:r w:rsidR="00F35EC0">
        <w:t>Byggherrers erfaringer</w:t>
      </w:r>
      <w:r w:rsidR="00B80AAD">
        <w:t xml:space="preserve"> – kapittel B2 punkt 2.4.2</w:t>
      </w:r>
      <w:bookmarkEnd w:id="53"/>
    </w:p>
    <w:p w14:paraId="0CE3EEBA" w14:textId="3E077815" w:rsidR="000673CF" w:rsidRDefault="00F35EC0" w:rsidP="000673CF">
      <w:r>
        <w:t xml:space="preserve">Dokumenteres gjennom listen beskrevet ovenfor under punkt </w:t>
      </w:r>
      <w:r w:rsidR="00B80AAD">
        <w:t>5.1</w:t>
      </w:r>
      <w:r w:rsidR="006D7213">
        <w:t>.</w:t>
      </w:r>
    </w:p>
    <w:p w14:paraId="3F96954C" w14:textId="38C6232A" w:rsidR="0047000E" w:rsidRDefault="0047000E" w:rsidP="000673CF"/>
    <w:p w14:paraId="2CBF194F" w14:textId="77777777" w:rsidR="005D17FB" w:rsidRDefault="005D17FB" w:rsidP="009C1634">
      <w:pPr>
        <w:pStyle w:val="Overskrift1"/>
        <w:numPr>
          <w:ilvl w:val="0"/>
          <w:numId w:val="0"/>
        </w:numPr>
      </w:pPr>
      <w:bookmarkStart w:id="54" w:name="_Toc477340242"/>
      <w:bookmarkStart w:id="55" w:name="_Toc477353262"/>
      <w:bookmarkStart w:id="56" w:name="_Toc478030314"/>
      <w:bookmarkStart w:id="57" w:name="_Toc89865066"/>
    </w:p>
    <w:p w14:paraId="705B78DD" w14:textId="3D52CE3F" w:rsidR="000673CF" w:rsidRPr="00AC68D2" w:rsidRDefault="009C1634" w:rsidP="009C1634">
      <w:pPr>
        <w:pStyle w:val="Overskrift1"/>
        <w:numPr>
          <w:ilvl w:val="0"/>
          <w:numId w:val="0"/>
        </w:numPr>
      </w:pPr>
      <w:r>
        <w:t>6</w:t>
      </w:r>
      <w:r>
        <w:tab/>
      </w:r>
      <w:bookmarkEnd w:id="54"/>
      <w:bookmarkEnd w:id="55"/>
      <w:bookmarkEnd w:id="56"/>
      <w:r w:rsidR="00B91E83" w:rsidRPr="00B91E83">
        <w:t>Ledelsessystemer for arbeidsmiljø, miljø og kvalitet</w:t>
      </w:r>
      <w:r w:rsidR="00B80AAD">
        <w:t xml:space="preserve"> – kapittel B2 punkt 2.5</w:t>
      </w:r>
      <w:bookmarkEnd w:id="57"/>
    </w:p>
    <w:p w14:paraId="2680CBB0" w14:textId="6F55321A" w:rsidR="00565889" w:rsidRDefault="00F02CF1" w:rsidP="00565889">
      <w:pPr>
        <w:pStyle w:val="Overskrift2"/>
        <w:numPr>
          <w:ilvl w:val="0"/>
          <w:numId w:val="0"/>
        </w:numPr>
      </w:pPr>
      <w:r>
        <w:br/>
      </w:r>
      <w:bookmarkStart w:id="58" w:name="_Toc89865067"/>
      <w:r w:rsidR="00565889">
        <w:t>6.1 Arbeidsmiljø</w:t>
      </w:r>
      <w:r>
        <w:t xml:space="preserve"> - </w:t>
      </w:r>
      <w:r w:rsidRPr="00F02CF1">
        <w:t>kapittel B2 punkt 2.5.1</w:t>
      </w:r>
      <w:bookmarkEnd w:id="58"/>
    </w:p>
    <w:p w14:paraId="5CC6FD97" w14:textId="1991DEAF" w:rsidR="008922F1" w:rsidRDefault="006B4039" w:rsidP="00CF7F4A">
      <w:bookmarkStart w:id="59" w:name="_Hlk89864609"/>
      <w:r>
        <w:t xml:space="preserve">Dokumenteres </w:t>
      </w:r>
      <w:r w:rsidR="00B80AAD">
        <w:t>i tråd med bestemmelsene i kapittel B2 punkt 2.5.1</w:t>
      </w:r>
      <w:r w:rsidR="00092156">
        <w:t>.</w:t>
      </w:r>
      <w:r w:rsidR="002B44D8">
        <w:t>1.</w:t>
      </w:r>
      <w:r w:rsidR="00B80AAD">
        <w:t xml:space="preserve"> </w:t>
      </w:r>
      <w:bookmarkEnd w:id="59"/>
    </w:p>
    <w:p w14:paraId="0C18AD81" w14:textId="77777777" w:rsidR="005D5622" w:rsidRDefault="005D5622" w:rsidP="00CF7F4A"/>
    <w:p w14:paraId="7CAD5436" w14:textId="2D1A4942" w:rsidR="0073799E" w:rsidRDefault="00B5787B" w:rsidP="00507FD9">
      <w:pPr>
        <w:pStyle w:val="Overskrift2"/>
        <w:numPr>
          <w:ilvl w:val="0"/>
          <w:numId w:val="0"/>
        </w:numPr>
      </w:pPr>
      <w:bookmarkStart w:id="60" w:name="_Toc89865070"/>
      <w:r>
        <w:t>6.</w:t>
      </w:r>
      <w:r w:rsidR="00F02CF1">
        <w:t>2</w:t>
      </w:r>
      <w:r>
        <w:tab/>
        <w:t>Miljø</w:t>
      </w:r>
      <w:r w:rsidR="00507FD9">
        <w:t xml:space="preserve"> - </w:t>
      </w:r>
      <w:r w:rsidR="00507FD9" w:rsidRPr="008922F1">
        <w:t>kapittel B2 punkt 2.5</w:t>
      </w:r>
      <w:r w:rsidR="00507FD9">
        <w:t>.</w:t>
      </w:r>
      <w:r w:rsidR="00507FD9" w:rsidRPr="008922F1">
        <w:t>2</w:t>
      </w:r>
      <w:bookmarkEnd w:id="60"/>
    </w:p>
    <w:p w14:paraId="1E11A507" w14:textId="28AB308C" w:rsidR="00B43BDA" w:rsidRDefault="00507FD9" w:rsidP="00507FD9">
      <w:r w:rsidRPr="00507FD9">
        <w:t>Dokumenteres i tråd med bestemmelsene i kapittel B2 punkt 2.5.</w:t>
      </w:r>
      <w:r w:rsidR="00B43BDA">
        <w:t>2.</w:t>
      </w:r>
    </w:p>
    <w:p w14:paraId="36FE6113" w14:textId="77777777" w:rsidR="00B43BDA" w:rsidRPr="00507FD9" w:rsidRDefault="00B43BDA" w:rsidP="00507FD9"/>
    <w:p w14:paraId="1F6954A5" w14:textId="200F00CF" w:rsidR="00B43BDA" w:rsidRDefault="00B43BDA" w:rsidP="00B43BDA">
      <w:pPr>
        <w:pStyle w:val="Overskrift2"/>
        <w:numPr>
          <w:ilvl w:val="0"/>
          <w:numId w:val="0"/>
        </w:numPr>
      </w:pPr>
      <w:bookmarkStart w:id="61" w:name="_Toc89865071"/>
      <w:r>
        <w:t>6.</w:t>
      </w:r>
      <w:r w:rsidR="00F02CF1">
        <w:t>3</w:t>
      </w:r>
      <w:r>
        <w:tab/>
        <w:t xml:space="preserve">Kvalitet - </w:t>
      </w:r>
      <w:r w:rsidRPr="008922F1">
        <w:t>kapittel B2 punkt 2.5</w:t>
      </w:r>
      <w:r>
        <w:t>.</w:t>
      </w:r>
      <w:r w:rsidR="005D2FAB">
        <w:t>3</w:t>
      </w:r>
      <w:bookmarkEnd w:id="61"/>
    </w:p>
    <w:p w14:paraId="78CB2B03" w14:textId="4A722D65" w:rsidR="005D2FAB" w:rsidRDefault="005D2FAB" w:rsidP="005D2FAB">
      <w:r w:rsidRPr="00507FD9">
        <w:t>Dokumenteres i tråd med bestemmelsene i kapittel B2 punkt 2.5.</w:t>
      </w:r>
      <w:r>
        <w:t>3.</w:t>
      </w:r>
    </w:p>
    <w:p w14:paraId="194460EC" w14:textId="6F47006B" w:rsidR="005D5622" w:rsidRDefault="005D5622" w:rsidP="005D2FAB"/>
    <w:p w14:paraId="6F5E4CCC" w14:textId="26DFAD3F" w:rsidR="008922F1" w:rsidRDefault="006F75FB" w:rsidP="003552C1">
      <w:pPr>
        <w:pStyle w:val="Overskrift1"/>
        <w:numPr>
          <w:ilvl w:val="0"/>
          <w:numId w:val="0"/>
        </w:numPr>
        <w:ind w:left="432" w:hanging="432"/>
      </w:pPr>
      <w:bookmarkStart w:id="62" w:name="_Toc89865072"/>
      <w:r>
        <w:t>7</w:t>
      </w:r>
      <w:r>
        <w:tab/>
        <w:t>Skatteattest</w:t>
      </w:r>
      <w:r w:rsidR="002F2122">
        <w:t xml:space="preserve"> – kapittel B2 punkt 3.2</w:t>
      </w:r>
      <w:bookmarkEnd w:id="62"/>
    </w:p>
    <w:p w14:paraId="6F7D3524" w14:textId="20B15A63" w:rsidR="006F75FB" w:rsidRDefault="002F2122" w:rsidP="00CD2884">
      <w:r w:rsidRPr="002F2122">
        <w:t>Leverandør skal levere skatteattest i tråd med bestemmelsen i kapittel B2 punkt 3.2</w:t>
      </w:r>
    </w:p>
    <w:p w14:paraId="543EF676" w14:textId="77777777" w:rsidR="006F75FB" w:rsidRDefault="006F75FB" w:rsidP="00CD2884"/>
    <w:p w14:paraId="0A006770" w14:textId="6690DC17" w:rsidR="00986BB9" w:rsidRDefault="00986BB9" w:rsidP="00986BB9"/>
    <w:p w14:paraId="5E58430F" w14:textId="7B117515" w:rsidR="003552C1" w:rsidRDefault="003552C1" w:rsidP="00986BB9"/>
    <w:p w14:paraId="67C59047" w14:textId="4AD23697" w:rsidR="003552C1" w:rsidRDefault="003552C1" w:rsidP="00986BB9"/>
    <w:p w14:paraId="576C9BEE" w14:textId="77777777" w:rsidR="003552C1" w:rsidRDefault="003552C1" w:rsidP="00986BB9"/>
    <w:p w14:paraId="4C8CE451" w14:textId="3AAF5387" w:rsidR="00986BB9" w:rsidRDefault="006F75FB" w:rsidP="009C1634">
      <w:pPr>
        <w:pStyle w:val="Overskrift1"/>
        <w:numPr>
          <w:ilvl w:val="0"/>
          <w:numId w:val="0"/>
        </w:numPr>
      </w:pPr>
      <w:bookmarkStart w:id="63" w:name="_Toc89865073"/>
      <w:r>
        <w:t>8</w:t>
      </w:r>
      <w:r w:rsidR="009C1634">
        <w:tab/>
      </w:r>
      <w:r w:rsidR="00CF02B8">
        <w:t>Vedlegg</w:t>
      </w:r>
      <w:bookmarkEnd w:id="63"/>
    </w:p>
    <w:p w14:paraId="541FCCD8" w14:textId="77777777" w:rsidR="00CF02B8" w:rsidRDefault="00CF02B8" w:rsidP="00CF02B8">
      <w:r>
        <w:t>I dette skjemaet fremgår følgende vedlegg:</w:t>
      </w:r>
    </w:p>
    <w:p w14:paraId="63025701" w14:textId="5A8592FC" w:rsidR="000673CF" w:rsidRDefault="00CF02B8" w:rsidP="000673CF">
      <w:r>
        <w:t>Vedlegg 1: Mal forpliktelseserklæring</w:t>
      </w:r>
    </w:p>
    <w:p w14:paraId="6BD0A7B7" w14:textId="5BE4C22F" w:rsidR="00092156" w:rsidRDefault="00092156">
      <w:pPr>
        <w:pStyle w:val="Overskrift1"/>
        <w:sectPr w:rsidR="00092156" w:rsidSect="000673CF">
          <w:headerReference w:type="default" r:id="rId17"/>
          <w:footerReference w:type="default" r:id="rId18"/>
          <w:pgSz w:w="16838" w:h="11906" w:orient="landscape" w:code="9"/>
          <w:pgMar w:top="992" w:right="1418" w:bottom="1418" w:left="1418" w:header="709" w:footer="709" w:gutter="0"/>
          <w:cols w:space="708"/>
          <w:docGrid w:linePitch="360"/>
        </w:sectPr>
      </w:pPr>
    </w:p>
    <w:p w14:paraId="3EBEF5F7" w14:textId="77777777" w:rsidR="000673CF" w:rsidRPr="00CF02B8" w:rsidRDefault="000673CF" w:rsidP="00CF02B8">
      <w:pPr>
        <w:rPr>
          <w:b/>
        </w:rPr>
      </w:pPr>
      <w:r w:rsidRPr="00CF02B8">
        <w:rPr>
          <w:b/>
        </w:rPr>
        <w:lastRenderedPageBreak/>
        <w:t>Vedlegg 1</w:t>
      </w:r>
    </w:p>
    <w:p w14:paraId="3EEEE085" w14:textId="77777777" w:rsidR="000673CF" w:rsidRDefault="000673CF" w:rsidP="000673CF">
      <w:pPr>
        <w:rPr>
          <w:rFonts w:ascii="Arial" w:hAnsi="Arial" w:cs="Arial"/>
          <w:b/>
        </w:rPr>
      </w:pPr>
    </w:p>
    <w:p w14:paraId="6D281559" w14:textId="77777777" w:rsidR="000673CF" w:rsidRPr="007B05A1" w:rsidRDefault="000673CF" w:rsidP="000673CF">
      <w:r>
        <w:t xml:space="preserve">Der leverandøren eller et felleskap støtter seg på kapasiteten til en annen virksomhet benyttes følgende forpliktelseserklæring. </w:t>
      </w:r>
    </w:p>
    <w:p w14:paraId="35C7D8AA" w14:textId="77777777" w:rsidR="000673CF" w:rsidRDefault="000673CF" w:rsidP="000673CF">
      <w:pPr>
        <w:rPr>
          <w:rFonts w:ascii="Arial" w:hAnsi="Arial" w:cs="Arial"/>
        </w:rPr>
      </w:pPr>
    </w:p>
    <w:p w14:paraId="4ECFC9CC" w14:textId="77777777" w:rsidR="000673CF" w:rsidRDefault="000673CF" w:rsidP="000673CF">
      <w:pPr>
        <w:rPr>
          <w:rFonts w:ascii="Arial" w:hAnsi="Arial" w:cs="Arial"/>
        </w:rPr>
      </w:pPr>
    </w:p>
    <w:p w14:paraId="147D815C" w14:textId="77777777" w:rsidR="000673CF" w:rsidRPr="006A16DB" w:rsidRDefault="000673CF" w:rsidP="000673CF">
      <w:pPr>
        <w:jc w:val="center"/>
      </w:pPr>
      <w:r>
        <w:rPr>
          <w:rFonts w:ascii="Arial" w:hAnsi="Arial" w:cs="Arial"/>
        </w:rPr>
        <w:t>***</w:t>
      </w:r>
    </w:p>
    <w:p w14:paraId="2DD86FA1" w14:textId="77777777" w:rsidR="000673CF" w:rsidRPr="006A16DB" w:rsidRDefault="000673CF" w:rsidP="000673CF"/>
    <w:p w14:paraId="633F38B8" w14:textId="77777777" w:rsidR="000673CF" w:rsidRPr="007B05A1" w:rsidRDefault="000673CF" w:rsidP="000673CF">
      <w:pPr>
        <w:rPr>
          <w:b/>
        </w:rPr>
      </w:pPr>
      <w:r>
        <w:rPr>
          <w:rFonts w:ascii="Arial" w:hAnsi="Arial" w:cs="Arial"/>
          <w:b/>
        </w:rPr>
        <w:t xml:space="preserve">MAL </w:t>
      </w:r>
      <w:r w:rsidRPr="007B05A1">
        <w:rPr>
          <w:rFonts w:ascii="Arial" w:hAnsi="Arial" w:cs="Arial"/>
          <w:b/>
        </w:rPr>
        <w:t>FORPLIKTELSESERKLÆRING</w:t>
      </w:r>
    </w:p>
    <w:p w14:paraId="0B6FE4C1" w14:textId="77777777" w:rsidR="000673CF" w:rsidRPr="006A16DB" w:rsidRDefault="000673CF" w:rsidP="000673CF">
      <w:pPr>
        <w:jc w:val="center"/>
      </w:pPr>
    </w:p>
    <w:p w14:paraId="5EA787E5" w14:textId="77777777" w:rsidR="000673CF" w:rsidRPr="006A16DB" w:rsidRDefault="000673CF" w:rsidP="000673CF"/>
    <w:p w14:paraId="5C15367B" w14:textId="77777777" w:rsidR="000673CF" w:rsidRPr="006A16DB" w:rsidRDefault="000673CF" w:rsidP="000673CF"/>
    <w:p w14:paraId="34D7E1CE" w14:textId="77777777" w:rsidR="000673CF" w:rsidRDefault="000673CF" w:rsidP="000673CF">
      <w:r w:rsidRPr="006A16DB">
        <w:t xml:space="preserve">Firma … … … … … … … … … … stiller sin kompetanse og kapasitet til rådighet til </w:t>
      </w:r>
    </w:p>
    <w:p w14:paraId="58FE5C7F" w14:textId="77777777" w:rsidR="000673CF" w:rsidRDefault="000673CF" w:rsidP="000673CF"/>
    <w:p w14:paraId="312F6AF9" w14:textId="77777777" w:rsidR="000673CF" w:rsidRPr="006A16DB" w:rsidRDefault="000673CF" w:rsidP="000673CF">
      <w:r w:rsidRPr="006A16DB">
        <w:t xml:space="preserve">firma … … … … … … … … … … i </w:t>
      </w:r>
      <w:r>
        <w:t>[</w:t>
      </w:r>
      <w:r w:rsidRPr="003552C1">
        <w:t>prosjektnavn her</w:t>
      </w:r>
      <w:r>
        <w:t>]</w:t>
      </w:r>
      <w:r w:rsidRPr="006A16DB">
        <w:t>.</w:t>
      </w:r>
    </w:p>
    <w:p w14:paraId="0327AF72" w14:textId="77777777" w:rsidR="000673CF" w:rsidRPr="006A16DB" w:rsidRDefault="000673CF" w:rsidP="000673CF"/>
    <w:p w14:paraId="24826BDA" w14:textId="77777777" w:rsidR="000673CF" w:rsidRPr="006A16DB" w:rsidRDefault="000673CF" w:rsidP="000673CF"/>
    <w:p w14:paraId="3A704FF5" w14:textId="77777777" w:rsidR="000673CF" w:rsidRPr="006A16DB" w:rsidRDefault="000673CF" w:rsidP="000673CF"/>
    <w:p w14:paraId="01B8389C" w14:textId="77777777" w:rsidR="000673CF" w:rsidRPr="006A16DB" w:rsidRDefault="000673CF" w:rsidP="000673CF"/>
    <w:p w14:paraId="13605A8B" w14:textId="77777777" w:rsidR="000673CF" w:rsidRPr="006A16DB" w:rsidRDefault="000673CF" w:rsidP="000673CF"/>
    <w:p w14:paraId="727E3DDE" w14:textId="77777777" w:rsidR="000673CF" w:rsidRPr="006A16DB" w:rsidRDefault="000673CF" w:rsidP="000673CF">
      <w:r w:rsidRPr="006A16DB">
        <w:t xml:space="preserve">Dato: </w:t>
      </w:r>
    </w:p>
    <w:p w14:paraId="70186768" w14:textId="77777777" w:rsidR="000673CF" w:rsidRPr="006A16DB" w:rsidRDefault="000673CF" w:rsidP="000673CF"/>
    <w:p w14:paraId="7343E110" w14:textId="77777777" w:rsidR="000673CF" w:rsidRPr="006A16DB" w:rsidRDefault="000673CF" w:rsidP="000673CF">
      <w:r w:rsidRPr="006A16DB">
        <w:t>For … … … … … … … … … …</w:t>
      </w:r>
    </w:p>
    <w:p w14:paraId="0E1E0C64" w14:textId="77777777" w:rsidR="000673CF" w:rsidRPr="006A16DB" w:rsidRDefault="000673CF" w:rsidP="000673CF"/>
    <w:p w14:paraId="31CE0942" w14:textId="77777777" w:rsidR="000673CF" w:rsidRPr="006A16DB" w:rsidRDefault="000673CF" w:rsidP="000673CF"/>
    <w:p w14:paraId="4845F3E8" w14:textId="77777777" w:rsidR="000673CF" w:rsidRPr="006A16DB" w:rsidRDefault="000673CF" w:rsidP="000673CF"/>
    <w:p w14:paraId="3EAAD755" w14:textId="77777777" w:rsidR="000673CF" w:rsidRPr="006A16DB" w:rsidRDefault="000673CF" w:rsidP="000673CF">
      <w:r w:rsidRPr="006A16DB">
        <w:t>… … … … … … … … … … … …</w:t>
      </w:r>
    </w:p>
    <w:p w14:paraId="3B13BFBB" w14:textId="22831481" w:rsidR="000673CF" w:rsidRDefault="00554897" w:rsidP="00554897">
      <w:r>
        <w:t>Signatur</w:t>
      </w:r>
      <w:bookmarkEnd w:id="2"/>
    </w:p>
    <w:p w14:paraId="19B64DEA" w14:textId="68E8D8C3" w:rsidR="0036699E" w:rsidRDefault="006E4D61" w:rsidP="00554897">
      <w:r>
        <w:br w:type="page"/>
      </w:r>
    </w:p>
    <w:p w14:paraId="2769B15F" w14:textId="77777777" w:rsidR="006E4D61" w:rsidRDefault="006E4D61" w:rsidP="006E4D6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Vedlegg 2 -S</w:t>
      </w:r>
      <w:r>
        <w:rPr>
          <w:rStyle w:val="normaltextrun"/>
        </w:rPr>
        <w:t xml:space="preserve">kjema for inntakskontroll </w:t>
      </w:r>
      <w:r>
        <w:rPr>
          <w:rStyle w:val="scxw241271491"/>
        </w:rPr>
        <w:t> </w:t>
      </w:r>
      <w:r>
        <w:br/>
      </w:r>
      <w:r>
        <w:rPr>
          <w:rStyle w:val="scxw241271491"/>
        </w:rPr>
        <w:t> </w:t>
      </w:r>
      <w:r>
        <w:br/>
      </w:r>
      <w:r>
        <w:rPr>
          <w:rStyle w:val="eop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4290"/>
        <w:gridCol w:w="1335"/>
        <w:gridCol w:w="1800"/>
      </w:tblGrid>
      <w:tr w:rsidR="006E4D61" w14:paraId="3041805F" w14:textId="77777777" w:rsidTr="006E4D61">
        <w:trPr>
          <w:trHeight w:val="1515"/>
        </w:trPr>
        <w:tc>
          <w:tcPr>
            <w:tcW w:w="89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1CC65C29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Calibri Light" w:hAnsi="Calibri Light" w:cs="Calibri Light"/>
                <w:b/>
                <w:bCs/>
                <w:sz w:val="28"/>
                <w:szCs w:val="28"/>
              </w:rPr>
              <w:t>Skjema for Inntakskontroll </w:t>
            </w:r>
            <w:r>
              <w:rPr>
                <w:rStyle w:val="eop"/>
                <w:rFonts w:ascii="Calibri Light" w:hAnsi="Calibri Light" w:cs="Calibri Light"/>
                <w:sz w:val="28"/>
                <w:szCs w:val="28"/>
              </w:rPr>
              <w:t> </w:t>
            </w:r>
          </w:p>
          <w:p w14:paraId="00CA51C9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sz w:val="16"/>
                <w:szCs w:val="16"/>
              </w:rPr>
              <w:t>Leveres byggherre fem dager før virksomheten planlegger å starte arbeidet.                                                                                                             </w:t>
            </w: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  <w:p w14:paraId="6CB04B08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  <w:p w14:paraId="423B68E5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sz w:val="16"/>
                <w:szCs w:val="16"/>
              </w:rPr>
              <w:t>Leveres for virksomhet som direkte medvirker til å oppfylle kontraktsarbeidet, herunder bl.a. bygging, transport av masser / asfalt / betong og bearbeiding, montering og demontering av varer. </w:t>
            </w: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  <w:p w14:paraId="7C33E949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  <w:p w14:paraId="6E899C63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sz w:val="16"/>
                <w:szCs w:val="16"/>
              </w:rPr>
              <w:t>Skjema leveres ikke for annet varekjøp/leveranse. Skjemaet leveres ikke av prosjekterende.</w:t>
            </w: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E4D61" w14:paraId="61B64376" w14:textId="77777777" w:rsidTr="006E4D61">
        <w:trPr>
          <w:trHeight w:val="300"/>
        </w:trPr>
        <w:tc>
          <w:tcPr>
            <w:tcW w:w="7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BE68078" w14:textId="77777777" w:rsidR="006E4D61" w:rsidRDefault="006E4D61" w:rsidP="006E4D61">
            <w:pPr>
              <w:pStyle w:val="paragraph"/>
              <w:spacing w:before="0" w:beforeAutospacing="0" w:after="0" w:afterAutospacing="0"/>
              <w:ind w:right="-1425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16"/>
                <w:szCs w:val="16"/>
              </w:rPr>
              <w:t>Prosjekt/kontrakt:</w:t>
            </w: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DB7222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</w:rPr>
              <w:t> </w:t>
            </w:r>
          </w:p>
        </w:tc>
      </w:tr>
      <w:tr w:rsidR="006E4D61" w14:paraId="3EC6EDA5" w14:textId="77777777" w:rsidTr="006E4D61">
        <w:trPr>
          <w:trHeight w:val="300"/>
        </w:trPr>
        <w:tc>
          <w:tcPr>
            <w:tcW w:w="7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8470027" w14:textId="77777777" w:rsidR="006E4D61" w:rsidRDefault="006E4D61" w:rsidP="006E4D61">
            <w:pPr>
              <w:pStyle w:val="paragraph"/>
              <w:spacing w:before="0" w:beforeAutospacing="0" w:after="0" w:afterAutospacing="0"/>
              <w:ind w:right="-1425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16"/>
                <w:szCs w:val="16"/>
              </w:rPr>
              <w:t>Gjelder for:</w:t>
            </w:r>
            <w:r>
              <w:rPr>
                <w:rStyle w:val="normaltextrun"/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Style w:val="normaltextrun"/>
                <w:rFonts w:ascii="Arial" w:hAnsi="Arial" w:cs="Arial"/>
                <w:i/>
                <w:iCs/>
                <w:color w:val="4472C4"/>
                <w:sz w:val="16"/>
                <w:szCs w:val="16"/>
              </w:rPr>
              <w:t>&lt;navn på virksomhet og org.nr</w:t>
            </w:r>
            <w:r>
              <w:rPr>
                <w:rStyle w:val="normaltextrun"/>
                <w:rFonts w:ascii="Arial" w:hAnsi="Arial" w:cs="Arial"/>
                <w:color w:val="4472C4"/>
                <w:sz w:val="16"/>
                <w:szCs w:val="16"/>
              </w:rPr>
              <w:t>&gt;</w:t>
            </w:r>
            <w:r>
              <w:rPr>
                <w:rStyle w:val="eop"/>
                <w:rFonts w:ascii="Arial" w:hAnsi="Arial" w:cs="Arial"/>
                <w:color w:val="4472C4"/>
                <w:sz w:val="16"/>
                <w:szCs w:val="16"/>
              </w:rPr>
              <w:t> </w:t>
            </w:r>
          </w:p>
        </w:tc>
        <w:tc>
          <w:tcPr>
            <w:tcW w:w="17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DD9C6D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color w:val="FF0000"/>
              </w:rPr>
              <w:t> </w:t>
            </w:r>
          </w:p>
        </w:tc>
      </w:tr>
      <w:tr w:rsidR="006E4D61" w14:paraId="2A3F2610" w14:textId="77777777" w:rsidTr="006E4D61">
        <w:trPr>
          <w:trHeight w:val="300"/>
        </w:trPr>
        <w:tc>
          <w:tcPr>
            <w:tcW w:w="7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097A9EE" w14:textId="77777777" w:rsidR="006E4D61" w:rsidRDefault="006E4D61" w:rsidP="006E4D61">
            <w:pPr>
              <w:pStyle w:val="paragraph"/>
              <w:spacing w:before="0" w:beforeAutospacing="0" w:after="0" w:afterAutospacing="0"/>
              <w:ind w:right="-1425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16"/>
                <w:szCs w:val="16"/>
              </w:rPr>
              <w:t>Virksomhet med arbeidstaker   Virksomhet uten arbeidstaker   Bemanningsbyrå    Utleie fra produksjonsbedrift</w:t>
            </w: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                    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5F0B3F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color w:val="FF0000"/>
              </w:rPr>
              <w:t> </w:t>
            </w:r>
          </w:p>
        </w:tc>
      </w:tr>
      <w:tr w:rsidR="006E4D61" w14:paraId="756BDBB7" w14:textId="77777777" w:rsidTr="006E4D61">
        <w:trPr>
          <w:trHeight w:val="300"/>
        </w:trPr>
        <w:tc>
          <w:tcPr>
            <w:tcW w:w="7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3A3F3CD" w14:textId="77777777" w:rsidR="006E4D61" w:rsidRDefault="006E4D61" w:rsidP="006E4D61">
            <w:pPr>
              <w:pStyle w:val="paragraph"/>
              <w:spacing w:before="0" w:beforeAutospacing="0" w:after="0" w:afterAutospacing="0"/>
              <w:ind w:right="-1425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16"/>
                <w:szCs w:val="16"/>
              </w:rPr>
              <w:t>Hvilket arbeid skal utføres?</w:t>
            </w: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CCDDF5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color w:val="FF0000"/>
              </w:rPr>
              <w:t> </w:t>
            </w:r>
          </w:p>
        </w:tc>
      </w:tr>
      <w:tr w:rsidR="006E4D61" w14:paraId="44481AD6" w14:textId="77777777" w:rsidTr="006E4D61">
        <w:trPr>
          <w:trHeight w:val="555"/>
        </w:trPr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5D8E1E8" w14:textId="77777777" w:rsidR="006E4D61" w:rsidRDefault="006E4D61" w:rsidP="006E4D61">
            <w:pPr>
              <w:pStyle w:val="paragraph"/>
              <w:spacing w:before="0" w:beforeAutospacing="0" w:after="0" w:afterAutospacing="0"/>
              <w:ind w:right="-1425"/>
              <w:textAlignment w:val="baseline"/>
            </w:pPr>
            <w:r>
              <w:rPr>
                <w:rStyle w:val="spellingerror"/>
                <w:rFonts w:ascii="Arial" w:hAnsi="Arial" w:cs="Arial"/>
                <w:b/>
                <w:bCs/>
                <w:sz w:val="16"/>
                <w:szCs w:val="16"/>
              </w:rPr>
              <w:t>Hovedentreprenør</w:t>
            </w:r>
            <w:r>
              <w:rPr>
                <w:rStyle w:val="normaltextrun"/>
                <w:rFonts w:ascii="Arial" w:hAnsi="Arial" w:cs="Arial"/>
                <w:b/>
                <w:bCs/>
                <w:sz w:val="16"/>
                <w:szCs w:val="16"/>
              </w:rPr>
              <w:t xml:space="preserve"> (ledd 0)</w:t>
            </w:r>
            <w:r>
              <w:rPr>
                <w:rStyle w:val="normaltextrun"/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:</w:t>
            </w:r>
            <w:r>
              <w:rPr>
                <w:rStyle w:val="normaltextrun"/>
                <w:rFonts w:ascii="Arial" w:hAnsi="Arial" w:cs="Arial"/>
                <w:b/>
                <w:bCs/>
                <w:sz w:val="16"/>
                <w:szCs w:val="16"/>
              </w:rPr>
              <w:t> </w:t>
            </w: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5F66D0" w14:textId="77777777" w:rsidR="006E4D61" w:rsidRDefault="006E4D61" w:rsidP="006E4D61">
            <w:pPr>
              <w:pStyle w:val="paragraph"/>
              <w:spacing w:before="0" w:beforeAutospacing="0" w:after="0" w:afterAutospacing="0"/>
              <w:ind w:left="345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i/>
                <w:iCs/>
                <w:color w:val="4472C4"/>
                <w:sz w:val="16"/>
                <w:szCs w:val="16"/>
              </w:rPr>
              <w:t>&lt;Navn på virksomhet og org.nr.</w:t>
            </w:r>
            <w:r>
              <w:rPr>
                <w:rStyle w:val="eop"/>
                <w:rFonts w:ascii="Arial" w:hAnsi="Arial" w:cs="Arial"/>
                <w:color w:val="4472C4"/>
                <w:sz w:val="16"/>
                <w:szCs w:val="16"/>
              </w:rPr>
              <w:t> 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2F7F1C2" w14:textId="77777777" w:rsidR="006E4D61" w:rsidRDefault="006E4D61" w:rsidP="006E4D61">
            <w:pPr>
              <w:pStyle w:val="paragraph"/>
              <w:spacing w:before="0" w:beforeAutospacing="0" w:after="0" w:afterAutospacing="0"/>
              <w:ind w:right="-1425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16"/>
                <w:szCs w:val="16"/>
              </w:rPr>
              <w:t>Signatur/dato:</w:t>
            </w: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028228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</w:rPr>
              <w:t> </w:t>
            </w:r>
          </w:p>
        </w:tc>
      </w:tr>
      <w:tr w:rsidR="006E4D61" w14:paraId="12484363" w14:textId="77777777" w:rsidTr="006E4D61">
        <w:trPr>
          <w:trHeight w:val="555"/>
        </w:trPr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D3A6992" w14:textId="77777777" w:rsidR="006E4D61" w:rsidRDefault="006E4D61" w:rsidP="006E4D61">
            <w:pPr>
              <w:pStyle w:val="paragraph"/>
              <w:spacing w:before="0" w:beforeAutospacing="0" w:after="0" w:afterAutospacing="0"/>
              <w:ind w:right="-1425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16"/>
                <w:szCs w:val="16"/>
              </w:rPr>
              <w:t>Underentreprenør (ledd 1): </w:t>
            </w: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F0DA1B" w14:textId="77777777" w:rsidR="006E4D61" w:rsidRDefault="006E4D61" w:rsidP="006E4D61">
            <w:pPr>
              <w:pStyle w:val="paragraph"/>
              <w:spacing w:before="0" w:beforeAutospacing="0" w:after="0" w:afterAutospacing="0"/>
              <w:ind w:left="345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i/>
                <w:iCs/>
                <w:color w:val="4472C4"/>
                <w:sz w:val="16"/>
                <w:szCs w:val="16"/>
              </w:rPr>
              <w:t>&lt;Navn på virksomhet og org.nr.</w:t>
            </w:r>
            <w:r>
              <w:rPr>
                <w:rStyle w:val="eop"/>
                <w:rFonts w:ascii="Arial" w:hAnsi="Arial" w:cs="Arial"/>
                <w:color w:val="4472C4"/>
                <w:sz w:val="16"/>
                <w:szCs w:val="16"/>
              </w:rPr>
              <w:t> 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6EC365F" w14:textId="77777777" w:rsidR="006E4D61" w:rsidRDefault="006E4D61" w:rsidP="006E4D61">
            <w:pPr>
              <w:pStyle w:val="paragraph"/>
              <w:spacing w:before="0" w:beforeAutospacing="0" w:after="0" w:afterAutospacing="0"/>
              <w:ind w:right="-1425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16"/>
                <w:szCs w:val="16"/>
              </w:rPr>
              <w:t>Signatur/dato:</w:t>
            </w: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EE97F4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</w:rPr>
              <w:t> </w:t>
            </w:r>
          </w:p>
        </w:tc>
      </w:tr>
      <w:tr w:rsidR="006E4D61" w14:paraId="54FBB463" w14:textId="77777777" w:rsidTr="006E4D61">
        <w:trPr>
          <w:trHeight w:val="555"/>
        </w:trPr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94DD4F9" w14:textId="77777777" w:rsidR="006E4D61" w:rsidRDefault="006E4D61" w:rsidP="006E4D61">
            <w:pPr>
              <w:pStyle w:val="paragraph"/>
              <w:spacing w:before="0" w:beforeAutospacing="0" w:after="0" w:afterAutospacing="0"/>
              <w:ind w:right="-1425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16"/>
                <w:szCs w:val="16"/>
              </w:rPr>
              <w:t>Underentreprenør (ledd 2): </w:t>
            </w: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F05483" w14:textId="77777777" w:rsidR="006E4D61" w:rsidRDefault="006E4D61" w:rsidP="006E4D61">
            <w:pPr>
              <w:pStyle w:val="paragraph"/>
              <w:spacing w:before="0" w:beforeAutospacing="0" w:after="0" w:afterAutospacing="0"/>
              <w:ind w:left="345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i/>
                <w:iCs/>
                <w:color w:val="4472C4"/>
                <w:sz w:val="16"/>
                <w:szCs w:val="16"/>
              </w:rPr>
              <w:t>&lt;Navn på virksomhet og org.nr.</w:t>
            </w:r>
            <w:r>
              <w:rPr>
                <w:rStyle w:val="eop"/>
                <w:rFonts w:ascii="Arial" w:hAnsi="Arial" w:cs="Arial"/>
                <w:color w:val="4472C4"/>
                <w:sz w:val="16"/>
                <w:szCs w:val="16"/>
              </w:rPr>
              <w:t> 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3E6E966" w14:textId="77777777" w:rsidR="006E4D61" w:rsidRDefault="006E4D61" w:rsidP="006E4D61">
            <w:pPr>
              <w:pStyle w:val="paragraph"/>
              <w:spacing w:before="0" w:beforeAutospacing="0" w:after="0" w:afterAutospacing="0"/>
              <w:ind w:right="-1425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16"/>
                <w:szCs w:val="16"/>
              </w:rPr>
              <w:t>Signatur/dato:</w:t>
            </w: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94D6A7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</w:rPr>
              <w:t> </w:t>
            </w:r>
          </w:p>
        </w:tc>
      </w:tr>
    </w:tbl>
    <w:p w14:paraId="57440D22" w14:textId="77777777" w:rsidR="006E4D61" w:rsidRDefault="006E4D61" w:rsidP="006E4D6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14:paraId="68B8C304" w14:textId="77777777" w:rsidR="006E4D61" w:rsidRDefault="006E4D61" w:rsidP="006E4D61">
      <w:pPr>
        <w:pStyle w:val="paragraph"/>
        <w:spacing w:before="0" w:beforeAutospacing="0" w:after="0" w:afterAutospacing="0"/>
        <w:ind w:left="-435" w:firstLine="4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18"/>
          <w:szCs w:val="18"/>
        </w:rPr>
        <w:t>Signaturen bekrefter at:</w:t>
      </w:r>
      <w:r>
        <w:rPr>
          <w:rStyle w:val="eop"/>
          <w:rFonts w:ascii="Arial" w:hAnsi="Arial" w:cs="Arial"/>
          <w:sz w:val="18"/>
          <w:szCs w:val="18"/>
        </w:rPr>
        <w:t> </w:t>
      </w:r>
    </w:p>
    <w:p w14:paraId="131E5F5A" w14:textId="77777777" w:rsidR="006E4D61" w:rsidRDefault="006E4D61" w:rsidP="006E4D61">
      <w:pPr>
        <w:pStyle w:val="paragraph"/>
        <w:numPr>
          <w:ilvl w:val="0"/>
          <w:numId w:val="20"/>
        </w:numPr>
        <w:spacing w:before="0" w:beforeAutospacing="0" w:after="0" w:afterAutospacing="0"/>
        <w:ind w:firstLine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Arial" w:hAnsi="Arial" w:cs="Arial"/>
          <w:sz w:val="18"/>
          <w:szCs w:val="18"/>
        </w:rPr>
        <w:t>Dokumentasjonskravene i tabell nedenfor er verifisert</w:t>
      </w:r>
      <w:r>
        <w:rPr>
          <w:rStyle w:val="eop"/>
          <w:rFonts w:ascii="Arial" w:hAnsi="Arial" w:cs="Arial"/>
          <w:sz w:val="18"/>
          <w:szCs w:val="18"/>
        </w:rPr>
        <w:t> </w:t>
      </w:r>
    </w:p>
    <w:p w14:paraId="0F3CAC95" w14:textId="77777777" w:rsidR="006E4D61" w:rsidRDefault="006E4D61" w:rsidP="006E4D61">
      <w:pPr>
        <w:pStyle w:val="paragraph"/>
        <w:numPr>
          <w:ilvl w:val="0"/>
          <w:numId w:val="20"/>
        </w:numPr>
        <w:spacing w:before="0" w:beforeAutospacing="0" w:after="0" w:afterAutospacing="0"/>
        <w:ind w:firstLine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Arial" w:hAnsi="Arial" w:cs="Arial"/>
          <w:sz w:val="18"/>
          <w:szCs w:val="18"/>
        </w:rPr>
        <w:t>Kontraktens krav er videreført i kontrakt med underentreprenør/virksomhet</w:t>
      </w:r>
      <w:r>
        <w:rPr>
          <w:rStyle w:val="eop"/>
          <w:rFonts w:ascii="Arial" w:hAnsi="Arial" w:cs="Arial"/>
          <w:sz w:val="18"/>
          <w:szCs w:val="18"/>
        </w:rPr>
        <w:t> </w:t>
      </w:r>
    </w:p>
    <w:p w14:paraId="25B57C0A" w14:textId="77777777" w:rsidR="006E4D61" w:rsidRDefault="006E4D61" w:rsidP="006E4D61">
      <w:pPr>
        <w:pStyle w:val="paragraph"/>
        <w:numPr>
          <w:ilvl w:val="0"/>
          <w:numId w:val="20"/>
        </w:numPr>
        <w:spacing w:before="0" w:beforeAutospacing="0" w:after="0" w:afterAutospacing="0"/>
        <w:ind w:firstLine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Arial" w:hAnsi="Arial" w:cs="Arial"/>
          <w:sz w:val="18"/>
          <w:szCs w:val="18"/>
        </w:rPr>
        <w:t>Samhandlingsdokument er gjennomgått og akseptert av alle ledd </w:t>
      </w:r>
      <w:r>
        <w:rPr>
          <w:rStyle w:val="eop"/>
          <w:rFonts w:ascii="Arial" w:hAnsi="Arial" w:cs="Arial"/>
          <w:sz w:val="18"/>
          <w:szCs w:val="18"/>
        </w:rPr>
        <w:t> </w:t>
      </w:r>
    </w:p>
    <w:p w14:paraId="3E64500B" w14:textId="77777777" w:rsidR="006E4D61" w:rsidRDefault="006E4D61" w:rsidP="006E4D61">
      <w:pPr>
        <w:pStyle w:val="paragraph"/>
        <w:numPr>
          <w:ilvl w:val="0"/>
          <w:numId w:val="21"/>
        </w:numPr>
        <w:spacing w:before="0" w:beforeAutospacing="0" w:after="0" w:afterAutospacing="0"/>
        <w:ind w:firstLine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Arial" w:hAnsi="Arial" w:cs="Arial"/>
          <w:sz w:val="18"/>
          <w:szCs w:val="18"/>
        </w:rPr>
        <w:t>Gjeldende virksomhet driver et systematisk HMS-arbeid og aksepterer at byggherren har tilgang til å gjennomgå og verifisere virksomhetens system for ivaretakelse av helse, miljø og sikkerhet.</w:t>
      </w:r>
      <w:r>
        <w:rPr>
          <w:rStyle w:val="eop"/>
          <w:rFonts w:ascii="Arial" w:hAnsi="Arial" w:cs="Arial"/>
          <w:sz w:val="18"/>
          <w:szCs w:val="18"/>
        </w:rPr>
        <w:t> </w:t>
      </w:r>
    </w:p>
    <w:p w14:paraId="295F899E" w14:textId="77777777" w:rsidR="006E4D61" w:rsidRDefault="006E4D61" w:rsidP="006E4D61">
      <w:pPr>
        <w:pStyle w:val="paragraph"/>
        <w:numPr>
          <w:ilvl w:val="0"/>
          <w:numId w:val="21"/>
        </w:numPr>
        <w:spacing w:before="0" w:beforeAutospacing="0" w:after="0" w:afterAutospacing="0"/>
        <w:ind w:firstLine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Arial" w:hAnsi="Arial" w:cs="Arial"/>
          <w:sz w:val="18"/>
          <w:szCs w:val="18"/>
        </w:rPr>
        <w:t>Gyldig HMS kort og kompetansebevis iht. kontrakt og regelverk, foreligger før oppstart.</w:t>
      </w:r>
      <w:r>
        <w:rPr>
          <w:rStyle w:val="eop"/>
          <w:rFonts w:ascii="Arial" w:hAnsi="Arial" w:cs="Arial"/>
          <w:sz w:val="18"/>
          <w:szCs w:val="18"/>
        </w:rPr>
        <w:t> </w:t>
      </w:r>
    </w:p>
    <w:p w14:paraId="512F4126" w14:textId="77777777" w:rsidR="006E4D61" w:rsidRDefault="006E4D61" w:rsidP="006E4D61">
      <w:pPr>
        <w:pStyle w:val="paragraph"/>
        <w:numPr>
          <w:ilvl w:val="0"/>
          <w:numId w:val="21"/>
        </w:numPr>
        <w:spacing w:before="0" w:beforeAutospacing="0" w:after="0" w:afterAutospacing="0"/>
        <w:ind w:firstLine="0"/>
        <w:textAlignment w:val="baseline"/>
      </w:pPr>
      <w:r>
        <w:rPr>
          <w:rStyle w:val="normaltextrun"/>
          <w:rFonts w:ascii="Arial" w:hAnsi="Arial" w:cs="Arial"/>
          <w:sz w:val="18"/>
          <w:szCs w:val="18"/>
        </w:rPr>
        <w:t>Gjeldende virksomhet er kjent med de plikter og det ansvar som følger av sanksjonsloven av 16. april 2021 med tilhørende forskrifter.</w:t>
      </w:r>
      <w:r>
        <w:rPr>
          <w:rStyle w:val="eop"/>
          <w:rFonts w:ascii="Arial" w:hAnsi="Arial" w:cs="Arial"/>
          <w:sz w:val="18"/>
          <w:szCs w:val="18"/>
        </w:rPr>
        <w:t> </w:t>
      </w:r>
    </w:p>
    <w:p w14:paraId="1CE324FA" w14:textId="77777777" w:rsidR="006E4D61" w:rsidRDefault="006E4D61" w:rsidP="006E4D61">
      <w:pPr>
        <w:pStyle w:val="paragraph"/>
        <w:spacing w:before="0" w:beforeAutospacing="0" w:after="0" w:afterAutospacing="0"/>
        <w:ind w:left="360" w:right="-28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7"/>
        <w:gridCol w:w="747"/>
        <w:gridCol w:w="1103"/>
      </w:tblGrid>
      <w:tr w:rsidR="006E4D61" w14:paraId="1714F37F" w14:textId="77777777" w:rsidTr="006E4D61">
        <w:trPr>
          <w:trHeight w:val="1020"/>
        </w:trPr>
        <w:tc>
          <w:tcPr>
            <w:tcW w:w="7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510E39F3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Dokumentasjonskrav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29D202C9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Ja / Nei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78C194E2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3579A753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Kopi til byggherre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E4D61" w14:paraId="27FE1415" w14:textId="77777777" w:rsidTr="006E4D61">
        <w:trPr>
          <w:trHeight w:val="2160"/>
        </w:trPr>
        <w:tc>
          <w:tcPr>
            <w:tcW w:w="7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CE0889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SHA-plan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102A287E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Er aktuell risiko med tiltak fra byggherrens SHA-plan innarbeidet i underentreprenørens HMS-system? 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3C603082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5131B0AF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16"/>
                <w:szCs w:val="16"/>
              </w:rPr>
              <w:t>Veiledning </w:t>
            </w: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  <w:p w14:paraId="7A541205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sz w:val="16"/>
                <w:szCs w:val="16"/>
              </w:rPr>
              <w:t>Virksomhet uten arbeidstakere må ikke ha et HMS-system, men skal kjenne til og følge relevante krav i SHA-planen. </w:t>
            </w: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4451F7" w14:textId="77777777" w:rsidR="006E4D61" w:rsidRDefault="006E4D61" w:rsidP="006E4D61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0925DC" w14:textId="77777777" w:rsidR="006E4D61" w:rsidRDefault="006E4D61" w:rsidP="006E4D61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</w:tc>
      </w:tr>
    </w:tbl>
    <w:p w14:paraId="59553515" w14:textId="77777777" w:rsidR="006E4D61" w:rsidRDefault="006E4D61" w:rsidP="006E4D6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pagebreaktextspan"/>
          <w:rFonts w:ascii="Segoe UI" w:hAnsi="Segoe UI" w:cs="Segoe UI"/>
          <w:color w:val="666666"/>
          <w:sz w:val="18"/>
          <w:szCs w:val="18"/>
          <w:shd w:val="clear" w:color="auto" w:fill="FFFFFF"/>
        </w:rPr>
        <w:t> </w:t>
      </w:r>
      <w:r>
        <w:rPr>
          <w:rStyle w:val="eop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4"/>
        <w:gridCol w:w="757"/>
        <w:gridCol w:w="1116"/>
      </w:tblGrid>
      <w:tr w:rsidR="006E4D61" w14:paraId="4F7424D2" w14:textId="77777777" w:rsidTr="006E4D61">
        <w:trPr>
          <w:trHeight w:val="855"/>
        </w:trPr>
        <w:tc>
          <w:tcPr>
            <w:tcW w:w="7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34E23D19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Dokumentasjonskrav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664EB315" w14:textId="77777777" w:rsidR="006E4D61" w:rsidRDefault="006E4D61" w:rsidP="006E4D61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Ja/Nei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74392603" w14:textId="77777777" w:rsidR="006E4D61" w:rsidRDefault="006E4D61" w:rsidP="006E4D61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Kopi til byggherre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E4D61" w14:paraId="6D31575F" w14:textId="77777777" w:rsidTr="006E4D61">
        <w:trPr>
          <w:trHeight w:val="3270"/>
        </w:trPr>
        <w:tc>
          <w:tcPr>
            <w:tcW w:w="7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B55D23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  <w:p w14:paraId="09C2E12F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Arbeidstid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144576E8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Skal det arbeides </w:t>
            </w:r>
            <w:r>
              <w:rPr>
                <w:rStyle w:val="normaltextrun"/>
                <w:rFonts w:ascii="Arial" w:hAnsi="Arial" w:cs="Arial"/>
                <w:sz w:val="18"/>
                <w:szCs w:val="18"/>
                <w:u w:val="single"/>
              </w:rPr>
              <w:t>utover</w:t>
            </w:r>
            <w:r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 alminnelige arbeidstidsbestemmelser i Arbeidsmiljøloven eller aktuell tariffavtale?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47EF69EA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46BF025C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16"/>
                <w:szCs w:val="16"/>
              </w:rPr>
              <w:t>Veiledning</w:t>
            </w: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  <w:p w14:paraId="28CA60C9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color w:val="000000"/>
                <w:sz w:val="16"/>
                <w:szCs w:val="16"/>
              </w:rPr>
              <w:t>Alminnelig arbeidstid etter arbeidsmiljøloven er 9 t per dag og 40 t per uke. De landsdekkende anleggstariffene har 37, 5 timer per uke som alminnelig arbeidstid.</w:t>
            </w:r>
            <w:r>
              <w:rPr>
                <w:rStyle w:val="eop"/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76EFBEEE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667CAE57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color w:val="000000"/>
                <w:sz w:val="16"/>
                <w:szCs w:val="16"/>
              </w:rPr>
              <w:t>Kopi av avtaler med tillitsvalgt eller godkjent av Arbeidstilsynet legges ved. </w:t>
            </w:r>
            <w:r>
              <w:rPr>
                <w:rStyle w:val="eop"/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58391F70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2277F1BE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color w:val="000000"/>
                <w:sz w:val="16"/>
                <w:szCs w:val="16"/>
              </w:rPr>
              <w:t>Avtaler med den enkelte arbeidstaker legges ikke ved. </w:t>
            </w:r>
            <w:r>
              <w:rPr>
                <w:rStyle w:val="eop"/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6E81C8A2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  <w:p w14:paraId="03FADB0D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sz w:val="16"/>
                <w:szCs w:val="16"/>
              </w:rPr>
              <w:t>Omfatter virksomhet med og uten arbeidstaker, arbeidstakere i ledende stillinger og arbeidstakere i særlig uavhengig stilling som utfører kontraktsarbeid.</w:t>
            </w: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  <w:p w14:paraId="49B2404A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5659240F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34C930BC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5F7B9C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15C4F2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spellingerror"/>
                <w:rFonts w:ascii="Arial" w:hAnsi="Arial" w:cs="Arial"/>
                <w:sz w:val="18"/>
                <w:szCs w:val="18"/>
              </w:rPr>
              <w:t>X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E4D61" w14:paraId="68260F51" w14:textId="77777777" w:rsidTr="006E4D61">
        <w:trPr>
          <w:trHeight w:val="1140"/>
        </w:trPr>
        <w:tc>
          <w:tcPr>
            <w:tcW w:w="7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F1C117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0D894049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Fullmakt til opplysninger om skatter og avgifter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6573FB72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Foreligger signert fullmakt til «Opplysninger om skatt og avgifter» (utvidet skatteattest) med kopi av ID til den som signerer? 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2D8236D5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777E4ADD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430AF70C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16B45D74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Veiledning</w:t>
            </w: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  <w:p w14:paraId="2071F9AB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sz w:val="16"/>
                <w:szCs w:val="16"/>
              </w:rPr>
              <w:t>Fullmakt med kopi av ID legges ved.</w:t>
            </w: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  <w:p w14:paraId="4F83D662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  <w:p w14:paraId="0FC44F76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  <w:p w14:paraId="79291DE2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  <w:p w14:paraId="396C53E6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  <w:p w14:paraId="0BDB6E82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i/>
                <w:iCs/>
                <w:sz w:val="16"/>
                <w:szCs w:val="16"/>
              </w:rPr>
              <w:t> </w:t>
            </w: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  <w:p w14:paraId="7C2B1D6E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150B9C" w14:textId="77777777" w:rsidR="006E4D61" w:rsidRDefault="006E4D61" w:rsidP="006E4D61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6B22E2" w14:textId="77777777" w:rsidR="006E4D61" w:rsidRDefault="006E4D61" w:rsidP="006E4D61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rStyle w:val="spellingerror"/>
                <w:rFonts w:ascii="Arial" w:hAnsi="Arial" w:cs="Arial"/>
                <w:sz w:val="18"/>
                <w:szCs w:val="18"/>
              </w:rPr>
              <w:t>X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E4D61" w14:paraId="495B3E78" w14:textId="77777777" w:rsidTr="006E4D61">
        <w:trPr>
          <w:trHeight w:val="1695"/>
        </w:trPr>
        <w:tc>
          <w:tcPr>
            <w:tcW w:w="7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2680C0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3B2615ED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Utenlands virksomhet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3F23E636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Har entreprenør rapportert utenlandsk virksomhet til Skatteetaten (RF 1199/ RF 1198)?  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5F437989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3A9A6765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16"/>
                <w:szCs w:val="16"/>
              </w:rPr>
              <w:t>Veiledning</w:t>
            </w:r>
            <w:r>
              <w:rPr>
                <w:rStyle w:val="normaltextrun"/>
                <w:rFonts w:ascii="Arial" w:hAnsi="Arial" w:cs="Arial"/>
                <w:sz w:val="16"/>
                <w:szCs w:val="16"/>
              </w:rPr>
              <w:t>: </w:t>
            </w: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  <w:p w14:paraId="507D5360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sz w:val="16"/>
                <w:szCs w:val="16"/>
              </w:rPr>
              <w:t xml:space="preserve">Kopi av innrapportering i </w:t>
            </w:r>
            <w:r>
              <w:rPr>
                <w:rStyle w:val="spellingerror"/>
                <w:rFonts w:ascii="Arial" w:hAnsi="Arial" w:cs="Arial"/>
                <w:sz w:val="16"/>
                <w:szCs w:val="16"/>
              </w:rPr>
              <w:t>Altinn</w:t>
            </w:r>
            <w:r>
              <w:rPr>
                <w:rStyle w:val="normaltextrun"/>
                <w:rFonts w:ascii="Arial" w:hAnsi="Arial" w:cs="Arial"/>
                <w:sz w:val="16"/>
                <w:szCs w:val="16"/>
              </w:rPr>
              <w:t xml:space="preserve"> legges ved</w:t>
            </w:r>
            <w:r>
              <w:rPr>
                <w:rStyle w:val="normaltextrun"/>
                <w:rFonts w:ascii="Arial" w:hAnsi="Arial" w:cs="Arial"/>
                <w:i/>
                <w:iCs/>
                <w:sz w:val="18"/>
                <w:szCs w:val="18"/>
              </w:rPr>
              <w:t>.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72F460DD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34FA12" w14:textId="77777777" w:rsidR="006E4D61" w:rsidRDefault="006E4D61" w:rsidP="006E4D61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6A3AB7" w14:textId="77777777" w:rsidR="006E4D61" w:rsidRDefault="006E4D61" w:rsidP="006E4D61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rStyle w:val="spellingerror"/>
                <w:rFonts w:ascii="Arial" w:hAnsi="Arial" w:cs="Arial"/>
                <w:sz w:val="18"/>
                <w:szCs w:val="18"/>
              </w:rPr>
              <w:t>X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E4D61" w14:paraId="001A0C3C" w14:textId="77777777" w:rsidTr="006E4D61">
        <w:trPr>
          <w:trHeight w:val="6630"/>
        </w:trPr>
        <w:tc>
          <w:tcPr>
            <w:tcW w:w="97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786014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  <w:p w14:paraId="410ABAFA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Lønns og arbeidsvilkår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53B3EF3F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Hvilken tariffavtale legges til grunn for lønns- og arbeidsvilkår?</w:t>
            </w: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 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38EE2957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i/>
                <w:iCs/>
                <w:color w:val="4472C4"/>
                <w:sz w:val="18"/>
                <w:szCs w:val="18"/>
              </w:rPr>
              <w:t>&lt; Sett inn navn på allmenngjort tariff eller landsdekkende tariffavtale.&gt;</w:t>
            </w:r>
            <w:r>
              <w:rPr>
                <w:rStyle w:val="eop"/>
                <w:rFonts w:ascii="Arial" w:hAnsi="Arial" w:cs="Arial"/>
                <w:color w:val="4472C4"/>
                <w:sz w:val="18"/>
                <w:szCs w:val="18"/>
              </w:rPr>
              <w:t> </w:t>
            </w:r>
          </w:p>
          <w:p w14:paraId="23B4C633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692452F7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318FAFAA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Veiledning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7052CFBE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sz w:val="16"/>
                <w:szCs w:val="16"/>
              </w:rPr>
              <w:t>Gjelder ikke virksomhet uten arbeidstakere.</w:t>
            </w: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  <w:p w14:paraId="33F894B3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  <w:p w14:paraId="626D676C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sz w:val="16"/>
                <w:szCs w:val="16"/>
              </w:rPr>
              <w:t>Ved alt kontraktsarbeid skal l</w:t>
            </w:r>
            <w:r>
              <w:rPr>
                <w:rStyle w:val="normaltextrun"/>
                <w:rFonts w:ascii="Arial" w:hAnsi="Arial" w:cs="Arial"/>
                <w:color w:val="353E43"/>
                <w:sz w:val="16"/>
                <w:szCs w:val="16"/>
              </w:rPr>
              <w:t>ønn, dekning av utgifter til reise, kost og losji, arbeidstid, arbeidsavtaler og innkvartering være etter landsdekkende- eller allmengjorte tariffavtaler. De mest aktuelle avtalene er:</w:t>
            </w:r>
            <w:r>
              <w:rPr>
                <w:rStyle w:val="eop"/>
                <w:rFonts w:ascii="Arial" w:hAnsi="Arial" w:cs="Arial"/>
                <w:color w:val="353E43"/>
                <w:sz w:val="16"/>
                <w:szCs w:val="16"/>
              </w:rPr>
              <w:t> </w:t>
            </w:r>
          </w:p>
          <w:p w14:paraId="1A25969E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2F0FF2F5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color w:val="000000"/>
                <w:sz w:val="16"/>
                <w:szCs w:val="16"/>
                <w:u w:val="single"/>
              </w:rPr>
              <w:t>Anleggsarbeid </w:t>
            </w:r>
            <w:r>
              <w:rPr>
                <w:rStyle w:val="eop"/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11E86664" w14:textId="77777777" w:rsidR="006E4D61" w:rsidRDefault="006E4D61" w:rsidP="006E4D61">
            <w:pPr>
              <w:pStyle w:val="paragraph"/>
              <w:numPr>
                <w:ilvl w:val="0"/>
                <w:numId w:val="22"/>
              </w:numPr>
              <w:spacing w:before="0" w:beforeAutospacing="0" w:after="0" w:afterAutospacing="0"/>
              <w:ind w:firstLine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6"/>
                <w:szCs w:val="16"/>
              </w:rPr>
              <w:t>Overenskomst for private anlegg (OPA)</w:t>
            </w:r>
            <w:r>
              <w:rPr>
                <w:rStyle w:val="eop"/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1BACC573" w14:textId="77777777" w:rsidR="006E4D61" w:rsidRDefault="006E4D61" w:rsidP="006E4D61">
            <w:pPr>
              <w:pStyle w:val="paragraph"/>
              <w:numPr>
                <w:ilvl w:val="0"/>
                <w:numId w:val="22"/>
              </w:numPr>
              <w:spacing w:before="0" w:beforeAutospacing="0" w:after="0" w:afterAutospacing="0"/>
              <w:ind w:firstLine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6"/>
                <w:szCs w:val="16"/>
              </w:rPr>
              <w:t>Maskinoverenskomsten (AMEF)</w:t>
            </w:r>
            <w:r>
              <w:rPr>
                <w:rStyle w:val="eop"/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4E1F8C51" w14:textId="77777777" w:rsidR="006E4D61" w:rsidRDefault="006E4D61" w:rsidP="006E4D61">
            <w:pPr>
              <w:pStyle w:val="paragraph"/>
              <w:numPr>
                <w:ilvl w:val="0"/>
                <w:numId w:val="22"/>
              </w:numPr>
              <w:spacing w:before="0" w:beforeAutospacing="0" w:after="0" w:afterAutospacing="0"/>
              <w:ind w:firstLine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6"/>
                <w:szCs w:val="16"/>
              </w:rPr>
              <w:t>Overenskomst for asfalt og veivedlikehold (OAV) (gjelder også trafikkdirigering)</w:t>
            </w:r>
            <w:r>
              <w:rPr>
                <w:rStyle w:val="eop"/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2B56DA77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3E07D54E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color w:val="000000"/>
                <w:sz w:val="16"/>
                <w:szCs w:val="16"/>
                <w:u w:val="single"/>
              </w:rPr>
              <w:t>Arbeidsvarsling/trafikkregulering </w:t>
            </w:r>
            <w:r>
              <w:rPr>
                <w:rStyle w:val="eop"/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4D8EF584" w14:textId="77777777" w:rsidR="006E4D61" w:rsidRDefault="006E4D61" w:rsidP="006E4D61">
            <w:pPr>
              <w:pStyle w:val="paragraph"/>
              <w:numPr>
                <w:ilvl w:val="0"/>
                <w:numId w:val="23"/>
              </w:numPr>
              <w:spacing w:before="0" w:beforeAutospacing="0" w:after="0" w:afterAutospacing="0"/>
              <w:ind w:firstLine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6"/>
                <w:szCs w:val="16"/>
              </w:rPr>
              <w:t>Egen protokoll for trafikkregulerende arbeid (bygger på OAV)</w:t>
            </w:r>
            <w:r>
              <w:rPr>
                <w:rStyle w:val="eop"/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006D9D2D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0833811F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color w:val="000000"/>
                <w:sz w:val="16"/>
                <w:szCs w:val="16"/>
                <w:u w:val="single"/>
              </w:rPr>
              <w:t>Elektroarbeid</w:t>
            </w:r>
            <w:r>
              <w:rPr>
                <w:rStyle w:val="normaltextrun"/>
                <w:rFonts w:ascii="Arial" w:hAnsi="Arial" w:cs="Arial"/>
                <w:color w:val="000000"/>
                <w:sz w:val="16"/>
                <w:szCs w:val="16"/>
              </w:rPr>
              <w:t>: Allmenngjort elektro</w:t>
            </w:r>
            <w:r>
              <w:rPr>
                <w:rStyle w:val="eop"/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3AED3776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39758DDC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color w:val="000000"/>
                <w:sz w:val="16"/>
                <w:szCs w:val="16"/>
                <w:u w:val="single"/>
              </w:rPr>
              <w:t>Bygningsarbeid</w:t>
            </w:r>
            <w:r>
              <w:rPr>
                <w:rStyle w:val="normaltextrun"/>
                <w:rFonts w:ascii="Arial" w:hAnsi="Arial" w:cs="Arial"/>
                <w:color w:val="000000"/>
                <w:sz w:val="16"/>
                <w:szCs w:val="16"/>
              </w:rPr>
              <w:t>: Allmenngjort bygg</w:t>
            </w:r>
            <w:r>
              <w:rPr>
                <w:rStyle w:val="eop"/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6DD006F0" w14:textId="77777777" w:rsidR="006E4D61" w:rsidRDefault="006E4D61" w:rsidP="006E4D61">
            <w:pPr>
              <w:pStyle w:val="paragraph"/>
              <w:numPr>
                <w:ilvl w:val="0"/>
                <w:numId w:val="24"/>
              </w:numPr>
              <w:spacing w:before="0" w:beforeAutospacing="0" w:after="0" w:afterAutospacing="0"/>
              <w:ind w:firstLine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6"/>
                <w:szCs w:val="16"/>
              </w:rPr>
              <w:t>Bygningsarbeid er oppføring og manuell sanering av bygninger. Maskinell riving for klargjøring til veganlegg anses som anleggsarbeid</w:t>
            </w:r>
            <w:r>
              <w:rPr>
                <w:rStyle w:val="eop"/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60A7131B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0494DEA2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color w:val="000000"/>
                <w:sz w:val="16"/>
                <w:szCs w:val="16"/>
                <w:u w:val="single"/>
              </w:rPr>
              <w:t>Transport på vei</w:t>
            </w:r>
            <w:r>
              <w:rPr>
                <w:rStyle w:val="normaltextrun"/>
                <w:rFonts w:ascii="Arial" w:hAnsi="Arial" w:cs="Arial"/>
                <w:color w:val="000000"/>
                <w:sz w:val="16"/>
                <w:szCs w:val="16"/>
              </w:rPr>
              <w:t xml:space="preserve"> (gjelder ikke egne varer): Allmenngjort godstransport</w:t>
            </w:r>
            <w:r>
              <w:rPr>
                <w:rStyle w:val="eop"/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5E2DAEF0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  <w:p w14:paraId="199D0EF9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  <w:p w14:paraId="39541B82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  <w:p w14:paraId="6AB014C7" w14:textId="77777777" w:rsidR="006E4D61" w:rsidRDefault="006E4D61" w:rsidP="006E4D61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E4D61" w14:paraId="6F1D9928" w14:textId="77777777" w:rsidTr="006E4D61">
        <w:trPr>
          <w:trHeight w:val="2115"/>
        </w:trPr>
        <w:tc>
          <w:tcPr>
            <w:tcW w:w="97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540988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6CFE4E91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Bedriftshelsetjeneste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731906AC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Hvilken bedriftshelsetjeneste er virksomheten tilknyttet?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2221F823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i/>
                <w:iCs/>
                <w:color w:val="4472C4"/>
                <w:sz w:val="18"/>
                <w:szCs w:val="18"/>
              </w:rPr>
              <w:t>&lt;Sett inn Navn på bedriftshelsetjeneste.&gt;</w:t>
            </w:r>
            <w:r>
              <w:rPr>
                <w:rStyle w:val="eop"/>
                <w:rFonts w:ascii="Arial" w:hAnsi="Arial" w:cs="Arial"/>
                <w:color w:val="4472C4"/>
                <w:sz w:val="18"/>
                <w:szCs w:val="18"/>
              </w:rPr>
              <w:t> </w:t>
            </w:r>
          </w:p>
          <w:p w14:paraId="0C390FBD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041D81E8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7B0D5641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Veiledning:</w:t>
            </w: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 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49B2E590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sz w:val="16"/>
                <w:szCs w:val="16"/>
              </w:rPr>
              <w:t>Alle virksomheter med arbeidstakere innen bygg og anlegg, skal være tilknyttet en bedriftshelsetjeneste</w:t>
            </w:r>
            <w:r>
              <w:rPr>
                <w:rStyle w:val="eop"/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E4D61" w14:paraId="41EA030B" w14:textId="77777777" w:rsidTr="006E4D61">
        <w:trPr>
          <w:trHeight w:val="1125"/>
        </w:trPr>
        <w:tc>
          <w:tcPr>
            <w:tcW w:w="7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89772F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7DAE3663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Arbeidstilsynet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1F697EE2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Har virksomheten hatt tilsyn eller fått pålegg fra Arbeidstilsynet eller andre kontrollinstanser de siste to årene?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2D3574F3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76D467BD" w14:textId="77777777" w:rsidR="006E4D61" w:rsidRDefault="006E4D61" w:rsidP="006E4D61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9CB937" w14:textId="77777777" w:rsidR="006E4D61" w:rsidRDefault="006E4D61" w:rsidP="006E4D61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7A610E" w14:textId="77777777" w:rsidR="006E4D61" w:rsidRDefault="006E4D61" w:rsidP="006E4D61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</w:tc>
      </w:tr>
    </w:tbl>
    <w:p w14:paraId="4983963C" w14:textId="77777777" w:rsidR="006E4D61" w:rsidRDefault="006E4D61" w:rsidP="006E4D6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14:paraId="58276273" w14:textId="77777777" w:rsidR="006E4D61" w:rsidRDefault="006E4D61" w:rsidP="006E4D6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14:paraId="500267E3" w14:textId="07584590" w:rsidR="0036699E" w:rsidRDefault="0036699E" w:rsidP="00554897"/>
    <w:p w14:paraId="6FDD2F0B" w14:textId="390AEEBE" w:rsidR="0036699E" w:rsidRDefault="0036699E" w:rsidP="006C7294"/>
    <w:p w14:paraId="4BEC3C58" w14:textId="77777777" w:rsidR="0036699E" w:rsidRDefault="0036699E" w:rsidP="00554897"/>
    <w:sectPr w:rsidR="0036699E" w:rsidSect="000673CF">
      <w:headerReference w:type="default" r:id="rId19"/>
      <w:pgSz w:w="11906" w:h="16838" w:code="9"/>
      <w:pgMar w:top="1418" w:right="1418" w:bottom="1418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4E9A2" w14:textId="77777777" w:rsidR="005676E4" w:rsidRDefault="005676E4">
      <w:r>
        <w:separator/>
      </w:r>
    </w:p>
  </w:endnote>
  <w:endnote w:type="continuationSeparator" w:id="0">
    <w:p w14:paraId="56321890" w14:textId="77777777" w:rsidR="005676E4" w:rsidRDefault="00567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AEDE5" w14:textId="77777777" w:rsidR="008D4AE6" w:rsidRDefault="008D4AE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D795" w14:textId="77777777" w:rsidR="002A3EC0" w:rsidRPr="00CE517E" w:rsidRDefault="002A3EC0" w:rsidP="002A3EC0">
    <w:pPr>
      <w:pStyle w:val="Bunntekst"/>
      <w:rPr>
        <w:bCs/>
        <w:sz w:val="16"/>
        <w:szCs w:val="16"/>
      </w:rPr>
    </w:pPr>
    <w:r w:rsidRPr="00CE517E">
      <w:rPr>
        <w:bCs/>
        <w:sz w:val="16"/>
        <w:szCs w:val="16"/>
      </w:rPr>
      <w:t xml:space="preserve">Maldokument vegoppmerkingskontrakt – Drift og vedlikehold – </w:t>
    </w:r>
    <w:r>
      <w:rPr>
        <w:bCs/>
        <w:sz w:val="16"/>
        <w:szCs w:val="16"/>
      </w:rPr>
      <w:t>Under</w:t>
    </w:r>
    <w:r w:rsidRPr="00CE517E">
      <w:rPr>
        <w:bCs/>
        <w:sz w:val="16"/>
        <w:szCs w:val="16"/>
      </w:rPr>
      <w:t xml:space="preserve"> EØS-terskelverdi – 8406 – Åpen </w:t>
    </w:r>
    <w:r>
      <w:rPr>
        <w:bCs/>
        <w:sz w:val="16"/>
        <w:szCs w:val="16"/>
      </w:rPr>
      <w:t>tilbuds</w:t>
    </w:r>
    <w:r w:rsidRPr="00CE517E">
      <w:rPr>
        <w:bCs/>
        <w:sz w:val="16"/>
        <w:szCs w:val="16"/>
      </w:rPr>
      <w:t>konkurranse.</w:t>
    </w:r>
  </w:p>
  <w:p w14:paraId="0EF1253B" w14:textId="6483A146" w:rsidR="00092156" w:rsidRPr="002A3EC0" w:rsidRDefault="002A3EC0" w:rsidP="008D4AE6">
    <w:pPr>
      <w:pStyle w:val="Bunntekst"/>
      <w:tabs>
        <w:tab w:val="left" w:pos="7655"/>
      </w:tabs>
    </w:pPr>
    <w:r w:rsidRPr="00CE517E">
      <w:rPr>
        <w:bCs/>
        <w:sz w:val="16"/>
        <w:szCs w:val="16"/>
      </w:rPr>
      <w:t>Versjon 20</w:t>
    </w:r>
    <w:r>
      <w:rPr>
        <w:bCs/>
        <w:sz w:val="16"/>
        <w:szCs w:val="16"/>
      </w:rPr>
      <w:t>2</w:t>
    </w:r>
    <w:r w:rsidR="008D4AE6">
      <w:rPr>
        <w:bCs/>
        <w:sz w:val="16"/>
        <w:szCs w:val="16"/>
      </w:rPr>
      <w:t>2-</w:t>
    </w:r>
    <w:r w:rsidR="00172EDB">
      <w:rPr>
        <w:bCs/>
        <w:sz w:val="16"/>
        <w:szCs w:val="16"/>
      </w:rPr>
      <w:t>12-21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BF279" w14:textId="77777777" w:rsidR="00092156" w:rsidRPr="009F30C2" w:rsidRDefault="00092156" w:rsidP="00DE0D14">
    <w:pPr>
      <w:pStyle w:val="Bunntekst"/>
      <w:rPr>
        <w:sz w:val="16"/>
        <w:szCs w:val="16"/>
      </w:rPr>
    </w:pPr>
    <w:r w:rsidRPr="00F53C8A">
      <w:rPr>
        <w:sz w:val="16"/>
        <w:szCs w:val="16"/>
      </w:rPr>
      <w:t>Maldokument</w:t>
    </w:r>
    <w:r>
      <w:rPr>
        <w:sz w:val="16"/>
        <w:szCs w:val="16"/>
      </w:rPr>
      <w:t xml:space="preserve">, bygging, </w:t>
    </w:r>
    <w:r w:rsidRPr="00F53C8A">
      <w:rPr>
        <w:sz w:val="16"/>
        <w:szCs w:val="16"/>
      </w:rPr>
      <w:t>versjon 201</w:t>
    </w:r>
    <w:r>
      <w:rPr>
        <w:sz w:val="16"/>
        <w:szCs w:val="16"/>
      </w:rPr>
      <w:t>7</w:t>
    </w:r>
    <w:r w:rsidRPr="00F53C8A">
      <w:rPr>
        <w:sz w:val="16"/>
        <w:szCs w:val="16"/>
      </w:rPr>
      <w:t>-</w:t>
    </w:r>
    <w:r>
      <w:rPr>
        <w:sz w:val="16"/>
        <w:szCs w:val="16"/>
      </w:rPr>
      <w:t>10-13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588A2" w14:textId="77777777" w:rsidR="00CC4895" w:rsidRPr="00CC4895" w:rsidRDefault="00CC4895" w:rsidP="00CC4895">
    <w:pPr>
      <w:pStyle w:val="Bunntekst"/>
      <w:rPr>
        <w:sz w:val="16"/>
        <w:szCs w:val="16"/>
      </w:rPr>
    </w:pPr>
    <w:r w:rsidRPr="00CC4895">
      <w:rPr>
        <w:sz w:val="16"/>
        <w:szCs w:val="16"/>
      </w:rPr>
      <w:t>Maldokument vegoppmerkingskontrakt – Drift og vedlikehold – Under EØS-terskelverdi – 8406 – Åpen tilbudskonkurranse.</w:t>
    </w:r>
  </w:p>
  <w:p w14:paraId="67500A49" w14:textId="7215EDF9" w:rsidR="00092156" w:rsidRPr="00027A79" w:rsidRDefault="00CC4895" w:rsidP="00CC4895">
    <w:pPr>
      <w:pStyle w:val="Bunntekst"/>
    </w:pPr>
    <w:r w:rsidRPr="00CC4895">
      <w:rPr>
        <w:sz w:val="16"/>
        <w:szCs w:val="16"/>
      </w:rPr>
      <w:t>Versjon 202</w:t>
    </w:r>
    <w:r w:rsidR="006E4D61">
      <w:rPr>
        <w:sz w:val="16"/>
        <w:szCs w:val="16"/>
      </w:rPr>
      <w:t>2</w:t>
    </w:r>
    <w:r w:rsidRPr="00CC4895">
      <w:rPr>
        <w:sz w:val="16"/>
        <w:szCs w:val="16"/>
      </w:rPr>
      <w:t>-12-</w:t>
    </w:r>
    <w:r w:rsidR="006E4D61">
      <w:rPr>
        <w:sz w:val="16"/>
        <w:szCs w:val="16"/>
      </w:rPr>
      <w:t>2</w:t>
    </w:r>
    <w:r w:rsidRPr="00CC4895">
      <w:rPr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3973A" w14:textId="77777777" w:rsidR="005676E4" w:rsidRDefault="005676E4">
      <w:r>
        <w:separator/>
      </w:r>
    </w:p>
  </w:footnote>
  <w:footnote w:type="continuationSeparator" w:id="0">
    <w:p w14:paraId="5D4DFC51" w14:textId="77777777" w:rsidR="005676E4" w:rsidRDefault="00567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7EF65" w14:textId="77777777" w:rsidR="008D4AE6" w:rsidRDefault="008D4AE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BE914" w14:textId="4785D183" w:rsidR="00092156" w:rsidRPr="00B578AC" w:rsidRDefault="00092156" w:rsidP="003552C1">
    <w:pPr>
      <w:pStyle w:val="Topptekst"/>
      <w:tabs>
        <w:tab w:val="clear" w:pos="9072"/>
        <w:tab w:val="right" w:pos="9496"/>
      </w:tabs>
      <w:rPr>
        <w:sz w:val="20"/>
      </w:rPr>
    </w:pPr>
    <w:r>
      <w:rPr>
        <w:sz w:val="20"/>
      </w:rPr>
      <w:t>Statens vegvesen</w:t>
    </w:r>
    <w:r>
      <w:rPr>
        <w:sz w:val="20"/>
      </w:rPr>
      <w:tab/>
    </w:r>
    <w:r>
      <w:rPr>
        <w:sz w:val="20"/>
      </w:rPr>
      <w:tab/>
      <w:t>E2</w:t>
    </w:r>
    <w:r w:rsidRPr="00B578AC">
      <w:rPr>
        <w:sz w:val="20"/>
      </w:rPr>
      <w:t>-</w:t>
    </w:r>
    <w:r w:rsidRPr="00B578AC">
      <w:rPr>
        <w:sz w:val="20"/>
      </w:rPr>
      <w:fldChar w:fldCharType="begin"/>
    </w:r>
    <w:r w:rsidRPr="00B578AC">
      <w:rPr>
        <w:sz w:val="20"/>
      </w:rPr>
      <w:instrText>PAGE   \* MERGEFORMAT</w:instrText>
    </w:r>
    <w:r w:rsidRPr="00B578AC">
      <w:rPr>
        <w:sz w:val="20"/>
      </w:rPr>
      <w:fldChar w:fldCharType="separate"/>
    </w:r>
    <w:r>
      <w:rPr>
        <w:noProof/>
        <w:sz w:val="20"/>
      </w:rPr>
      <w:t>2</w:t>
    </w:r>
    <w:r w:rsidRPr="00B578AC">
      <w:rPr>
        <w:sz w:val="20"/>
      </w:rPr>
      <w:fldChar w:fldCharType="end"/>
    </w:r>
  </w:p>
  <w:p w14:paraId="1BB9642F" w14:textId="77777777" w:rsidR="00092156" w:rsidRPr="00302BE2" w:rsidRDefault="00092156" w:rsidP="000673CF">
    <w:pPr>
      <w:pStyle w:val="Topptekst"/>
      <w:pBdr>
        <w:bottom w:val="single" w:sz="4" w:space="1" w:color="auto"/>
      </w:pBdr>
      <w:rPr>
        <w:sz w:val="20"/>
      </w:rPr>
    </w:pPr>
    <w:r>
      <w:rPr>
        <w:sz w:val="20"/>
      </w:rPr>
      <w:t>V</w:t>
    </w:r>
    <w:r w:rsidRPr="00302BE2">
      <w:rPr>
        <w:sz w:val="20"/>
      </w:rPr>
      <w:t>egoppmerking</w:t>
    </w:r>
  </w:p>
  <w:p w14:paraId="3245103A" w14:textId="174062B2" w:rsidR="00092156" w:rsidRPr="005676E4" w:rsidRDefault="00092156" w:rsidP="000673CF">
    <w:pPr>
      <w:pStyle w:val="Topptekst"/>
      <w:pBdr>
        <w:bottom w:val="single" w:sz="4" w:space="1" w:color="auto"/>
      </w:pBdr>
      <w:rPr>
        <w:sz w:val="20"/>
        <w:highlight w:val="lightGray"/>
      </w:rPr>
    </w:pPr>
    <w:r w:rsidRPr="005676E4">
      <w:rPr>
        <w:sz w:val="20"/>
        <w:highlight w:val="lightGray"/>
      </w:rPr>
      <w:t>Kontraktnavn</w:t>
    </w:r>
    <w:r w:rsidRPr="003552C1">
      <w:rPr>
        <w:sz w:val="20"/>
      </w:rPr>
      <w:t xml:space="preserve"> 202</w:t>
    </w:r>
    <w:r w:rsidRPr="005676E4">
      <w:rPr>
        <w:sz w:val="20"/>
        <w:highlight w:val="lightGray"/>
      </w:rPr>
      <w:t>å</w:t>
    </w:r>
    <w:r w:rsidRPr="003552C1">
      <w:rPr>
        <w:sz w:val="20"/>
      </w:rPr>
      <w:t xml:space="preserve"> – 202å</w:t>
    </w:r>
  </w:p>
  <w:p w14:paraId="1E8C60E8" w14:textId="77777777" w:rsidR="00092156" w:rsidRDefault="00092156" w:rsidP="000673CF">
    <w:pPr>
      <w:pStyle w:val="Topptekst"/>
      <w:pBdr>
        <w:bottom w:val="single" w:sz="4" w:space="1" w:color="auto"/>
      </w:pBdr>
      <w:rPr>
        <w:b/>
        <w:bCs/>
        <w:sz w:val="20"/>
      </w:rPr>
    </w:pPr>
    <w:r>
      <w:rPr>
        <w:b/>
        <w:bCs/>
        <w:sz w:val="20"/>
      </w:rPr>
      <w:t>Kapittel E Svardokumenter</w:t>
    </w:r>
  </w:p>
  <w:p w14:paraId="0A6E63F9" w14:textId="6F24B48B" w:rsidR="00092156" w:rsidRPr="002C2217" w:rsidRDefault="00092156" w:rsidP="003552C1">
    <w:pPr>
      <w:pStyle w:val="Topptekst"/>
      <w:pBdr>
        <w:bottom w:val="single" w:sz="4" w:space="1" w:color="auto"/>
      </w:pBdr>
      <w:tabs>
        <w:tab w:val="clear" w:pos="9072"/>
        <w:tab w:val="right" w:pos="9496"/>
      </w:tabs>
      <w:rPr>
        <w:b/>
        <w:bCs/>
        <w:sz w:val="20"/>
      </w:rPr>
    </w:pPr>
    <w:r>
      <w:rPr>
        <w:b/>
        <w:bCs/>
        <w:sz w:val="20"/>
      </w:rPr>
      <w:t>Kapittel E2 Svardokumenter for vurdering av leverandørers kvalifikasjoner</w:t>
    </w:r>
    <w:r>
      <w:rPr>
        <w:b/>
        <w:bCs/>
        <w:sz w:val="20"/>
      </w:rPr>
      <w:tab/>
    </w:r>
    <w:r w:rsidRPr="003552C1">
      <w:rPr>
        <w:sz w:val="20"/>
      </w:rPr>
      <w:t>202</w:t>
    </w:r>
    <w:r w:rsidRPr="005676E4">
      <w:rPr>
        <w:sz w:val="20"/>
        <w:highlight w:val="lightGray"/>
      </w:rPr>
      <w:t>å-mm-dd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9A8FE" w14:textId="77777777" w:rsidR="00092156" w:rsidRPr="00B578AC" w:rsidRDefault="00092156" w:rsidP="000673CF">
    <w:pPr>
      <w:pStyle w:val="Topptekst"/>
      <w:tabs>
        <w:tab w:val="clear" w:pos="9072"/>
        <w:tab w:val="left" w:pos="8222"/>
        <w:tab w:val="right" w:pos="8787"/>
      </w:tabs>
      <w:rPr>
        <w:sz w:val="20"/>
      </w:rPr>
    </w:pPr>
    <w:r>
      <w:rPr>
        <w:sz w:val="20"/>
      </w:rPr>
      <w:t xml:space="preserve">Statens vegvesen Region </w:t>
    </w:r>
    <w:r w:rsidRPr="005676E4">
      <w:rPr>
        <w:sz w:val="20"/>
        <w:highlight w:val="lightGray"/>
      </w:rPr>
      <w:t>xxxx</w:t>
    </w:r>
    <w:r>
      <w:rPr>
        <w:sz w:val="20"/>
      </w:rPr>
      <w:t xml:space="preserve">             </w:t>
    </w:r>
    <w:r>
      <w:rPr>
        <w:sz w:val="20"/>
      </w:rPr>
      <w:tab/>
    </w:r>
    <w:r>
      <w:rPr>
        <w:sz w:val="20"/>
      </w:rPr>
      <w:tab/>
      <w:t xml:space="preserve">               E2</w:t>
    </w:r>
    <w:r w:rsidRPr="00B578AC">
      <w:rPr>
        <w:sz w:val="20"/>
      </w:rPr>
      <w:t>-</w:t>
    </w:r>
    <w:r w:rsidRPr="00B578AC">
      <w:rPr>
        <w:sz w:val="20"/>
      </w:rPr>
      <w:fldChar w:fldCharType="begin"/>
    </w:r>
    <w:r w:rsidRPr="00B578AC">
      <w:rPr>
        <w:sz w:val="20"/>
      </w:rPr>
      <w:instrText>PAGE   \* MERGEFORMAT</w:instrText>
    </w:r>
    <w:r w:rsidRPr="00B578AC">
      <w:rPr>
        <w:sz w:val="20"/>
      </w:rPr>
      <w:fldChar w:fldCharType="separate"/>
    </w:r>
    <w:r>
      <w:rPr>
        <w:noProof/>
        <w:sz w:val="20"/>
      </w:rPr>
      <w:t>1</w:t>
    </w:r>
    <w:r w:rsidRPr="00B578AC">
      <w:rPr>
        <w:sz w:val="20"/>
      </w:rPr>
      <w:fldChar w:fldCharType="end"/>
    </w:r>
    <w:r>
      <w:rPr>
        <w:sz w:val="20"/>
      </w:rPr>
      <w:t xml:space="preserve">                                                                                                                     </w:t>
    </w:r>
  </w:p>
  <w:p w14:paraId="21B4CDD9" w14:textId="77777777" w:rsidR="00092156" w:rsidRPr="005676E4" w:rsidRDefault="00092156" w:rsidP="005A6BF1">
    <w:pPr>
      <w:pStyle w:val="Topptekst"/>
      <w:pBdr>
        <w:bottom w:val="single" w:sz="4" w:space="1" w:color="auto"/>
      </w:pBdr>
      <w:rPr>
        <w:sz w:val="20"/>
        <w:highlight w:val="lightGray"/>
      </w:rPr>
    </w:pPr>
    <w:r w:rsidRPr="005676E4">
      <w:rPr>
        <w:sz w:val="20"/>
        <w:highlight w:val="lightGray"/>
      </w:rPr>
      <w:t>Prosjektnavn</w:t>
    </w:r>
  </w:p>
  <w:p w14:paraId="3049D2CD" w14:textId="77777777" w:rsidR="00092156" w:rsidRDefault="00092156" w:rsidP="005A6BF1">
    <w:pPr>
      <w:pStyle w:val="Topptekst"/>
      <w:pBdr>
        <w:bottom w:val="single" w:sz="4" w:space="1" w:color="auto"/>
      </w:pBdr>
      <w:rPr>
        <w:sz w:val="20"/>
      </w:rPr>
    </w:pPr>
    <w:r w:rsidRPr="005676E4">
      <w:rPr>
        <w:sz w:val="20"/>
        <w:highlight w:val="lightGray"/>
      </w:rPr>
      <w:t>Parsell</w:t>
    </w:r>
  </w:p>
  <w:p w14:paraId="1B28DB91" w14:textId="77777777" w:rsidR="00092156" w:rsidRDefault="00092156" w:rsidP="000673CF">
    <w:pPr>
      <w:pStyle w:val="Topptekst"/>
      <w:pBdr>
        <w:bottom w:val="single" w:sz="4" w:space="1" w:color="auto"/>
      </w:pBdr>
      <w:rPr>
        <w:b/>
        <w:bCs/>
        <w:sz w:val="20"/>
      </w:rPr>
    </w:pPr>
    <w:r>
      <w:rPr>
        <w:b/>
        <w:bCs/>
        <w:sz w:val="20"/>
      </w:rPr>
      <w:t>Kapittel E Svardokumenter</w:t>
    </w:r>
  </w:p>
  <w:p w14:paraId="097BFC08" w14:textId="77777777" w:rsidR="00092156" w:rsidRDefault="00092156" w:rsidP="000673CF">
    <w:pPr>
      <w:pStyle w:val="Topptekst"/>
      <w:pBdr>
        <w:bottom w:val="single" w:sz="4" w:space="1" w:color="auto"/>
      </w:pBdr>
      <w:rPr>
        <w:b/>
        <w:bCs/>
        <w:sz w:val="20"/>
      </w:rPr>
    </w:pPr>
    <w:r>
      <w:rPr>
        <w:b/>
        <w:bCs/>
        <w:sz w:val="20"/>
      </w:rPr>
      <w:t xml:space="preserve">Kapittel E2 Svardokument for vurdering av leverandørers kvalifikasjoner                                            </w:t>
    </w:r>
    <w:r>
      <w:rPr>
        <w:bCs/>
        <w:sz w:val="20"/>
      </w:rPr>
      <w:t>20</w:t>
    </w:r>
    <w:r w:rsidRPr="005676E4">
      <w:rPr>
        <w:bCs/>
        <w:sz w:val="20"/>
        <w:highlight w:val="lightGray"/>
      </w:rPr>
      <w:t>xx-xx-xx</w:t>
    </w:r>
    <w:r>
      <w:rPr>
        <w:b/>
        <w:bCs/>
        <w:sz w:val="20"/>
      </w:rPr>
      <w:t xml:space="preserve">                                       </w:t>
    </w:r>
  </w:p>
  <w:p w14:paraId="748074C7" w14:textId="77777777" w:rsidR="00092156" w:rsidRPr="001638A9" w:rsidRDefault="00092156" w:rsidP="000673CF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1BE2A" w14:textId="542A1936" w:rsidR="00092156" w:rsidRPr="00B578AC" w:rsidRDefault="00092156" w:rsidP="003552C1">
    <w:pPr>
      <w:pStyle w:val="Topptekst"/>
      <w:tabs>
        <w:tab w:val="clear" w:pos="9072"/>
        <w:tab w:val="left" w:pos="8222"/>
        <w:tab w:val="right" w:pos="14002"/>
      </w:tabs>
      <w:rPr>
        <w:sz w:val="20"/>
      </w:rPr>
    </w:pPr>
    <w:r>
      <w:rPr>
        <w:sz w:val="20"/>
      </w:rPr>
      <w:t>Statens vegvesen</w: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>E2</w:t>
    </w:r>
    <w:r w:rsidRPr="00B578AC">
      <w:rPr>
        <w:sz w:val="20"/>
      </w:rPr>
      <w:t>-</w:t>
    </w:r>
    <w:r w:rsidRPr="00B578AC">
      <w:rPr>
        <w:sz w:val="20"/>
      </w:rPr>
      <w:fldChar w:fldCharType="begin"/>
    </w:r>
    <w:r w:rsidRPr="00B578AC">
      <w:rPr>
        <w:sz w:val="20"/>
      </w:rPr>
      <w:instrText>PAGE   \* MERGEFORMAT</w:instrText>
    </w:r>
    <w:r w:rsidRPr="00B578AC">
      <w:rPr>
        <w:sz w:val="20"/>
      </w:rPr>
      <w:fldChar w:fldCharType="separate"/>
    </w:r>
    <w:r>
      <w:rPr>
        <w:noProof/>
        <w:sz w:val="20"/>
      </w:rPr>
      <w:t>7</w:t>
    </w:r>
    <w:r w:rsidRPr="00B578AC">
      <w:rPr>
        <w:sz w:val="20"/>
      </w:rPr>
      <w:fldChar w:fldCharType="end"/>
    </w:r>
  </w:p>
  <w:p w14:paraId="2E893909" w14:textId="77777777" w:rsidR="00092156" w:rsidRPr="00302BE2" w:rsidRDefault="00092156" w:rsidP="000673CF">
    <w:pPr>
      <w:pStyle w:val="Topptekst"/>
      <w:pBdr>
        <w:bottom w:val="single" w:sz="4" w:space="1" w:color="auto"/>
      </w:pBdr>
      <w:rPr>
        <w:sz w:val="20"/>
      </w:rPr>
    </w:pPr>
    <w:r>
      <w:rPr>
        <w:sz w:val="20"/>
      </w:rPr>
      <w:t>Vegoppmerking</w:t>
    </w:r>
  </w:p>
  <w:p w14:paraId="615DD7B3" w14:textId="422A9E84" w:rsidR="00092156" w:rsidRPr="005676E4" w:rsidRDefault="00092156" w:rsidP="000673CF">
    <w:pPr>
      <w:pStyle w:val="Topptekst"/>
      <w:pBdr>
        <w:bottom w:val="single" w:sz="4" w:space="1" w:color="auto"/>
      </w:pBdr>
      <w:rPr>
        <w:sz w:val="20"/>
        <w:highlight w:val="lightGray"/>
      </w:rPr>
    </w:pPr>
    <w:r w:rsidRPr="005676E4">
      <w:rPr>
        <w:sz w:val="20"/>
        <w:highlight w:val="lightGray"/>
      </w:rPr>
      <w:t>Kontraktnavn</w:t>
    </w:r>
    <w:r w:rsidRPr="003552C1">
      <w:rPr>
        <w:sz w:val="20"/>
      </w:rPr>
      <w:t xml:space="preserve"> 202</w:t>
    </w:r>
    <w:r w:rsidRPr="005676E4">
      <w:rPr>
        <w:sz w:val="20"/>
        <w:highlight w:val="lightGray"/>
      </w:rPr>
      <w:t>å</w:t>
    </w:r>
    <w:r w:rsidRPr="003552C1">
      <w:rPr>
        <w:sz w:val="20"/>
      </w:rPr>
      <w:t xml:space="preserve"> – 202</w:t>
    </w:r>
    <w:r w:rsidRPr="005676E4">
      <w:rPr>
        <w:sz w:val="20"/>
        <w:highlight w:val="lightGray"/>
      </w:rPr>
      <w:t>å</w:t>
    </w:r>
  </w:p>
  <w:p w14:paraId="6828C82A" w14:textId="77777777" w:rsidR="00092156" w:rsidRDefault="00092156" w:rsidP="000673CF">
    <w:pPr>
      <w:pStyle w:val="Topptekst"/>
      <w:pBdr>
        <w:bottom w:val="single" w:sz="4" w:space="1" w:color="auto"/>
      </w:pBdr>
      <w:rPr>
        <w:b/>
        <w:bCs/>
        <w:sz w:val="20"/>
      </w:rPr>
    </w:pPr>
    <w:r>
      <w:rPr>
        <w:b/>
        <w:bCs/>
        <w:sz w:val="20"/>
      </w:rPr>
      <w:t>Kapittel E Svardokumenter</w:t>
    </w:r>
  </w:p>
  <w:p w14:paraId="7F93E0CD" w14:textId="5F47598F" w:rsidR="00092156" w:rsidRPr="002C2217" w:rsidRDefault="00092156" w:rsidP="003552C1">
    <w:pPr>
      <w:pStyle w:val="Topptekst"/>
      <w:pBdr>
        <w:bottom w:val="single" w:sz="4" w:space="1" w:color="auto"/>
      </w:pBdr>
      <w:tabs>
        <w:tab w:val="clear" w:pos="9072"/>
        <w:tab w:val="right" w:pos="14002"/>
      </w:tabs>
      <w:rPr>
        <w:b/>
        <w:bCs/>
        <w:sz w:val="20"/>
      </w:rPr>
    </w:pPr>
    <w:r>
      <w:rPr>
        <w:b/>
        <w:bCs/>
        <w:sz w:val="20"/>
      </w:rPr>
      <w:t>Kapittel E2 Svardokumenter for vurdering av leverandørers kvalifikasjoner</w:t>
    </w:r>
    <w:r>
      <w:rPr>
        <w:b/>
        <w:bCs/>
        <w:sz w:val="20"/>
      </w:rPr>
      <w:tab/>
    </w:r>
    <w:r>
      <w:rPr>
        <w:bCs/>
        <w:sz w:val="20"/>
      </w:rPr>
      <w:t>20</w:t>
    </w:r>
    <w:r w:rsidRPr="003552C1">
      <w:rPr>
        <w:bCs/>
        <w:sz w:val="20"/>
      </w:rPr>
      <w:t>2</w:t>
    </w:r>
    <w:r w:rsidRPr="005676E4">
      <w:rPr>
        <w:bCs/>
        <w:sz w:val="20"/>
        <w:highlight w:val="lightGray"/>
      </w:rPr>
      <w:t>å-mm-dd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4F574" w14:textId="4B76F6C1" w:rsidR="00092156" w:rsidRPr="00B578AC" w:rsidRDefault="00092156" w:rsidP="003552C1">
    <w:pPr>
      <w:pStyle w:val="Topptekst"/>
      <w:tabs>
        <w:tab w:val="clear" w:pos="9072"/>
        <w:tab w:val="right" w:pos="9496"/>
        <w:tab w:val="right" w:pos="14002"/>
      </w:tabs>
      <w:rPr>
        <w:sz w:val="20"/>
      </w:rPr>
    </w:pPr>
    <w:r>
      <w:rPr>
        <w:sz w:val="20"/>
      </w:rPr>
      <w:t>Statens vegvesen</w:t>
    </w:r>
    <w:r>
      <w:rPr>
        <w:sz w:val="20"/>
      </w:rPr>
      <w:tab/>
    </w:r>
    <w:r>
      <w:rPr>
        <w:sz w:val="20"/>
      </w:rPr>
      <w:tab/>
      <w:t>E2</w:t>
    </w:r>
    <w:r w:rsidRPr="00B578AC">
      <w:rPr>
        <w:sz w:val="20"/>
      </w:rPr>
      <w:t>-</w:t>
    </w:r>
    <w:r w:rsidRPr="00B578AC">
      <w:rPr>
        <w:sz w:val="20"/>
      </w:rPr>
      <w:fldChar w:fldCharType="begin"/>
    </w:r>
    <w:r w:rsidRPr="00B578AC">
      <w:rPr>
        <w:sz w:val="20"/>
      </w:rPr>
      <w:instrText>PAGE   \* MERGEFORMAT</w:instrText>
    </w:r>
    <w:r w:rsidRPr="00B578AC">
      <w:rPr>
        <w:sz w:val="20"/>
      </w:rPr>
      <w:fldChar w:fldCharType="separate"/>
    </w:r>
    <w:r>
      <w:rPr>
        <w:sz w:val="20"/>
      </w:rPr>
      <w:t>7</w:t>
    </w:r>
    <w:r w:rsidRPr="00B578AC">
      <w:rPr>
        <w:sz w:val="20"/>
      </w:rPr>
      <w:fldChar w:fldCharType="end"/>
    </w:r>
  </w:p>
  <w:p w14:paraId="50292A3F" w14:textId="77777777" w:rsidR="00092156" w:rsidRPr="00302BE2" w:rsidRDefault="00092156" w:rsidP="00721654">
    <w:pPr>
      <w:pStyle w:val="Topptekst"/>
      <w:pBdr>
        <w:bottom w:val="single" w:sz="4" w:space="1" w:color="auto"/>
      </w:pBdr>
      <w:rPr>
        <w:sz w:val="20"/>
      </w:rPr>
    </w:pPr>
    <w:r>
      <w:rPr>
        <w:sz w:val="20"/>
      </w:rPr>
      <w:t>Vegoppmerking</w:t>
    </w:r>
  </w:p>
  <w:p w14:paraId="56469B30" w14:textId="77777777" w:rsidR="00092156" w:rsidRPr="005676E4" w:rsidRDefault="00092156" w:rsidP="00721654">
    <w:pPr>
      <w:pStyle w:val="Topptekst"/>
      <w:pBdr>
        <w:bottom w:val="single" w:sz="4" w:space="1" w:color="auto"/>
      </w:pBdr>
      <w:rPr>
        <w:sz w:val="20"/>
        <w:highlight w:val="lightGray"/>
      </w:rPr>
    </w:pPr>
    <w:r w:rsidRPr="005676E4">
      <w:rPr>
        <w:sz w:val="20"/>
        <w:highlight w:val="lightGray"/>
      </w:rPr>
      <w:t>Kontraktnavn</w:t>
    </w:r>
    <w:r w:rsidRPr="00F7649A">
      <w:rPr>
        <w:sz w:val="20"/>
      </w:rPr>
      <w:t xml:space="preserve"> 202</w:t>
    </w:r>
    <w:r w:rsidRPr="005676E4">
      <w:rPr>
        <w:sz w:val="20"/>
        <w:highlight w:val="lightGray"/>
      </w:rPr>
      <w:t>å</w:t>
    </w:r>
    <w:r w:rsidRPr="00F7649A">
      <w:rPr>
        <w:sz w:val="20"/>
      </w:rPr>
      <w:t xml:space="preserve"> – 202</w:t>
    </w:r>
    <w:r w:rsidRPr="005676E4">
      <w:rPr>
        <w:sz w:val="20"/>
        <w:highlight w:val="lightGray"/>
      </w:rPr>
      <w:t>å</w:t>
    </w:r>
  </w:p>
  <w:p w14:paraId="6DBC5448" w14:textId="77777777" w:rsidR="00092156" w:rsidRDefault="00092156" w:rsidP="00721654">
    <w:pPr>
      <w:pStyle w:val="Topptekst"/>
      <w:pBdr>
        <w:bottom w:val="single" w:sz="4" w:space="1" w:color="auto"/>
      </w:pBdr>
      <w:rPr>
        <w:b/>
        <w:bCs/>
        <w:sz w:val="20"/>
      </w:rPr>
    </w:pPr>
    <w:r>
      <w:rPr>
        <w:b/>
        <w:bCs/>
        <w:sz w:val="20"/>
      </w:rPr>
      <w:t>Kapittel E Svardokumenter</w:t>
    </w:r>
  </w:p>
  <w:p w14:paraId="6CFA31CF" w14:textId="7FF58178" w:rsidR="00092156" w:rsidRPr="002C2217" w:rsidRDefault="00092156" w:rsidP="003552C1">
    <w:pPr>
      <w:pStyle w:val="Topptekst"/>
      <w:pBdr>
        <w:bottom w:val="single" w:sz="4" w:space="1" w:color="auto"/>
      </w:pBdr>
      <w:tabs>
        <w:tab w:val="clear" w:pos="9072"/>
        <w:tab w:val="right" w:pos="9496"/>
        <w:tab w:val="right" w:pos="14002"/>
      </w:tabs>
      <w:rPr>
        <w:b/>
        <w:bCs/>
        <w:sz w:val="20"/>
      </w:rPr>
    </w:pPr>
    <w:r>
      <w:rPr>
        <w:b/>
        <w:bCs/>
        <w:sz w:val="20"/>
      </w:rPr>
      <w:t>Kapittel E2 Svardokumenter for vurdering av leverandørers kvalifikasjoner</w:t>
    </w:r>
    <w:r>
      <w:rPr>
        <w:b/>
        <w:bCs/>
        <w:sz w:val="20"/>
      </w:rPr>
      <w:tab/>
    </w:r>
    <w:r>
      <w:rPr>
        <w:bCs/>
        <w:sz w:val="20"/>
      </w:rPr>
      <w:t>20</w:t>
    </w:r>
    <w:r w:rsidRPr="00F7649A">
      <w:rPr>
        <w:bCs/>
        <w:sz w:val="20"/>
      </w:rPr>
      <w:t>2</w:t>
    </w:r>
    <w:r w:rsidRPr="005676E4">
      <w:rPr>
        <w:bCs/>
        <w:sz w:val="20"/>
        <w:highlight w:val="lightGray"/>
      </w:rPr>
      <w:t>å-mm-dd</w:t>
    </w:r>
  </w:p>
  <w:p w14:paraId="28283DBF" w14:textId="77777777" w:rsidR="00092156" w:rsidRPr="001C4E5A" w:rsidRDefault="00092156" w:rsidP="001C4E5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872FA"/>
    <w:multiLevelType w:val="hybridMultilevel"/>
    <w:tmpl w:val="263C103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A55D5"/>
    <w:multiLevelType w:val="hybridMultilevel"/>
    <w:tmpl w:val="3402A7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4037E"/>
    <w:multiLevelType w:val="hybridMultilevel"/>
    <w:tmpl w:val="3CD88F46"/>
    <w:lvl w:ilvl="0" w:tplc="4B6E41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82AA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2CBE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F4A0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306F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EE4B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1E29A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8A7A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DA8AB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3452D7"/>
    <w:multiLevelType w:val="hybridMultilevel"/>
    <w:tmpl w:val="9C5A9AF8"/>
    <w:lvl w:ilvl="0" w:tplc="9A10E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90DF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3E97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7223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693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2C7F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1CB2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C054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C048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1A3E87"/>
    <w:multiLevelType w:val="hybridMultilevel"/>
    <w:tmpl w:val="27DC6690"/>
    <w:lvl w:ilvl="0" w:tplc="A5068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A2C8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6046B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EAC8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8E93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92846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C60A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0CBF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28C22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137BFB"/>
    <w:multiLevelType w:val="multilevel"/>
    <w:tmpl w:val="5A2CD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627047"/>
    <w:multiLevelType w:val="hybridMultilevel"/>
    <w:tmpl w:val="6292D12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F2DB9"/>
    <w:multiLevelType w:val="hybridMultilevel"/>
    <w:tmpl w:val="C6F4F9EA"/>
    <w:lvl w:ilvl="0" w:tplc="7C16F17E">
      <w:start w:val="1"/>
      <w:numFmt w:val="decimal"/>
      <w:lvlText w:val="%1."/>
      <w:lvlJc w:val="left"/>
      <w:pPr>
        <w:ind w:left="360" w:hanging="360"/>
      </w:pPr>
    </w:lvl>
    <w:lvl w:ilvl="1" w:tplc="25DA7880">
      <w:start w:val="1"/>
      <w:numFmt w:val="lowerLetter"/>
      <w:lvlText w:val="%2."/>
      <w:lvlJc w:val="left"/>
      <w:pPr>
        <w:ind w:left="1080" w:hanging="360"/>
      </w:pPr>
    </w:lvl>
    <w:lvl w:ilvl="2" w:tplc="4CEC77DC" w:tentative="1">
      <w:start w:val="1"/>
      <w:numFmt w:val="lowerRoman"/>
      <w:lvlText w:val="%3."/>
      <w:lvlJc w:val="right"/>
      <w:pPr>
        <w:ind w:left="1800" w:hanging="180"/>
      </w:pPr>
    </w:lvl>
    <w:lvl w:ilvl="3" w:tplc="AED0EB70" w:tentative="1">
      <w:start w:val="1"/>
      <w:numFmt w:val="decimal"/>
      <w:lvlText w:val="%4."/>
      <w:lvlJc w:val="left"/>
      <w:pPr>
        <w:ind w:left="2520" w:hanging="360"/>
      </w:pPr>
    </w:lvl>
    <w:lvl w:ilvl="4" w:tplc="AD5AC36E" w:tentative="1">
      <w:start w:val="1"/>
      <w:numFmt w:val="lowerLetter"/>
      <w:lvlText w:val="%5."/>
      <w:lvlJc w:val="left"/>
      <w:pPr>
        <w:ind w:left="3240" w:hanging="360"/>
      </w:pPr>
    </w:lvl>
    <w:lvl w:ilvl="5" w:tplc="E51E444E" w:tentative="1">
      <w:start w:val="1"/>
      <w:numFmt w:val="lowerRoman"/>
      <w:lvlText w:val="%6."/>
      <w:lvlJc w:val="right"/>
      <w:pPr>
        <w:ind w:left="3960" w:hanging="180"/>
      </w:pPr>
    </w:lvl>
    <w:lvl w:ilvl="6" w:tplc="F788B4A8" w:tentative="1">
      <w:start w:val="1"/>
      <w:numFmt w:val="decimal"/>
      <w:lvlText w:val="%7."/>
      <w:lvlJc w:val="left"/>
      <w:pPr>
        <w:ind w:left="4680" w:hanging="360"/>
      </w:pPr>
    </w:lvl>
    <w:lvl w:ilvl="7" w:tplc="22CAE86A" w:tentative="1">
      <w:start w:val="1"/>
      <w:numFmt w:val="lowerLetter"/>
      <w:lvlText w:val="%8."/>
      <w:lvlJc w:val="left"/>
      <w:pPr>
        <w:ind w:left="5400" w:hanging="360"/>
      </w:pPr>
    </w:lvl>
    <w:lvl w:ilvl="8" w:tplc="C518CA8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70011E"/>
    <w:multiLevelType w:val="multilevel"/>
    <w:tmpl w:val="1174C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5BD57E1"/>
    <w:multiLevelType w:val="multilevel"/>
    <w:tmpl w:val="2C180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7B7275F"/>
    <w:multiLevelType w:val="hybridMultilevel"/>
    <w:tmpl w:val="1E38D1E0"/>
    <w:lvl w:ilvl="0" w:tplc="943EB4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2C5B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52B0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38D8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0273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E2C19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9C43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CE7B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D2E3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C014E"/>
    <w:multiLevelType w:val="multilevel"/>
    <w:tmpl w:val="6D1C4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6806050"/>
    <w:multiLevelType w:val="hybridMultilevel"/>
    <w:tmpl w:val="6652DFF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68F0D1E"/>
    <w:multiLevelType w:val="hybridMultilevel"/>
    <w:tmpl w:val="DF52F4DA"/>
    <w:lvl w:ilvl="0" w:tplc="96B8B1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6A66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5D0D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7639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A0F9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78691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52E5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B2C4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D80B7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871E3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A263AE7"/>
    <w:multiLevelType w:val="hybridMultilevel"/>
    <w:tmpl w:val="C346D4C8"/>
    <w:lvl w:ilvl="0" w:tplc="B336B2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50AF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B06D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66B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500C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5233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18B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076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C8E5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9A7DFB"/>
    <w:multiLevelType w:val="hybridMultilevel"/>
    <w:tmpl w:val="962EE978"/>
    <w:lvl w:ilvl="0" w:tplc="AC048A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B895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BC445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C012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6C18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2B663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4832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EC38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82CF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855C0"/>
    <w:multiLevelType w:val="multilevel"/>
    <w:tmpl w:val="FE92C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4891B80"/>
    <w:multiLevelType w:val="hybridMultilevel"/>
    <w:tmpl w:val="6706C4F0"/>
    <w:lvl w:ilvl="0" w:tplc="E0804FD0">
      <w:start w:val="1"/>
      <w:numFmt w:val="decimal"/>
      <w:lvlText w:val="%1."/>
      <w:lvlJc w:val="left"/>
      <w:pPr>
        <w:ind w:left="720" w:hanging="360"/>
      </w:pPr>
    </w:lvl>
    <w:lvl w:ilvl="1" w:tplc="58309F7C" w:tentative="1">
      <w:start w:val="1"/>
      <w:numFmt w:val="lowerLetter"/>
      <w:lvlText w:val="%2."/>
      <w:lvlJc w:val="left"/>
      <w:pPr>
        <w:ind w:left="1440" w:hanging="360"/>
      </w:pPr>
    </w:lvl>
    <w:lvl w:ilvl="2" w:tplc="E61EC844" w:tentative="1">
      <w:start w:val="1"/>
      <w:numFmt w:val="lowerRoman"/>
      <w:lvlText w:val="%3."/>
      <w:lvlJc w:val="right"/>
      <w:pPr>
        <w:ind w:left="2160" w:hanging="180"/>
      </w:pPr>
    </w:lvl>
    <w:lvl w:ilvl="3" w:tplc="7ACA2FC4" w:tentative="1">
      <w:start w:val="1"/>
      <w:numFmt w:val="decimal"/>
      <w:lvlText w:val="%4."/>
      <w:lvlJc w:val="left"/>
      <w:pPr>
        <w:ind w:left="2880" w:hanging="360"/>
      </w:pPr>
    </w:lvl>
    <w:lvl w:ilvl="4" w:tplc="DD98946A" w:tentative="1">
      <w:start w:val="1"/>
      <w:numFmt w:val="lowerLetter"/>
      <w:lvlText w:val="%5."/>
      <w:lvlJc w:val="left"/>
      <w:pPr>
        <w:ind w:left="3600" w:hanging="360"/>
      </w:pPr>
    </w:lvl>
    <w:lvl w:ilvl="5" w:tplc="0A0604A2" w:tentative="1">
      <w:start w:val="1"/>
      <w:numFmt w:val="lowerRoman"/>
      <w:lvlText w:val="%6."/>
      <w:lvlJc w:val="right"/>
      <w:pPr>
        <w:ind w:left="4320" w:hanging="180"/>
      </w:pPr>
    </w:lvl>
    <w:lvl w:ilvl="6" w:tplc="097657E6" w:tentative="1">
      <w:start w:val="1"/>
      <w:numFmt w:val="decimal"/>
      <w:lvlText w:val="%7."/>
      <w:lvlJc w:val="left"/>
      <w:pPr>
        <w:ind w:left="5040" w:hanging="360"/>
      </w:pPr>
    </w:lvl>
    <w:lvl w:ilvl="7" w:tplc="65FCE75C" w:tentative="1">
      <w:start w:val="1"/>
      <w:numFmt w:val="lowerLetter"/>
      <w:lvlText w:val="%8."/>
      <w:lvlJc w:val="left"/>
      <w:pPr>
        <w:ind w:left="5760" w:hanging="360"/>
      </w:pPr>
    </w:lvl>
    <w:lvl w:ilvl="8" w:tplc="40EE52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830355"/>
    <w:multiLevelType w:val="hybridMultilevel"/>
    <w:tmpl w:val="F732F92E"/>
    <w:lvl w:ilvl="0" w:tplc="2984FC9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77C3A7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74CD33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68EF30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1881F5A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6825F66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50866C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4A2F2DC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9790F8B2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A9A4AD5"/>
    <w:multiLevelType w:val="hybridMultilevel"/>
    <w:tmpl w:val="12BC1602"/>
    <w:lvl w:ilvl="0" w:tplc="B05C4096">
      <w:start w:val="2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1" w15:restartNumberingAfterBreak="0">
    <w:nsid w:val="7C257248"/>
    <w:multiLevelType w:val="hybridMultilevel"/>
    <w:tmpl w:val="2C9CA8AE"/>
    <w:lvl w:ilvl="0" w:tplc="E75681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1ECA7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AA2CC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A01A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44A5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28C18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F4DA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8880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1039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13"/>
  </w:num>
  <w:num w:numId="4">
    <w:abstractNumId w:val="4"/>
  </w:num>
  <w:num w:numId="5">
    <w:abstractNumId w:val="2"/>
  </w:num>
  <w:num w:numId="6">
    <w:abstractNumId w:val="16"/>
  </w:num>
  <w:num w:numId="7">
    <w:abstractNumId w:val="15"/>
  </w:num>
  <w:num w:numId="8">
    <w:abstractNumId w:val="3"/>
  </w:num>
  <w:num w:numId="9">
    <w:abstractNumId w:val="14"/>
  </w:num>
  <w:num w:numId="10">
    <w:abstractNumId w:val="19"/>
  </w:num>
  <w:num w:numId="11">
    <w:abstractNumId w:val="7"/>
  </w:num>
  <w:num w:numId="12">
    <w:abstractNumId w:val="18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20"/>
  </w:num>
  <w:num w:numId="1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6"/>
  </w:num>
  <w:num w:numId="18">
    <w:abstractNumId w:val="14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7"/>
  </w:num>
  <w:num w:numId="22">
    <w:abstractNumId w:val="5"/>
  </w:num>
  <w:num w:numId="23">
    <w:abstractNumId w:val="9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4B99"/>
    <w:rsid w:val="000273B0"/>
    <w:rsid w:val="00027A79"/>
    <w:rsid w:val="00037D1D"/>
    <w:rsid w:val="000673CF"/>
    <w:rsid w:val="00080463"/>
    <w:rsid w:val="00092156"/>
    <w:rsid w:val="00095272"/>
    <w:rsid w:val="001123A8"/>
    <w:rsid w:val="001170A6"/>
    <w:rsid w:val="00135CF0"/>
    <w:rsid w:val="00172EDB"/>
    <w:rsid w:val="001A6639"/>
    <w:rsid w:val="001C4E5A"/>
    <w:rsid w:val="00207C08"/>
    <w:rsid w:val="00220A22"/>
    <w:rsid w:val="00263AEA"/>
    <w:rsid w:val="002740E4"/>
    <w:rsid w:val="00291F08"/>
    <w:rsid w:val="002A2662"/>
    <w:rsid w:val="002A3EC0"/>
    <w:rsid w:val="002B44D8"/>
    <w:rsid w:val="002C2217"/>
    <w:rsid w:val="002F2122"/>
    <w:rsid w:val="00302BE2"/>
    <w:rsid w:val="00302D2A"/>
    <w:rsid w:val="00310F8A"/>
    <w:rsid w:val="003552C1"/>
    <w:rsid w:val="00357E6B"/>
    <w:rsid w:val="0036699E"/>
    <w:rsid w:val="00374169"/>
    <w:rsid w:val="0038637D"/>
    <w:rsid w:val="003A72E4"/>
    <w:rsid w:val="0047000E"/>
    <w:rsid w:val="004740DC"/>
    <w:rsid w:val="004D790B"/>
    <w:rsid w:val="00507FD9"/>
    <w:rsid w:val="00544F51"/>
    <w:rsid w:val="00554897"/>
    <w:rsid w:val="005575BC"/>
    <w:rsid w:val="00562A00"/>
    <w:rsid w:val="00565889"/>
    <w:rsid w:val="005676E4"/>
    <w:rsid w:val="00570E52"/>
    <w:rsid w:val="00574FE4"/>
    <w:rsid w:val="005841C0"/>
    <w:rsid w:val="005A6BF1"/>
    <w:rsid w:val="005B405F"/>
    <w:rsid w:val="005D17FB"/>
    <w:rsid w:val="005D2FAB"/>
    <w:rsid w:val="005D5622"/>
    <w:rsid w:val="005D563C"/>
    <w:rsid w:val="005D6B8E"/>
    <w:rsid w:val="005E128D"/>
    <w:rsid w:val="005F393B"/>
    <w:rsid w:val="00626711"/>
    <w:rsid w:val="0066036D"/>
    <w:rsid w:val="006630F0"/>
    <w:rsid w:val="006B4039"/>
    <w:rsid w:val="006C7294"/>
    <w:rsid w:val="006D7213"/>
    <w:rsid w:val="006E4D61"/>
    <w:rsid w:val="006F75FB"/>
    <w:rsid w:val="00721654"/>
    <w:rsid w:val="0073799E"/>
    <w:rsid w:val="007A4B3B"/>
    <w:rsid w:val="007F0804"/>
    <w:rsid w:val="00813C88"/>
    <w:rsid w:val="00883528"/>
    <w:rsid w:val="008922F1"/>
    <w:rsid w:val="008D4ABC"/>
    <w:rsid w:val="008D4AE6"/>
    <w:rsid w:val="008F7162"/>
    <w:rsid w:val="009333EA"/>
    <w:rsid w:val="00973FE8"/>
    <w:rsid w:val="00986BB9"/>
    <w:rsid w:val="009B1E3D"/>
    <w:rsid w:val="009C1634"/>
    <w:rsid w:val="009C5010"/>
    <w:rsid w:val="009F1522"/>
    <w:rsid w:val="00A84D67"/>
    <w:rsid w:val="00A907BC"/>
    <w:rsid w:val="00AA40F2"/>
    <w:rsid w:val="00AA64E0"/>
    <w:rsid w:val="00AC3AF7"/>
    <w:rsid w:val="00B00019"/>
    <w:rsid w:val="00B43BDA"/>
    <w:rsid w:val="00B53F45"/>
    <w:rsid w:val="00B5787B"/>
    <w:rsid w:val="00B80AAD"/>
    <w:rsid w:val="00B91E83"/>
    <w:rsid w:val="00BA5441"/>
    <w:rsid w:val="00BD5E21"/>
    <w:rsid w:val="00C36D22"/>
    <w:rsid w:val="00C925CF"/>
    <w:rsid w:val="00CB43D3"/>
    <w:rsid w:val="00CC3261"/>
    <w:rsid w:val="00CC4895"/>
    <w:rsid w:val="00CD2884"/>
    <w:rsid w:val="00CF02B8"/>
    <w:rsid w:val="00CF7F4A"/>
    <w:rsid w:val="00D05C64"/>
    <w:rsid w:val="00D179C5"/>
    <w:rsid w:val="00D4461B"/>
    <w:rsid w:val="00DE0D14"/>
    <w:rsid w:val="00E269C7"/>
    <w:rsid w:val="00E64B99"/>
    <w:rsid w:val="00E85DAD"/>
    <w:rsid w:val="00EA01F4"/>
    <w:rsid w:val="00F02CF1"/>
    <w:rsid w:val="00F261F4"/>
    <w:rsid w:val="00F269B4"/>
    <w:rsid w:val="00F35EC0"/>
    <w:rsid w:val="00FB7114"/>
    <w:rsid w:val="00FC6B90"/>
    <w:rsid w:val="00FE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C20FD8"/>
  <w15:chartTrackingRefBased/>
  <w15:docId w15:val="{947FCB9F-3B71-4321-A88C-697102CC8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FAB"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9"/>
      </w:numPr>
      <w:spacing w:before="12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qFormat/>
    <w:pPr>
      <w:keepNext/>
      <w:numPr>
        <w:ilvl w:val="1"/>
        <w:numId w:val="9"/>
      </w:numPr>
      <w:spacing w:before="6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9"/>
      </w:numPr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E35D4A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E35D4A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iPriority w:val="9"/>
    <w:qFormat/>
    <w:rsid w:val="00E35D4A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E35D4A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Overskrift8">
    <w:name w:val="heading 8"/>
    <w:basedOn w:val="Normal"/>
    <w:next w:val="Normal"/>
    <w:link w:val="Overskrift8Tegn"/>
    <w:uiPriority w:val="9"/>
    <w:qFormat/>
    <w:rsid w:val="00E35D4A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Overskrift9">
    <w:name w:val="heading 9"/>
    <w:basedOn w:val="Normal"/>
    <w:next w:val="Normal"/>
    <w:link w:val="Overskrift9Tegn"/>
    <w:uiPriority w:val="9"/>
    <w:qFormat/>
    <w:rsid w:val="00E35D4A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paragraph" w:styleId="INNH2">
    <w:name w:val="toc 2"/>
    <w:basedOn w:val="Normal"/>
    <w:next w:val="Normal"/>
    <w:autoRedefine/>
    <w:uiPriority w:val="39"/>
    <w:rsid w:val="00525570"/>
    <w:pPr>
      <w:tabs>
        <w:tab w:val="left" w:pos="900"/>
        <w:tab w:val="left" w:pos="1080"/>
        <w:tab w:val="right" w:leader="dot" w:pos="8777"/>
      </w:tabs>
      <w:ind w:left="540" w:hanging="180"/>
    </w:pPr>
    <w:rPr>
      <w:b/>
      <w:noProof/>
      <w:lang w:val="en-GB"/>
    </w:rPr>
  </w:style>
  <w:style w:type="paragraph" w:styleId="INNH3">
    <w:name w:val="toc 3"/>
    <w:basedOn w:val="Normal"/>
    <w:next w:val="Normal"/>
    <w:autoRedefine/>
    <w:uiPriority w:val="39"/>
    <w:pPr>
      <w:tabs>
        <w:tab w:val="left" w:pos="1620"/>
        <w:tab w:val="right" w:leader="dot" w:pos="8777"/>
      </w:tabs>
      <w:ind w:left="900"/>
    </w:pPr>
    <w:rPr>
      <w:noProof/>
    </w:rPr>
  </w:style>
  <w:style w:type="character" w:styleId="Hyperkobling">
    <w:name w:val="Hyperlink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pPr>
      <w:tabs>
        <w:tab w:val="left" w:pos="360"/>
        <w:tab w:val="right" w:leader="dot" w:pos="8777"/>
      </w:tabs>
    </w:pPr>
    <w:rPr>
      <w:b/>
      <w:noProof/>
      <w:szCs w:val="28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D6F3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D6F38"/>
    <w:rPr>
      <w:rFonts w:ascii="Tahoma" w:hAnsi="Tahoma" w:cs="Tahoma"/>
      <w:sz w:val="16"/>
      <w:szCs w:val="16"/>
      <w:lang w:eastAsia="en-US"/>
    </w:rPr>
  </w:style>
  <w:style w:type="character" w:styleId="Merknadsreferanse">
    <w:name w:val="annotation reference"/>
    <w:uiPriority w:val="99"/>
    <w:semiHidden/>
    <w:unhideWhenUsed/>
    <w:rsid w:val="006961F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6961F6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semiHidden/>
    <w:rsid w:val="006961F6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961F6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6961F6"/>
    <w:rPr>
      <w:b/>
      <w:bCs/>
      <w:lang w:eastAsia="en-US"/>
    </w:rPr>
  </w:style>
  <w:style w:type="character" w:customStyle="1" w:styleId="BunntekstTegn">
    <w:name w:val="Bunntekst Tegn"/>
    <w:link w:val="Bunntekst"/>
    <w:uiPriority w:val="99"/>
    <w:rsid w:val="00081C62"/>
    <w:rPr>
      <w:sz w:val="24"/>
      <w:szCs w:val="24"/>
      <w:lang w:eastAsia="en-US"/>
    </w:rPr>
  </w:style>
  <w:style w:type="paragraph" w:styleId="Listeavsnitt">
    <w:name w:val="List Paragraph"/>
    <w:basedOn w:val="Normal"/>
    <w:uiPriority w:val="34"/>
    <w:qFormat/>
    <w:rsid w:val="004D0CA7"/>
    <w:pPr>
      <w:ind w:left="720"/>
      <w:contextualSpacing/>
    </w:pPr>
  </w:style>
  <w:style w:type="character" w:customStyle="1" w:styleId="Overskrift4Tegn">
    <w:name w:val="Overskrift 4 Tegn"/>
    <w:link w:val="Overskrift4"/>
    <w:uiPriority w:val="9"/>
    <w:semiHidden/>
    <w:rsid w:val="00E35D4A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Overskrift5Tegn">
    <w:name w:val="Overskrift 5 Tegn"/>
    <w:link w:val="Overskrift5"/>
    <w:uiPriority w:val="9"/>
    <w:semiHidden/>
    <w:rsid w:val="00E35D4A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Overskrift6Tegn">
    <w:name w:val="Overskrift 6 Tegn"/>
    <w:link w:val="Overskrift6"/>
    <w:uiPriority w:val="9"/>
    <w:semiHidden/>
    <w:rsid w:val="00E35D4A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Overskrift7Tegn">
    <w:name w:val="Overskrift 7 Tegn"/>
    <w:link w:val="Overskrift7"/>
    <w:uiPriority w:val="9"/>
    <w:semiHidden/>
    <w:rsid w:val="00E35D4A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Overskrift8Tegn">
    <w:name w:val="Overskrift 8 Tegn"/>
    <w:link w:val="Overskrift8"/>
    <w:uiPriority w:val="9"/>
    <w:semiHidden/>
    <w:rsid w:val="00E35D4A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Overskrift9Tegn">
    <w:name w:val="Overskrift 9 Tegn"/>
    <w:link w:val="Overskrift9"/>
    <w:uiPriority w:val="9"/>
    <w:semiHidden/>
    <w:rsid w:val="00E35D4A"/>
    <w:rPr>
      <w:rFonts w:ascii="Cambria" w:eastAsia="Times New Roman" w:hAnsi="Cambria" w:cs="Times New Roman"/>
      <w:sz w:val="22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rsid w:val="00AF53BA"/>
    <w:rPr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AF53BA"/>
  </w:style>
  <w:style w:type="character" w:customStyle="1" w:styleId="TopptekstTegn">
    <w:name w:val="Topptekst Tegn"/>
    <w:link w:val="Topptekst"/>
    <w:uiPriority w:val="99"/>
    <w:rsid w:val="00AF53BA"/>
    <w:rPr>
      <w:sz w:val="24"/>
      <w:szCs w:val="24"/>
      <w:lang w:eastAsia="en-US"/>
    </w:rPr>
  </w:style>
  <w:style w:type="table" w:styleId="Tabellrutenett">
    <w:name w:val="Table Grid"/>
    <w:basedOn w:val="Vanligtabell"/>
    <w:uiPriority w:val="59"/>
    <w:rsid w:val="00892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562A00"/>
    <w:rPr>
      <w:sz w:val="24"/>
      <w:szCs w:val="24"/>
      <w:lang w:eastAsia="en-US"/>
    </w:rPr>
  </w:style>
  <w:style w:type="character" w:customStyle="1" w:styleId="Overskrift2Tegn">
    <w:name w:val="Overskrift 2 Tegn"/>
    <w:link w:val="Overskrift2"/>
    <w:rsid w:val="00507FD9"/>
    <w:rPr>
      <w:rFonts w:ascii="Arial" w:hAnsi="Arial" w:cs="Arial"/>
      <w:b/>
      <w:bCs/>
      <w:i/>
      <w:iCs/>
      <w:sz w:val="24"/>
      <w:szCs w:val="28"/>
      <w:lang w:eastAsia="en-US"/>
    </w:rPr>
  </w:style>
  <w:style w:type="paragraph" w:customStyle="1" w:styleId="paragraph">
    <w:name w:val="paragraph"/>
    <w:basedOn w:val="Normal"/>
    <w:rsid w:val="006E4D61"/>
    <w:pPr>
      <w:spacing w:before="100" w:beforeAutospacing="1" w:after="100" w:afterAutospacing="1"/>
    </w:pPr>
    <w:rPr>
      <w:lang w:eastAsia="nb-NO"/>
    </w:rPr>
  </w:style>
  <w:style w:type="character" w:customStyle="1" w:styleId="normaltextrun">
    <w:name w:val="normaltextrun"/>
    <w:basedOn w:val="Standardskriftforavsnitt"/>
    <w:rsid w:val="006E4D61"/>
  </w:style>
  <w:style w:type="character" w:customStyle="1" w:styleId="scxw241271491">
    <w:name w:val="scxw241271491"/>
    <w:basedOn w:val="Standardskriftforavsnitt"/>
    <w:rsid w:val="006E4D61"/>
  </w:style>
  <w:style w:type="character" w:customStyle="1" w:styleId="eop">
    <w:name w:val="eop"/>
    <w:basedOn w:val="Standardskriftforavsnitt"/>
    <w:rsid w:val="006E4D61"/>
  </w:style>
  <w:style w:type="character" w:customStyle="1" w:styleId="spellingerror">
    <w:name w:val="spellingerror"/>
    <w:basedOn w:val="Standardskriftforavsnitt"/>
    <w:rsid w:val="006E4D61"/>
  </w:style>
  <w:style w:type="character" w:customStyle="1" w:styleId="pagebreaktextspan">
    <w:name w:val="pagebreaktextspan"/>
    <w:basedOn w:val="Standardskriftforavsnitt"/>
    <w:rsid w:val="006E4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3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02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7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58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22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74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95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525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8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294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3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162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96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41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8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34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20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1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87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23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9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88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1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1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2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86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86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12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0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30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54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05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05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48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25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25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78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83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9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827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18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974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21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24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285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15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60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14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20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65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9571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0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375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90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93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71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101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68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9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8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3826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22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76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58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0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11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44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763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255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28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77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90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07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99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84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34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31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4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13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10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99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81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88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99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252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53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44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873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39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27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543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8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55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69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24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737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25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89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53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73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305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10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3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26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34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06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516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13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58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03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06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64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29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88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60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72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77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30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8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42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2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09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53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4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48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945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45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804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64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71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69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8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9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37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80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53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459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2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204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64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9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765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2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9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387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15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09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574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96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68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22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19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98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895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61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771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02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462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425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07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32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4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00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74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5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4c297bfe-2ddf-49c0-b48d-5e3f9de3295d" ContentTypeId="0x01010058F483C9552BB5498DA378941DAA7375" PreviousValue="false" LastSyncTimeStamp="2022-11-15T19:17:57.307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D8F7D2910A57BE4D9C0F499D068C7567" ma:contentTypeVersion="2" ma:contentTypeDescription="" ma:contentTypeScope="" ma:versionID="b8c4b290e2fd4f3b13c70cd2ca2b8099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e8dbcc499698e1c3b044f4ab8b304bcb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 og vedlikehold</TermName>
          <TermId xmlns="http://schemas.microsoft.com/office/infopath/2007/PartnerControls">ed01d78b-6be5-4ad2-998f-411aea556b4c</TermId>
        </TermInfo>
      </Terms>
    </h491b3e5757f4a00a7c25d6edb0ba887>
    <TaxCatchAll xmlns="beae3e8e-208c-4b8a-be05-3e30f474ae01">
      <Value>4</Value>
      <Value>1</Value>
    </TaxCatchAll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ak_x0020_Mime_x0020_360 xmlns="beae3e8e-208c-4b8a-be05-3e30f474ae01">
      <Url xsi:nil="true"/>
      <Description xsi:nil="true"/>
    </Sak_x0020_Mime_x0020_360>
  </documentManagement>
</p:properties>
</file>

<file path=customXml/itemProps1.xml><?xml version="1.0" encoding="utf-8"?>
<ds:datastoreItem xmlns:ds="http://schemas.openxmlformats.org/officeDocument/2006/customXml" ds:itemID="{ED507410-F1C9-478D-A526-24E1C7FE13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E00CA0-0ABD-456A-9A35-DCB4E8C89E2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514A453-0140-4BF8-96B9-96502AF056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C75D36-20E8-4FE2-B44C-FA6D1A83633B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beae3e8e-208c-4b8a-be05-3e30f474ae01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1901</Words>
  <Characters>10079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11957</CharactersWithSpaces>
  <SharedDoc>false</SharedDoc>
  <HLinks>
    <vt:vector size="96" baseType="variant">
      <vt:variant>
        <vt:i4>1507382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_Toc502672642</vt:lpwstr>
      </vt:variant>
      <vt:variant>
        <vt:i4>1507382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_Toc502672641</vt:lpwstr>
      </vt:variant>
      <vt:variant>
        <vt:i4>1507382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_Toc502672640</vt:lpwstr>
      </vt:variant>
      <vt:variant>
        <vt:i4>1048630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_Toc502672639</vt:lpwstr>
      </vt:variant>
      <vt:variant>
        <vt:i4>1048630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_Toc502672638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_Toc502672637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_Toc502672636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_Toc502672635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_Toc502672634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_Toc502672633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_Toc502672632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_Toc502672631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_Toc502672630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_Toc502672629</vt:lpwstr>
      </vt:variant>
      <vt:variant>
        <vt:i4>1114166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_Toc502672628</vt:lpwstr>
      </vt:variant>
      <vt:variant>
        <vt:i4>1114166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_Toc502672627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Isaksen Torstein</dc:creator>
  <cp:keywords/>
  <dc:description/>
  <cp:lastModifiedBy>Kjell Sture Trymbo</cp:lastModifiedBy>
  <cp:revision>32</cp:revision>
  <cp:lastPrinted>1899-12-31T23:00:00Z</cp:lastPrinted>
  <dcterms:created xsi:type="dcterms:W3CDTF">2020-12-10T22:20:00Z</dcterms:created>
  <dcterms:modified xsi:type="dcterms:W3CDTF">2022-12-22T12:46:00Z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Prossområde">
    <vt:lpwstr/>
  </property>
  <property fmtid="{D5CDD505-2E9C-101B-9397-08002B2CF9AE}" pid="4" name="ContentTypeId">
    <vt:lpwstr>0x01010058F483C9552BB5498DA378941DAA737500D8F7D2910A57BE4D9C0F499D068C7567</vt:lpwstr>
  </property>
  <property fmtid="{D5CDD505-2E9C-101B-9397-08002B2CF9AE}" pid="5" name="Organisasjonsenhet">
    <vt:lpwstr>4;#Drift og vedlikehold|ed01d78b-6be5-4ad2-998f-411aea556b4c</vt:lpwstr>
  </property>
  <property fmtid="{D5CDD505-2E9C-101B-9397-08002B2CF9AE}" pid="6" name="Knaggtest">
    <vt:lpwstr/>
  </property>
  <property fmtid="{D5CDD505-2E9C-101B-9397-08002B2CF9AE}" pid="7" name="f898bcb951044ca5ba5ee94f74cf616e">
    <vt:lpwstr/>
  </property>
  <property fmtid="{D5CDD505-2E9C-101B-9397-08002B2CF9AE}" pid="8" name="Dokumentstatus">
    <vt:lpwstr>1;#Under arbeid|f39d8bcc-2a80-4417-a67a-9134b0a418c4</vt:lpwstr>
  </property>
  <property fmtid="{D5CDD505-2E9C-101B-9397-08002B2CF9AE}" pid="9" name="Prosessområder">
    <vt:lpwstr/>
  </property>
  <property fmtid="{D5CDD505-2E9C-101B-9397-08002B2CF9AE}" pid="10" name="Order">
    <vt:r8>9300</vt:r8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xd_Signature">
    <vt:bool>false</vt:bool>
  </property>
  <property fmtid="{D5CDD505-2E9C-101B-9397-08002B2CF9AE}" pid="17" name="MSIP_Label_86eae731-f11e-4017-952e-3dce43580afc_Enabled">
    <vt:lpwstr>true</vt:lpwstr>
  </property>
  <property fmtid="{D5CDD505-2E9C-101B-9397-08002B2CF9AE}" pid="18" name="MSIP_Label_86eae731-f11e-4017-952e-3dce43580afc_SetDate">
    <vt:lpwstr>2022-12-14T07:55:27Z</vt:lpwstr>
  </property>
  <property fmtid="{D5CDD505-2E9C-101B-9397-08002B2CF9AE}" pid="19" name="MSIP_Label_86eae731-f11e-4017-952e-3dce43580afc_Method">
    <vt:lpwstr>Privileged</vt:lpwstr>
  </property>
  <property fmtid="{D5CDD505-2E9C-101B-9397-08002B2CF9AE}" pid="20" name="MSIP_Label_86eae731-f11e-4017-952e-3dce43580afc_Name">
    <vt:lpwstr>Public-new</vt:lpwstr>
  </property>
  <property fmtid="{D5CDD505-2E9C-101B-9397-08002B2CF9AE}" pid="21" name="MSIP_Label_86eae731-f11e-4017-952e-3dce43580afc_SiteId">
    <vt:lpwstr>38856954-ed55-49f7-8bdd-738ffbbfd390</vt:lpwstr>
  </property>
  <property fmtid="{D5CDD505-2E9C-101B-9397-08002B2CF9AE}" pid="22" name="MSIP_Label_86eae731-f11e-4017-952e-3dce43580afc_ActionId">
    <vt:lpwstr>fff2c696-97b0-415b-a76c-997ee23bdd29</vt:lpwstr>
  </property>
  <property fmtid="{D5CDD505-2E9C-101B-9397-08002B2CF9AE}" pid="23" name="MSIP_Label_86eae731-f11e-4017-952e-3dce43580afc_ContentBits">
    <vt:lpwstr>0</vt:lpwstr>
  </property>
  <property fmtid="{D5CDD505-2E9C-101B-9397-08002B2CF9AE}" pid="24" name="MediaServiceImageTags">
    <vt:lpwstr/>
  </property>
  <property fmtid="{D5CDD505-2E9C-101B-9397-08002B2CF9AE}" pid="25" name="lcf76f155ced4ddcb4097134ff3c332f">
    <vt:lpwstr/>
  </property>
</Properties>
</file>